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5E" w:rsidRDefault="00095F5E" w:rsidP="00095F5E">
      <w:pPr>
        <w:pStyle w:val="Head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-190500</wp:posOffset>
            </wp:positionV>
            <wp:extent cx="1247775" cy="1247775"/>
            <wp:effectExtent l="19050" t="0" r="9525" b="0"/>
            <wp:wrapTight wrapText="bothSides">
              <wp:wrapPolygon edited="0">
                <wp:start x="-330" y="0"/>
                <wp:lineTo x="-330" y="21435"/>
                <wp:lineTo x="21765" y="21435"/>
                <wp:lineTo x="21765" y="0"/>
                <wp:lineTo x="-330" y="0"/>
              </wp:wrapPolygon>
            </wp:wrapTight>
            <wp:docPr id="2" name="Picture 10" descr="http://www.fc-oc.org/images/fcoc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c-oc.org/images/fcoc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T</w:t>
      </w:r>
      <w:r>
        <w:rPr>
          <w:b/>
          <w:bCs/>
          <w:i/>
          <w:iCs/>
          <w:sz w:val="28"/>
          <w:szCs w:val="28"/>
        </w:rPr>
        <w:t xml:space="preserve">he </w:t>
      </w:r>
      <w:r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F</w:t>
      </w:r>
      <w:r>
        <w:rPr>
          <w:b/>
          <w:bCs/>
          <w:i/>
          <w:iCs/>
          <w:sz w:val="28"/>
          <w:szCs w:val="28"/>
        </w:rPr>
        <w:t xml:space="preserve">reedom </w:t>
      </w:r>
      <w:r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C</w:t>
      </w:r>
      <w:r>
        <w:rPr>
          <w:b/>
          <w:bCs/>
          <w:i/>
          <w:iCs/>
          <w:sz w:val="28"/>
          <w:szCs w:val="28"/>
        </w:rPr>
        <w:t xml:space="preserve">ommittee of </w:t>
      </w:r>
      <w:r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O</w:t>
      </w:r>
      <w:r>
        <w:rPr>
          <w:b/>
          <w:bCs/>
          <w:i/>
          <w:iCs/>
          <w:sz w:val="28"/>
          <w:szCs w:val="28"/>
        </w:rPr>
        <w:t xml:space="preserve">range </w:t>
      </w:r>
      <w:r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C</w:t>
      </w:r>
      <w:r>
        <w:rPr>
          <w:b/>
          <w:bCs/>
          <w:i/>
          <w:iCs/>
          <w:sz w:val="28"/>
          <w:szCs w:val="28"/>
        </w:rPr>
        <w:t>ounty</w:t>
      </w:r>
    </w:p>
    <w:p w:rsidR="00095F5E" w:rsidRDefault="00095F5E" w:rsidP="00095F5E">
      <w:pPr>
        <w:pStyle w:val="Head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     </w:t>
      </w:r>
      <w:r>
        <w:rPr>
          <w:b/>
          <w:bCs/>
          <w:i/>
          <w:iCs/>
        </w:rPr>
        <w:t>Neighborhood Community Center</w:t>
      </w:r>
    </w:p>
    <w:p w:rsidR="00095F5E" w:rsidRDefault="00095F5E" w:rsidP="00095F5E">
      <w:pPr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              1845 Park Ave., Costa Mesa, CA. 92627</w:t>
      </w:r>
    </w:p>
    <w:p w:rsidR="00095F5E" w:rsidRDefault="00095F5E" w:rsidP="00095F5E">
      <w:pPr>
        <w:ind w:right="720"/>
        <w:rPr>
          <w:b/>
          <w:bCs/>
        </w:rPr>
      </w:pPr>
    </w:p>
    <w:p w:rsidR="00095F5E" w:rsidRDefault="00095F5E" w:rsidP="00047DAD">
      <w:pPr>
        <w:ind w:right="720"/>
        <w:rPr>
          <w:b/>
          <w:bCs/>
          <w:u w:val="single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  <w:szCs w:val="28"/>
          <w:u w:val="single"/>
        </w:rPr>
        <w:t>Minutes</w:t>
      </w:r>
      <w:r>
        <w:rPr>
          <w:b/>
          <w:bCs/>
        </w:rPr>
        <w:t xml:space="preserve"> of the Meeting of</w:t>
      </w:r>
      <w:r>
        <w:rPr>
          <w:b/>
          <w:bCs/>
          <w:sz w:val="28"/>
          <w:szCs w:val="28"/>
        </w:rPr>
        <w:t xml:space="preserve"> </w:t>
      </w:r>
      <w:r w:rsidRPr="00307C98">
        <w:rPr>
          <w:b/>
          <w:bCs/>
          <w:sz w:val="28"/>
          <w:szCs w:val="28"/>
          <w:highlight w:val="yellow"/>
          <w:u w:val="single"/>
        </w:rPr>
        <w:t>January 12</w:t>
      </w:r>
      <w:proofErr w:type="gramStart"/>
      <w:r w:rsidRPr="00307C98">
        <w:rPr>
          <w:b/>
          <w:bCs/>
          <w:sz w:val="28"/>
          <w:szCs w:val="28"/>
          <w:highlight w:val="yellow"/>
          <w:u w:val="single"/>
        </w:rPr>
        <w:t>,  201</w:t>
      </w:r>
      <w:r w:rsidR="00307C98" w:rsidRPr="00307C98">
        <w:rPr>
          <w:b/>
          <w:bCs/>
          <w:sz w:val="28"/>
          <w:szCs w:val="28"/>
          <w:highlight w:val="yellow"/>
          <w:u w:val="single"/>
        </w:rPr>
        <w:t>1</w:t>
      </w:r>
      <w:proofErr w:type="gramEnd"/>
      <w:r>
        <w:rPr>
          <w:b/>
          <w:bCs/>
          <w:sz w:val="28"/>
          <w:szCs w:val="28"/>
        </w:rPr>
        <w:t xml:space="preserve"> </w:t>
      </w:r>
      <w:r w:rsidR="00AE3BCF">
        <w:rPr>
          <w:b/>
          <w:bCs/>
          <w:sz w:val="28"/>
          <w:szCs w:val="28"/>
        </w:rPr>
        <w:tab/>
      </w:r>
      <w:r w:rsidR="00AE3BCF">
        <w:rPr>
          <w:b/>
          <w:bCs/>
          <w:sz w:val="28"/>
          <w:szCs w:val="28"/>
        </w:rPr>
        <w:tab/>
      </w:r>
      <w:r w:rsidR="00AE3BCF">
        <w:rPr>
          <w:b/>
          <w:bCs/>
          <w:sz w:val="28"/>
          <w:szCs w:val="28"/>
        </w:rPr>
        <w:tab/>
      </w:r>
      <w:r w:rsidR="00AE3BCF">
        <w:rPr>
          <w:b/>
          <w:bCs/>
          <w:sz w:val="28"/>
          <w:szCs w:val="28"/>
        </w:rPr>
        <w:tab/>
      </w:r>
      <w:r w:rsidR="00AE3BCF">
        <w:rPr>
          <w:b/>
          <w:bCs/>
          <w:sz w:val="28"/>
          <w:szCs w:val="28"/>
        </w:rPr>
        <w:tab/>
      </w:r>
      <w:r w:rsidR="00AE3BCF">
        <w:rPr>
          <w:b/>
          <w:bCs/>
          <w:sz w:val="28"/>
          <w:szCs w:val="28"/>
        </w:rPr>
        <w:tab/>
      </w:r>
      <w:r w:rsidR="00AE3BCF">
        <w:rPr>
          <w:b/>
          <w:bCs/>
          <w:sz w:val="28"/>
          <w:szCs w:val="28"/>
        </w:rPr>
        <w:tab/>
      </w:r>
      <w:r w:rsidR="00AE3BCF">
        <w:rPr>
          <w:b/>
          <w:bCs/>
          <w:sz w:val="28"/>
          <w:szCs w:val="28"/>
        </w:rPr>
        <w:tab/>
        <w:t xml:space="preserve">                 </w:t>
      </w:r>
    </w:p>
    <w:p w:rsidR="00095F5E" w:rsidRDefault="00095F5E" w:rsidP="00095F5E">
      <w:pPr>
        <w:rPr>
          <w:bCs/>
        </w:rPr>
      </w:pPr>
      <w:r>
        <w:rPr>
          <w:b/>
          <w:bCs/>
        </w:rPr>
        <w:t>Pledge of Allegiance:</w:t>
      </w:r>
      <w:r>
        <w:rPr>
          <w:b/>
          <w:bCs/>
        </w:rPr>
        <w:tab/>
      </w:r>
      <w:r w:rsidR="00047DAD">
        <w:rPr>
          <w:b/>
          <w:bCs/>
        </w:rPr>
        <w:tab/>
      </w:r>
      <w:r>
        <w:rPr>
          <w:bCs/>
        </w:rPr>
        <w:t xml:space="preserve"> </w:t>
      </w:r>
    </w:p>
    <w:p w:rsidR="00095F5E" w:rsidRDefault="00095F5E" w:rsidP="00095F5E">
      <w:pPr>
        <w:rPr>
          <w:b/>
          <w:bCs/>
        </w:rPr>
      </w:pPr>
    </w:p>
    <w:p w:rsidR="00352A38" w:rsidRDefault="00095F5E" w:rsidP="00095F5E">
      <w:pPr>
        <w:rPr>
          <w:b/>
          <w:bCs/>
        </w:rPr>
      </w:pPr>
      <w:r>
        <w:rPr>
          <w:b/>
          <w:bCs/>
        </w:rPr>
        <w:t>Invocation:</w:t>
      </w:r>
      <w:r w:rsidR="00307C98">
        <w:rPr>
          <w:b/>
          <w:bCs/>
        </w:rPr>
        <w:t xml:space="preserve">  </w:t>
      </w:r>
      <w:r w:rsidR="00047DAD">
        <w:rPr>
          <w:b/>
          <w:bCs/>
        </w:rPr>
        <w:tab/>
      </w:r>
      <w:r w:rsidR="00047DAD">
        <w:rPr>
          <w:b/>
          <w:bCs/>
        </w:rPr>
        <w:tab/>
      </w:r>
      <w:r w:rsidR="00047DAD">
        <w:rPr>
          <w:b/>
          <w:bCs/>
        </w:rPr>
        <w:tab/>
      </w:r>
      <w:r w:rsidR="00307C98">
        <w:rPr>
          <w:b/>
          <w:bCs/>
        </w:rPr>
        <w:t>Frank Orzio</w:t>
      </w:r>
    </w:p>
    <w:p w:rsidR="00095F5E" w:rsidRDefault="00095F5E" w:rsidP="00095F5E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95F5E" w:rsidRPr="00352A38" w:rsidRDefault="00674309" w:rsidP="00352A38">
      <w:pPr>
        <w:rPr>
          <w:b/>
          <w:bCs/>
          <w:u w:val="single"/>
        </w:rPr>
      </w:pPr>
      <w:r>
        <w:rPr>
          <w:b/>
          <w:u w:val="single"/>
        </w:rPr>
        <w:t>Guests Present:  (12</w:t>
      </w:r>
      <w:r w:rsidR="00095F5E" w:rsidRPr="00674309">
        <w:rPr>
          <w:b/>
          <w:u w:val="single"/>
        </w:rPr>
        <w:t>)</w:t>
      </w:r>
      <w:r w:rsidR="00095F5E" w:rsidRPr="00674309">
        <w:rPr>
          <w:b/>
        </w:rPr>
        <w:tab/>
        <w:t xml:space="preserve">   </w:t>
      </w:r>
      <w:r>
        <w:rPr>
          <w:b/>
        </w:rPr>
        <w:t xml:space="preserve">Mike Akland, </w:t>
      </w:r>
      <w:r w:rsidR="00095F5E" w:rsidRPr="00674309">
        <w:rPr>
          <w:b/>
        </w:rPr>
        <w:t xml:space="preserve"> </w:t>
      </w:r>
      <w:r>
        <w:rPr>
          <w:b/>
        </w:rPr>
        <w:t xml:space="preserve">Frank Callahan, </w:t>
      </w:r>
      <w:r w:rsidRPr="00674309">
        <w:rPr>
          <w:b/>
        </w:rPr>
        <w:t xml:space="preserve">Kathleen Felix, </w:t>
      </w:r>
      <w:r>
        <w:rPr>
          <w:b/>
        </w:rPr>
        <w:t xml:space="preserve">Wendy Leece, </w:t>
      </w:r>
      <w:r w:rsidRPr="00674309">
        <w:rPr>
          <w:b/>
        </w:rPr>
        <w:t>Mickey Lukes, Jan Moorhead,</w:t>
      </w:r>
      <w:r>
        <w:rPr>
          <w:b/>
        </w:rPr>
        <w:t xml:space="preserve"> Jon Pelanne, </w:t>
      </w:r>
      <w:r w:rsidR="00095F5E" w:rsidRPr="00674309">
        <w:rPr>
          <w:b/>
        </w:rPr>
        <w:t>Ray Stoddard, Paul Turgeon and Ray Wong.</w:t>
      </w:r>
      <w:r>
        <w:rPr>
          <w:b/>
        </w:rPr>
        <w:t xml:space="preserve"> + (2 unknown guests)</w:t>
      </w:r>
    </w:p>
    <w:p w:rsidR="00095F5E" w:rsidRDefault="00095F5E" w:rsidP="00BF7A00">
      <w:pPr>
        <w:spacing w:before="240"/>
        <w:rPr>
          <w:b/>
          <w:bCs/>
        </w:rPr>
      </w:pPr>
      <w:r>
        <w:rPr>
          <w:b/>
          <w:bCs/>
          <w:u w:val="single"/>
        </w:rPr>
        <w:t xml:space="preserve">Members Present: </w:t>
      </w:r>
      <w:r>
        <w:rPr>
          <w:b/>
          <w:bCs/>
        </w:rPr>
        <w:t>(</w:t>
      </w:r>
      <w:r w:rsidR="00913E99">
        <w:rPr>
          <w:b/>
          <w:bCs/>
        </w:rPr>
        <w:t>65</w:t>
      </w:r>
      <w:r>
        <w:rPr>
          <w:b/>
          <w:bCs/>
        </w:rPr>
        <w:t xml:space="preserve">)   Jim Baker, </w:t>
      </w:r>
      <w:r w:rsidR="00B02710">
        <w:rPr>
          <w:b/>
          <w:bCs/>
        </w:rPr>
        <w:t xml:space="preserve">Vic Bakkila, </w:t>
      </w:r>
      <w:r>
        <w:rPr>
          <w:b/>
          <w:bCs/>
        </w:rPr>
        <w:t xml:space="preserve">Bob Bankston,  Betty Bell, </w:t>
      </w:r>
      <w:r w:rsidR="00B02710">
        <w:rPr>
          <w:b/>
          <w:bCs/>
        </w:rPr>
        <w:t xml:space="preserve"> </w:t>
      </w:r>
      <w:r w:rsidR="0060229B">
        <w:rPr>
          <w:b/>
          <w:bCs/>
        </w:rPr>
        <w:t>Jess</w:t>
      </w:r>
      <w:r w:rsidR="00B02710">
        <w:rPr>
          <w:b/>
          <w:bCs/>
        </w:rPr>
        <w:t xml:space="preserve"> Carranza, </w:t>
      </w:r>
      <w:r w:rsidR="00DD6493">
        <w:rPr>
          <w:b/>
          <w:bCs/>
        </w:rPr>
        <w:t xml:space="preserve"> </w:t>
      </w:r>
      <w:r>
        <w:rPr>
          <w:b/>
          <w:bCs/>
        </w:rPr>
        <w:t xml:space="preserve">Jack Cole, </w:t>
      </w:r>
      <w:r w:rsidR="00DD6493">
        <w:rPr>
          <w:b/>
          <w:bCs/>
        </w:rPr>
        <w:t>Robby Conn,</w:t>
      </w:r>
      <w:r w:rsidR="00B02710">
        <w:rPr>
          <w:b/>
          <w:bCs/>
        </w:rPr>
        <w:t xml:space="preserve"> </w:t>
      </w:r>
      <w:r>
        <w:rPr>
          <w:b/>
          <w:bCs/>
        </w:rPr>
        <w:t xml:space="preserve">Bus Cornelius, Bob Cowley,  </w:t>
      </w:r>
      <w:r w:rsidR="00B02710">
        <w:rPr>
          <w:b/>
          <w:bCs/>
        </w:rPr>
        <w:t xml:space="preserve">Roberta Cowley, </w:t>
      </w:r>
      <w:r>
        <w:rPr>
          <w:b/>
          <w:bCs/>
        </w:rPr>
        <w:t xml:space="preserve">Jeff Davis, </w:t>
      </w:r>
      <w:r w:rsidR="00DD6493">
        <w:rPr>
          <w:b/>
          <w:bCs/>
        </w:rPr>
        <w:t xml:space="preserve"> </w:t>
      </w:r>
      <w:r>
        <w:rPr>
          <w:b/>
          <w:bCs/>
        </w:rPr>
        <w:t xml:space="preserve">Bob Dugan,  Eddie Felix, </w:t>
      </w:r>
      <w:r w:rsidR="00B02710">
        <w:rPr>
          <w:b/>
          <w:bCs/>
        </w:rPr>
        <w:t xml:space="preserve">Kirk Ferguson, </w:t>
      </w:r>
      <w:r w:rsidR="00DD6493">
        <w:rPr>
          <w:b/>
          <w:bCs/>
        </w:rPr>
        <w:t xml:space="preserve"> </w:t>
      </w:r>
      <w:r w:rsidR="00B02710">
        <w:rPr>
          <w:b/>
          <w:bCs/>
        </w:rPr>
        <w:t xml:space="preserve">Francis Flacks, </w:t>
      </w:r>
      <w:r w:rsidR="00DD6493">
        <w:rPr>
          <w:b/>
          <w:bCs/>
        </w:rPr>
        <w:t xml:space="preserve"> </w:t>
      </w:r>
      <w:r w:rsidR="00B02710">
        <w:rPr>
          <w:b/>
          <w:bCs/>
        </w:rPr>
        <w:t xml:space="preserve">Marty Flacks, Dan Gillespie, Ray Grissom, </w:t>
      </w:r>
      <w:r>
        <w:rPr>
          <w:b/>
          <w:bCs/>
        </w:rPr>
        <w:t xml:space="preserve">George Grupe, </w:t>
      </w:r>
      <w:r w:rsidR="00DD6493">
        <w:rPr>
          <w:b/>
          <w:bCs/>
        </w:rPr>
        <w:t xml:space="preserve"> </w:t>
      </w:r>
      <w:r>
        <w:rPr>
          <w:b/>
          <w:bCs/>
        </w:rPr>
        <w:t xml:space="preserve">Ronnie Guyer, </w:t>
      </w:r>
      <w:r w:rsidR="00DD6493">
        <w:rPr>
          <w:b/>
          <w:bCs/>
        </w:rPr>
        <w:t xml:space="preserve"> </w:t>
      </w:r>
      <w:r>
        <w:rPr>
          <w:b/>
          <w:bCs/>
        </w:rPr>
        <w:t xml:space="preserve">Frank Haigler, </w:t>
      </w:r>
      <w:r w:rsidR="00DD6493">
        <w:rPr>
          <w:b/>
          <w:bCs/>
        </w:rPr>
        <w:t xml:space="preserve"> </w:t>
      </w:r>
      <w:r>
        <w:rPr>
          <w:b/>
          <w:bCs/>
        </w:rPr>
        <w:t xml:space="preserve">Sid Hallburn, </w:t>
      </w:r>
      <w:r w:rsidR="00DD6493">
        <w:rPr>
          <w:b/>
          <w:bCs/>
        </w:rPr>
        <w:t xml:space="preserve"> </w:t>
      </w:r>
      <w:r w:rsidR="00B02710">
        <w:rPr>
          <w:b/>
          <w:bCs/>
        </w:rPr>
        <w:t xml:space="preserve">Jack Hammett, </w:t>
      </w:r>
      <w:r w:rsidR="00DD6493">
        <w:rPr>
          <w:b/>
          <w:bCs/>
        </w:rPr>
        <w:t xml:space="preserve"> </w:t>
      </w:r>
      <w:r>
        <w:rPr>
          <w:b/>
          <w:bCs/>
        </w:rPr>
        <w:t xml:space="preserve">Arnold Hanson, Dale Hanson,  Ramona Hill, William Holiday, </w:t>
      </w:r>
      <w:r w:rsidR="00BF7A00">
        <w:rPr>
          <w:b/>
          <w:bCs/>
        </w:rPr>
        <w:t xml:space="preserve">Art Lambert, </w:t>
      </w:r>
      <w:r>
        <w:rPr>
          <w:b/>
          <w:bCs/>
        </w:rPr>
        <w:t xml:space="preserve">Jess Lawson, </w:t>
      </w:r>
      <w:r w:rsidR="00BF7A00">
        <w:rPr>
          <w:b/>
          <w:bCs/>
        </w:rPr>
        <w:t xml:space="preserve"> </w:t>
      </w:r>
      <w:r>
        <w:rPr>
          <w:b/>
          <w:bCs/>
        </w:rPr>
        <w:t xml:space="preserve">David Lester, </w:t>
      </w:r>
      <w:r w:rsidR="00DD6493">
        <w:rPr>
          <w:b/>
          <w:bCs/>
        </w:rPr>
        <w:t xml:space="preserve"> </w:t>
      </w:r>
      <w:r>
        <w:rPr>
          <w:b/>
          <w:bCs/>
        </w:rPr>
        <w:t xml:space="preserve">Frank Mannino, Ted Marinos, Vern Martin, </w:t>
      </w:r>
      <w:r w:rsidR="00DD6493">
        <w:rPr>
          <w:b/>
          <w:bCs/>
        </w:rPr>
        <w:t xml:space="preserve">Robert Meyer, </w:t>
      </w:r>
      <w:r>
        <w:rPr>
          <w:b/>
          <w:bCs/>
        </w:rPr>
        <w:t xml:space="preserve">Charles Mitchell, </w:t>
      </w:r>
      <w:r w:rsidR="00BF7A00">
        <w:rPr>
          <w:b/>
          <w:bCs/>
        </w:rPr>
        <w:t xml:space="preserve">Dick O’Brien, </w:t>
      </w:r>
      <w:r>
        <w:rPr>
          <w:b/>
          <w:bCs/>
        </w:rPr>
        <w:t xml:space="preserve">Don Oldis, Frank Orzio, </w:t>
      </w:r>
      <w:r w:rsidR="00DD6493">
        <w:rPr>
          <w:b/>
          <w:bCs/>
        </w:rPr>
        <w:t xml:space="preserve"> </w:t>
      </w:r>
      <w:r w:rsidR="00BF7A00">
        <w:rPr>
          <w:b/>
          <w:bCs/>
        </w:rPr>
        <w:t xml:space="preserve">Sherrie Orzio, Bob Perry, </w:t>
      </w:r>
      <w:r>
        <w:rPr>
          <w:b/>
          <w:bCs/>
        </w:rPr>
        <w:t xml:space="preserve">Lou Possemato, </w:t>
      </w:r>
      <w:r w:rsidR="00BF7A00">
        <w:rPr>
          <w:b/>
          <w:bCs/>
        </w:rPr>
        <w:t xml:space="preserve">Harry Rawlins, </w:t>
      </w:r>
      <w:r>
        <w:rPr>
          <w:b/>
          <w:bCs/>
        </w:rPr>
        <w:t xml:space="preserve">Gladys Refakes, Tim Richards, </w:t>
      </w:r>
      <w:r w:rsidR="00BF7A00">
        <w:rPr>
          <w:b/>
          <w:bCs/>
        </w:rPr>
        <w:t xml:space="preserve">Larry Schnitzer, Terry Schnitzer, </w:t>
      </w:r>
      <w:r>
        <w:rPr>
          <w:b/>
          <w:bCs/>
        </w:rPr>
        <w:t>Harry Selling,  Judy Selli</w:t>
      </w:r>
      <w:r w:rsidR="00DD6493">
        <w:rPr>
          <w:b/>
          <w:bCs/>
        </w:rPr>
        <w:t xml:space="preserve">ng, John Skara, Martha Somers, Duke Steinken, Bob Sternfels, </w:t>
      </w:r>
      <w:r>
        <w:rPr>
          <w:b/>
          <w:bCs/>
        </w:rPr>
        <w:t xml:space="preserve">Bob Stoddard, Ted Tanner, </w:t>
      </w:r>
      <w:r w:rsidR="00BF7A00">
        <w:rPr>
          <w:b/>
          <w:bCs/>
        </w:rPr>
        <w:t xml:space="preserve">Bob Thomas, </w:t>
      </w:r>
      <w:r>
        <w:rPr>
          <w:b/>
          <w:bCs/>
        </w:rPr>
        <w:t xml:space="preserve">Allan Thompson, Phillip Vinci,  Gene Wallace, Linda Wallace, </w:t>
      </w:r>
      <w:r w:rsidR="00BF7A00">
        <w:rPr>
          <w:b/>
          <w:bCs/>
        </w:rPr>
        <w:t xml:space="preserve">Denise Weiland, </w:t>
      </w:r>
      <w:r w:rsidR="00DD6493">
        <w:rPr>
          <w:b/>
          <w:bCs/>
        </w:rPr>
        <w:t xml:space="preserve">Fred Whitaker, </w:t>
      </w:r>
      <w:r w:rsidR="00BF7A00">
        <w:rPr>
          <w:b/>
          <w:bCs/>
        </w:rPr>
        <w:t xml:space="preserve">Paul Wilder, </w:t>
      </w:r>
      <w:r>
        <w:rPr>
          <w:b/>
          <w:bCs/>
        </w:rPr>
        <w:t>Scott Williams</w:t>
      </w:r>
      <w:r w:rsidR="0042086F">
        <w:rPr>
          <w:b/>
          <w:bCs/>
        </w:rPr>
        <w:t>,</w:t>
      </w:r>
      <w:r w:rsidR="00BF7A00">
        <w:rPr>
          <w:b/>
          <w:bCs/>
        </w:rPr>
        <w:t xml:space="preserve"> Sid Yahn and Elizabeth Yee.</w:t>
      </w:r>
    </w:p>
    <w:p w:rsidR="00307C98" w:rsidRDefault="00307C98" w:rsidP="00405F3D">
      <w:pPr>
        <w:spacing w:before="240"/>
        <w:jc w:val="center"/>
        <w:rPr>
          <w:b/>
          <w:bCs/>
          <w:i/>
          <w:sz w:val="28"/>
          <w:szCs w:val="28"/>
          <w:u w:val="single"/>
        </w:rPr>
      </w:pPr>
      <w:r w:rsidRPr="00352A38">
        <w:rPr>
          <w:b/>
          <w:bCs/>
          <w:i/>
          <w:sz w:val="28"/>
          <w:szCs w:val="28"/>
          <w:u w:val="single"/>
        </w:rPr>
        <w:t>Special Presentation</w:t>
      </w:r>
    </w:p>
    <w:p w:rsidR="00352A38" w:rsidRDefault="00352A38">
      <w:pPr>
        <w:rPr>
          <w:b/>
          <w:bCs/>
          <w:i/>
          <w:sz w:val="28"/>
          <w:szCs w:val="28"/>
          <w:u w:val="single"/>
        </w:rPr>
      </w:pPr>
    </w:p>
    <w:p w:rsidR="00A312E4" w:rsidRDefault="00A312E4" w:rsidP="00A312E4">
      <w:pPr>
        <w:ind w:left="-720"/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1614805</wp:posOffset>
            </wp:positionV>
            <wp:extent cx="1424305" cy="923925"/>
            <wp:effectExtent l="19050" t="0" r="4445" b="0"/>
            <wp:wrapTight wrapText="bothSides">
              <wp:wrapPolygon edited="0">
                <wp:start x="-289" y="0"/>
                <wp:lineTo x="-289" y="21377"/>
                <wp:lineTo x="21667" y="21377"/>
                <wp:lineTo x="21667" y="0"/>
                <wp:lineTo x="-289" y="0"/>
              </wp:wrapPolygon>
            </wp:wrapTight>
            <wp:docPr id="3" name="Picture 7" descr="HongQ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ngQi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C68" w:rsidRPr="00833C68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95pt;margin-top:108.15pt;width:148.65pt;height:35.5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1C759C" w:rsidRDefault="001C759C">
                  <w:r>
                    <w:t>Distinguished Flying Cross</w:t>
                  </w:r>
                </w:p>
              </w:txbxContent>
            </v:textbox>
          </v:shape>
        </w:pict>
      </w:r>
      <w:r w:rsidR="001C759C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743585</wp:posOffset>
            </wp:positionV>
            <wp:extent cx="342265" cy="628650"/>
            <wp:effectExtent l="19050" t="0" r="635" b="0"/>
            <wp:wrapTight wrapText="bothSides">
              <wp:wrapPolygon edited="0">
                <wp:start x="-1202" y="0"/>
                <wp:lineTo x="-1202" y="20945"/>
                <wp:lineTo x="21640" y="20945"/>
                <wp:lineTo x="21640" y="0"/>
                <wp:lineTo x="-1202" y="0"/>
              </wp:wrapPolygon>
            </wp:wrapTight>
            <wp:docPr id="4" name="Picture 4" descr="Dfc-us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c-us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59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191135</wp:posOffset>
            </wp:positionV>
            <wp:extent cx="1762125" cy="1181100"/>
            <wp:effectExtent l="19050" t="0" r="9525" b="0"/>
            <wp:wrapTight wrapText="bothSides">
              <wp:wrapPolygon edited="0">
                <wp:start x="-234" y="0"/>
                <wp:lineTo x="-234" y="21252"/>
                <wp:lineTo x="21717" y="21252"/>
                <wp:lineTo x="21717" y="0"/>
                <wp:lineTo x="-2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24">
        <w:rPr>
          <w:b/>
          <w:bCs/>
        </w:rPr>
        <w:t>W</w:t>
      </w:r>
      <w:r w:rsidR="001C759C">
        <w:rPr>
          <w:b/>
          <w:bCs/>
        </w:rPr>
        <w:t>. T. “</w:t>
      </w:r>
      <w:r w:rsidR="005B59A7">
        <w:rPr>
          <w:b/>
          <w:bCs/>
        </w:rPr>
        <w:t>Duke</w:t>
      </w:r>
      <w:r w:rsidR="001C759C">
        <w:rPr>
          <w:b/>
          <w:bCs/>
        </w:rPr>
        <w:t>” Steinken</w:t>
      </w:r>
      <w:r w:rsidR="00FE25A4">
        <w:rPr>
          <w:b/>
          <w:bCs/>
        </w:rPr>
        <w:t>,</w:t>
      </w:r>
      <w:r w:rsidR="005B59A7">
        <w:rPr>
          <w:b/>
          <w:bCs/>
        </w:rPr>
        <w:t xml:space="preserve"> Captain, USMC (Ret.) </w:t>
      </w:r>
      <w:r w:rsidR="00FE25A4">
        <w:rPr>
          <w:b/>
          <w:bCs/>
        </w:rPr>
        <w:t>w</w:t>
      </w:r>
      <w:r w:rsidR="0038323E">
        <w:rPr>
          <w:b/>
          <w:bCs/>
        </w:rPr>
        <w:t>ho served in WWII, Korea, Cuba, and two</w:t>
      </w:r>
      <w:r w:rsidR="00FE25A4">
        <w:rPr>
          <w:b/>
          <w:bCs/>
        </w:rPr>
        <w:t xml:space="preserve"> tours in Vietnam, </w:t>
      </w:r>
      <w:r w:rsidR="005B59A7">
        <w:rPr>
          <w:b/>
          <w:bCs/>
        </w:rPr>
        <w:t>recalled part of his military</w:t>
      </w:r>
      <w:r w:rsidR="001C759C">
        <w:rPr>
          <w:b/>
          <w:bCs/>
        </w:rPr>
        <w:t xml:space="preserve"> </w:t>
      </w:r>
      <w:r w:rsidR="00073C24">
        <w:rPr>
          <w:b/>
          <w:bCs/>
        </w:rPr>
        <w:t xml:space="preserve">career </w:t>
      </w:r>
      <w:r w:rsidR="001C759C">
        <w:rPr>
          <w:b/>
          <w:bCs/>
        </w:rPr>
        <w:t>as a Marine Aviator in Vietnam.</w:t>
      </w:r>
      <w:r w:rsidR="005B59A7" w:rsidRPr="005B59A7">
        <w:rPr>
          <w:b/>
          <w:bCs/>
        </w:rPr>
        <w:t xml:space="preserve"> </w:t>
      </w:r>
      <w:r w:rsidR="001C759C">
        <w:rPr>
          <w:b/>
          <w:bCs/>
        </w:rPr>
        <w:t xml:space="preserve"> </w:t>
      </w:r>
      <w:r w:rsidR="001C759C">
        <w:t xml:space="preserve">When the Soviet Union </w:t>
      </w:r>
      <w:r w:rsidR="003F513F">
        <w:t xml:space="preserve">agreed to provide air defense missiles to North Vietnam in July 1965, the “flying telephone poles” referred to </w:t>
      </w:r>
      <w:r w:rsidR="0038323E">
        <w:t xml:space="preserve">as </w:t>
      </w:r>
      <w:r w:rsidR="003F513F">
        <w:t>SAMs (Surface to Air Missiles) were fired at our F4C Phantom fighter bombers.  This was in ad</w:t>
      </w:r>
      <w:r w:rsidR="00405F3D">
        <w:t>dition to the anti-aircraft gun batteries.</w:t>
      </w:r>
      <w:r w:rsidR="007D4330" w:rsidRPr="007D4330">
        <w:t xml:space="preserve"> </w:t>
      </w:r>
      <w:r w:rsidR="007D4330">
        <w:t>The S-75 missile was capable of destroying targets at an altitude of 27 kilometers and a range of 35 kilometers, thus giving it a kill radius of approximately 63 meters.</w:t>
      </w:r>
      <w:r w:rsidR="00A07931">
        <w:t xml:space="preserve">  </w:t>
      </w:r>
    </w:p>
    <w:p w:rsidR="00A312E4" w:rsidRDefault="00A07931" w:rsidP="00A312E4">
      <w:pPr>
        <w:ind w:left="-720"/>
      </w:pPr>
      <w:r>
        <w:t>The SAM Batteries had unique radar, labeled by NATO</w:t>
      </w:r>
      <w:r w:rsidR="00FE25A4">
        <w:t xml:space="preserve"> </w:t>
      </w:r>
    </w:p>
    <w:p w:rsidR="00352A38" w:rsidRPr="00A312E4" w:rsidRDefault="00833C68" w:rsidP="00A312E4">
      <w:pPr>
        <w:ind w:left="-720"/>
      </w:pPr>
      <w:r>
        <w:rPr>
          <w:noProof/>
          <w:lang w:eastAsia="zh-TW"/>
        </w:rPr>
        <w:pict>
          <v:shape id="_x0000_s1027" type="#_x0000_t202" style="position:absolute;left:0;text-align:left;margin-left:-126.95pt;margin-top:48.05pt;width:118.2pt;height:21.75pt;z-index:251666432;mso-height-percent:200;mso-height-percent:200;mso-width-relative:margin;mso-height-relative:margin">
            <v:textbox style="mso-fit-shape-to-text:t">
              <w:txbxContent>
                <w:p w:rsidR="00A07931" w:rsidRDefault="00A07931">
                  <w:r>
                    <w:t>SAM Missile battery</w:t>
                  </w:r>
                </w:p>
              </w:txbxContent>
            </v:textbox>
          </v:shape>
        </w:pict>
      </w:r>
      <w:proofErr w:type="gramStart"/>
      <w:r w:rsidR="00A07931">
        <w:t>as</w:t>
      </w:r>
      <w:proofErr w:type="gramEnd"/>
      <w:r w:rsidR="00A07931">
        <w:t xml:space="preserve"> Fan Song.  This was an acquisition and firing radar </w:t>
      </w:r>
      <w:r w:rsidR="00073C24">
        <w:t xml:space="preserve">and </w:t>
      </w:r>
      <w:r w:rsidR="00A07931">
        <w:t xml:space="preserve">had an Achilles </w:t>
      </w:r>
      <w:r w:rsidR="00FE25A4">
        <w:t>H</w:t>
      </w:r>
      <w:r w:rsidR="00073C24">
        <w:t>eel</w:t>
      </w:r>
      <w:r w:rsidR="00A312E4">
        <w:t xml:space="preserve"> in </w:t>
      </w:r>
      <w:r w:rsidR="00A07931">
        <w:t>that the SAM had to be manually maneuvered to the target.</w:t>
      </w:r>
      <w:r w:rsidR="00A312E4">
        <w:t xml:space="preserve">  </w:t>
      </w:r>
      <w:r w:rsidR="00127950" w:rsidRPr="00127950">
        <w:t>To counter the Soviet missiles</w:t>
      </w:r>
      <w:r w:rsidR="00FE25A4">
        <w:t>,</w:t>
      </w:r>
      <w:r w:rsidR="00127950" w:rsidRPr="00127950">
        <w:t xml:space="preserve"> the US employed </w:t>
      </w:r>
      <w:r w:rsidR="00127950">
        <w:t xml:space="preserve">the </w:t>
      </w:r>
      <w:r w:rsidR="00127950" w:rsidRPr="00127950">
        <w:t>Douglas</w:t>
      </w:r>
      <w:r w:rsidR="00A312E4">
        <w:t xml:space="preserve"> </w:t>
      </w:r>
      <w:r w:rsidR="00127950" w:rsidRPr="00127950">
        <w:t xml:space="preserve">EF-10B </w:t>
      </w:r>
      <w:r w:rsidR="00555326" w:rsidRPr="00127950">
        <w:t>‘Sky</w:t>
      </w:r>
      <w:r w:rsidR="00073C24">
        <w:t xml:space="preserve"> </w:t>
      </w:r>
      <w:r w:rsidR="00555326" w:rsidRPr="00127950">
        <w:t>Knight’ with</w:t>
      </w:r>
      <w:r w:rsidR="00073C24">
        <w:t xml:space="preserve"> special Electronic M</w:t>
      </w:r>
      <w:r w:rsidR="00127950">
        <w:t>issile</w:t>
      </w:r>
      <w:r w:rsidR="00A312E4">
        <w:t xml:space="preserve"> </w:t>
      </w:r>
      <w:r w:rsidR="00127950">
        <w:t xml:space="preserve">Suppression instruments and a crew of </w:t>
      </w:r>
      <w:r w:rsidR="0038323E">
        <w:t xml:space="preserve">a </w:t>
      </w:r>
      <w:r w:rsidR="00127950">
        <w:t xml:space="preserve">pilot and </w:t>
      </w:r>
      <w:r w:rsidR="00073C24">
        <w:t xml:space="preserve">ECM Operator. (Electronic Counter Measures)  Flying in a relative slow, straight-winged </w:t>
      </w:r>
      <w:r w:rsidR="00352A38">
        <w:t>jet, (360 MPH)</w:t>
      </w:r>
    </w:p>
    <w:p w:rsidR="00352A38" w:rsidRDefault="00352A38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-581025</wp:posOffset>
            </wp:positionV>
            <wp:extent cx="1762125" cy="1428750"/>
            <wp:effectExtent l="19050" t="0" r="9525" b="0"/>
            <wp:wrapTight wrapText="bothSides">
              <wp:wrapPolygon edited="0">
                <wp:start x="-234" y="0"/>
                <wp:lineTo x="-234" y="21312"/>
                <wp:lineTo x="21717" y="21312"/>
                <wp:lineTo x="21717" y="0"/>
                <wp:lineTo x="-234" y="0"/>
              </wp:wrapPolygon>
            </wp:wrapTight>
            <wp:docPr id="10" name="Picture 10" descr="http://www.globalsecurity.org/military/world/russia/images/fan_song2-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obalsecurity.org/military/world/russia/images/fan_song2-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C68">
        <w:rPr>
          <w:noProof/>
          <w:lang w:eastAsia="zh-TW"/>
        </w:rPr>
        <w:pict>
          <v:shape id="_x0000_s1029" type="#_x0000_t202" style="position:absolute;margin-left:-7.75pt;margin-top:-16.5pt;width:178.85pt;height:35.55pt;z-index:2516715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E25A4" w:rsidRDefault="00FE25A4">
                  <w:r>
                    <w:t>EF-10B “Sky Knight”</w:t>
                  </w:r>
                </w:p>
                <w:p w:rsidR="00FE25A4" w:rsidRDefault="00FE25A4">
                  <w:r>
                    <w:t xml:space="preserve">Electronic Counter- Measures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1476375" cy="981075"/>
            <wp:effectExtent l="19050" t="0" r="9525" b="0"/>
            <wp:wrapTight wrapText="bothSides">
              <wp:wrapPolygon edited="0">
                <wp:start x="-279" y="0"/>
                <wp:lineTo x="-279" y="21390"/>
                <wp:lineTo x="21739" y="21390"/>
                <wp:lineTo x="21739" y="0"/>
                <wp:lineTo x="-27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A38" w:rsidRDefault="00352A38"/>
    <w:p w:rsidR="00352A38" w:rsidRDefault="00352A38"/>
    <w:p w:rsidR="00352A38" w:rsidRDefault="00833C68">
      <w:r>
        <w:rPr>
          <w:noProof/>
          <w:lang w:eastAsia="zh-TW"/>
        </w:rPr>
        <w:pict>
          <v:shape id="_x0000_s1028" type="#_x0000_t202" style="position:absolute;margin-left:96.05pt;margin-top:0;width:134.25pt;height:21.75pt;z-index:251668480;mso-height-percent:200;mso-height-percent:200;mso-width-relative:margin;mso-height-relative:margin">
            <v:textbox style="mso-fit-shape-to-text:t">
              <w:txbxContent>
                <w:p w:rsidR="00A07931" w:rsidRDefault="00FE25A4">
                  <w:r>
                    <w:t xml:space="preserve">Soviet </w:t>
                  </w:r>
                  <w:r w:rsidR="00A07931">
                    <w:t>Fan Song radar</w:t>
                  </w:r>
                </w:p>
              </w:txbxContent>
            </v:textbox>
          </v:shape>
        </w:pict>
      </w:r>
    </w:p>
    <w:p w:rsidR="00352A38" w:rsidRDefault="00352A38"/>
    <w:p w:rsidR="00BF3711" w:rsidRDefault="00073C24">
      <w:r>
        <w:t>armed with 2 20mm machineguns, Duke’s mission was to tune in to the Fan Song radar when</w:t>
      </w:r>
      <w:r w:rsidR="005E68CB">
        <w:t xml:space="preserve"> it first turned on and then</w:t>
      </w:r>
      <w:r>
        <w:t xml:space="preserve"> jam the radar and dispense chaff (metal strips cut to a certain length) to cloud the radar returns.  And like all the other aircraft, </w:t>
      </w:r>
      <w:r w:rsidRPr="00073C24">
        <w:rPr>
          <w:b/>
          <w:i/>
        </w:rPr>
        <w:t>dodge</w:t>
      </w:r>
      <w:r>
        <w:t xml:space="preserve"> SAM missiles.</w:t>
      </w:r>
      <w:r w:rsidR="00FE25A4">
        <w:t xml:space="preserve">  In 1965 the Marines provided the ECM aircraft for </w:t>
      </w:r>
      <w:r w:rsidR="00A312E4">
        <w:t xml:space="preserve">all </w:t>
      </w:r>
      <w:r w:rsidR="00FE25A4">
        <w:t xml:space="preserve">the Navy and Air Force planes. </w:t>
      </w:r>
      <w:r w:rsidR="00BF3711">
        <w:t xml:space="preserve"> The effectiveness of the ECM in Vietnam</w:t>
      </w:r>
      <w:r w:rsidR="0038323E">
        <w:t xml:space="preserve"> War</w:t>
      </w:r>
      <w:r w:rsidR="00BF3711">
        <w:t xml:space="preserve"> is illustrated by the facts.   </w:t>
      </w:r>
    </w:p>
    <w:tbl>
      <w:tblPr>
        <w:tblStyle w:val="TableGrid"/>
        <w:tblW w:w="8208" w:type="dxa"/>
        <w:tblLook w:val="04A0"/>
      </w:tblPr>
      <w:tblGrid>
        <w:gridCol w:w="2214"/>
        <w:gridCol w:w="1404"/>
        <w:gridCol w:w="2160"/>
        <w:gridCol w:w="2430"/>
      </w:tblGrid>
      <w:tr w:rsidR="00BF3711" w:rsidTr="00BF3711">
        <w:tc>
          <w:tcPr>
            <w:tcW w:w="2214" w:type="dxa"/>
          </w:tcPr>
          <w:p w:rsidR="00BF3711" w:rsidRDefault="00BF3711">
            <w:r>
              <w:t>1965 missiles fired</w:t>
            </w:r>
          </w:p>
        </w:tc>
        <w:tc>
          <w:tcPr>
            <w:tcW w:w="1404" w:type="dxa"/>
          </w:tcPr>
          <w:p w:rsidR="00BF3711" w:rsidRDefault="00BF3711">
            <w:r>
              <w:t xml:space="preserve">   109</w:t>
            </w:r>
          </w:p>
        </w:tc>
        <w:tc>
          <w:tcPr>
            <w:tcW w:w="2160" w:type="dxa"/>
          </w:tcPr>
          <w:p w:rsidR="00BF3711" w:rsidRDefault="00BF3711">
            <w:r>
              <w:t>Aircraft lost =   11</w:t>
            </w:r>
          </w:p>
        </w:tc>
        <w:tc>
          <w:tcPr>
            <w:tcW w:w="2430" w:type="dxa"/>
          </w:tcPr>
          <w:p w:rsidR="00BF3711" w:rsidRDefault="00BF3711">
            <w:r>
              <w:t>Missiles/aircraft   9.9</w:t>
            </w:r>
          </w:p>
        </w:tc>
      </w:tr>
      <w:tr w:rsidR="00BF3711" w:rsidTr="00BF3711">
        <w:tc>
          <w:tcPr>
            <w:tcW w:w="2214" w:type="dxa"/>
          </w:tcPr>
          <w:p w:rsidR="00BF3711" w:rsidRDefault="00BF3711">
            <w:r>
              <w:t>1972 missiles fired</w:t>
            </w:r>
          </w:p>
        </w:tc>
        <w:tc>
          <w:tcPr>
            <w:tcW w:w="1404" w:type="dxa"/>
          </w:tcPr>
          <w:p w:rsidR="00BF3711" w:rsidRDefault="00BF3711">
            <w:r>
              <w:t>2,059</w:t>
            </w:r>
          </w:p>
        </w:tc>
        <w:tc>
          <w:tcPr>
            <w:tcW w:w="2160" w:type="dxa"/>
          </w:tcPr>
          <w:p w:rsidR="00BF3711" w:rsidRDefault="00BF3711" w:rsidP="00BF3711">
            <w:r>
              <w:t>Aircraft lost =   73</w:t>
            </w:r>
          </w:p>
        </w:tc>
        <w:tc>
          <w:tcPr>
            <w:tcW w:w="2430" w:type="dxa"/>
          </w:tcPr>
          <w:p w:rsidR="00BF3711" w:rsidRDefault="00BF3711">
            <w:r>
              <w:t>Missiles/aircraft 27.2</w:t>
            </w:r>
          </w:p>
        </w:tc>
      </w:tr>
      <w:tr w:rsidR="00BF3711" w:rsidTr="00BF3711">
        <w:tc>
          <w:tcPr>
            <w:tcW w:w="2214" w:type="dxa"/>
          </w:tcPr>
          <w:p w:rsidR="00BF3711" w:rsidRDefault="00BF3711">
            <w:r>
              <w:t>Vietnam War 65-72</w:t>
            </w:r>
          </w:p>
        </w:tc>
        <w:tc>
          <w:tcPr>
            <w:tcW w:w="1404" w:type="dxa"/>
          </w:tcPr>
          <w:p w:rsidR="00BF3711" w:rsidRDefault="00BF3711">
            <w:r>
              <w:t>5,804</w:t>
            </w:r>
          </w:p>
        </w:tc>
        <w:tc>
          <w:tcPr>
            <w:tcW w:w="2160" w:type="dxa"/>
          </w:tcPr>
          <w:p w:rsidR="00BF3711" w:rsidRDefault="00BF3711">
            <w:r>
              <w:t>Aircraft lost = 197</w:t>
            </w:r>
          </w:p>
        </w:tc>
        <w:tc>
          <w:tcPr>
            <w:tcW w:w="2430" w:type="dxa"/>
          </w:tcPr>
          <w:p w:rsidR="00BF3711" w:rsidRDefault="00BF3711">
            <w:r>
              <w:t>Missiles/aircraft 26.6</w:t>
            </w:r>
          </w:p>
        </w:tc>
      </w:tr>
    </w:tbl>
    <w:p w:rsidR="00A07931" w:rsidRDefault="0038323E">
      <w:r>
        <w:t>During the Vietnam War, the Soviet Union supplied North Vietnam with 95 combat batteries of the SA-75 missiles, of which 56 were destroyed.  No numbers of Soviet “SAM instructors”</w:t>
      </w:r>
      <w:r w:rsidR="00FE25A4">
        <w:t xml:space="preserve"> </w:t>
      </w:r>
      <w:r>
        <w:t>killed have been released.</w:t>
      </w:r>
    </w:p>
    <w:p w:rsidR="00352A38" w:rsidRDefault="005E68CB">
      <w:r>
        <w:t xml:space="preserve">A personal side light was the combat experience of Ronnie Guyer, a </w:t>
      </w:r>
      <w:r w:rsidR="00352A38">
        <w:t>FCOC member</w:t>
      </w:r>
      <w:r>
        <w:t xml:space="preserve"> and a former member of the 1</w:t>
      </w:r>
      <w:r w:rsidR="007E5692" w:rsidRPr="007E5692">
        <w:rPr>
          <w:vertAlign w:val="superscript"/>
        </w:rPr>
        <w:t>st</w:t>
      </w:r>
      <w:r w:rsidR="007E5692">
        <w:t xml:space="preserve"> Air Cav. Division, (Airmobile).  During a battle in the I</w:t>
      </w:r>
      <w:r w:rsidR="00352A38">
        <w:t xml:space="preserve"> D</w:t>
      </w:r>
      <w:r w:rsidR="007E5692">
        <w:t>rang Valley, near Plei Me, his unit had to declare a “Broken Arrow”</w:t>
      </w:r>
      <w:r w:rsidR="00352A38">
        <w:t>;</w:t>
      </w:r>
      <w:r w:rsidR="007E5692">
        <w:t xml:space="preserve"> American unit in danger of being overruns the Communist North Vietnamese.  Duke’s Marine Air Squadron responded and dropped bombs and prevented that from happening. </w:t>
      </w:r>
    </w:p>
    <w:p w:rsidR="005E68CB" w:rsidRDefault="007E5692">
      <w:r>
        <w:t xml:space="preserve"> </w:t>
      </w:r>
    </w:p>
    <w:p w:rsidR="007E5692" w:rsidRDefault="007E5692" w:rsidP="007E5692">
      <w:pPr>
        <w:jc w:val="center"/>
        <w:rPr>
          <w:b/>
          <w:u w:val="single"/>
        </w:rPr>
      </w:pPr>
      <w:r w:rsidRPr="007E5692">
        <w:rPr>
          <w:b/>
          <w:u w:val="single"/>
        </w:rPr>
        <w:t>Table Topics</w:t>
      </w:r>
    </w:p>
    <w:p w:rsidR="007E5692" w:rsidRDefault="007E5692" w:rsidP="007E5692"/>
    <w:p w:rsidR="00EF3573" w:rsidRDefault="00EF3573" w:rsidP="00255C26">
      <w:pPr>
        <w:pStyle w:val="ListParagraph"/>
        <w:numPr>
          <w:ilvl w:val="0"/>
          <w:numId w:val="2"/>
        </w:numPr>
        <w:ind w:right="-720"/>
      </w:pPr>
      <w:r w:rsidRPr="00255C26">
        <w:rPr>
          <w:b/>
        </w:rPr>
        <w:t>Jack Hammett</w:t>
      </w:r>
      <w:r>
        <w:t xml:space="preserve"> announced that he is making a Legacy DVD of WWII that can be used in the schools.  </w:t>
      </w:r>
    </w:p>
    <w:p w:rsidR="00EF3573" w:rsidRDefault="00EF3573" w:rsidP="00255C26">
      <w:pPr>
        <w:pStyle w:val="ListParagraph"/>
        <w:numPr>
          <w:ilvl w:val="0"/>
          <w:numId w:val="2"/>
        </w:numPr>
        <w:ind w:right="-720"/>
      </w:pPr>
      <w:r w:rsidRPr="00255C26">
        <w:rPr>
          <w:b/>
        </w:rPr>
        <w:t xml:space="preserve">Fred Whitaker </w:t>
      </w:r>
      <w:r>
        <w:t xml:space="preserve">suggested that a brochure of the Freedom Committee explaining our purposes and goals be made.   These could be handed out at the Marching </w:t>
      </w:r>
      <w:proofErr w:type="gramStart"/>
      <w:r>
        <w:t>Through</w:t>
      </w:r>
      <w:proofErr w:type="gramEnd"/>
      <w:r>
        <w:t xml:space="preserve"> History Event.</w:t>
      </w:r>
    </w:p>
    <w:p w:rsidR="00EF3573" w:rsidRDefault="00EF3573" w:rsidP="00255C26">
      <w:pPr>
        <w:pStyle w:val="ListParagraph"/>
        <w:numPr>
          <w:ilvl w:val="0"/>
          <w:numId w:val="2"/>
        </w:numPr>
        <w:ind w:right="-720"/>
      </w:pPr>
      <w:r>
        <w:t xml:space="preserve">Donations to the Freedom Committee are coming in.  </w:t>
      </w:r>
      <w:proofErr w:type="spellStart"/>
      <w:proofErr w:type="gramStart"/>
      <w:r w:rsidRPr="00255C26">
        <w:rPr>
          <w:b/>
        </w:rPr>
        <w:t>tpt</w:t>
      </w:r>
      <w:proofErr w:type="spellEnd"/>
      <w:proofErr w:type="gramEnd"/>
      <w:r w:rsidRPr="00255C26">
        <w:rPr>
          <w:b/>
        </w:rPr>
        <w:t xml:space="preserve"> home</w:t>
      </w:r>
      <w:r>
        <w:t xml:space="preserve"> donated $500 and </w:t>
      </w:r>
      <w:r w:rsidRPr="00255C26">
        <w:rPr>
          <w:b/>
        </w:rPr>
        <w:t>Harbor Lawn Cemetery</w:t>
      </w:r>
      <w:r>
        <w:t xml:space="preserve"> donated $500.</w:t>
      </w:r>
    </w:p>
    <w:p w:rsidR="0056340D" w:rsidRDefault="00EF3573" w:rsidP="00255C26">
      <w:pPr>
        <w:pStyle w:val="ListParagraph"/>
        <w:numPr>
          <w:ilvl w:val="0"/>
          <w:numId w:val="2"/>
        </w:numPr>
        <w:ind w:right="-720"/>
      </w:pPr>
      <w:r w:rsidRPr="00255C26">
        <w:rPr>
          <w:b/>
        </w:rPr>
        <w:t>Jack Hammett</w:t>
      </w:r>
      <w:r>
        <w:t xml:space="preserve"> announced that the FCOC was represented at the January 11</w:t>
      </w:r>
      <w:r w:rsidRPr="00255C26">
        <w:rPr>
          <w:vertAlign w:val="superscript"/>
        </w:rPr>
        <w:t>th</w:t>
      </w:r>
      <w:r>
        <w:t xml:space="preserve"> swearing- in of the Orange County Supervisors.  Attending were</w:t>
      </w:r>
      <w:r w:rsidR="0056340D">
        <w:t xml:space="preserve"> </w:t>
      </w:r>
      <w:r w:rsidR="0056340D" w:rsidRPr="00255C26">
        <w:rPr>
          <w:b/>
        </w:rPr>
        <w:t>Jack Hammett</w:t>
      </w:r>
      <w:r w:rsidR="0056340D">
        <w:t xml:space="preserve">, </w:t>
      </w:r>
      <w:r w:rsidR="0056340D" w:rsidRPr="00255C26">
        <w:rPr>
          <w:b/>
        </w:rPr>
        <w:t>Scott Williams</w:t>
      </w:r>
      <w:r w:rsidR="0056340D">
        <w:t xml:space="preserve">, </w:t>
      </w:r>
      <w:r w:rsidR="0056340D" w:rsidRPr="00255C26">
        <w:rPr>
          <w:b/>
        </w:rPr>
        <w:t>Fred Whitaker</w:t>
      </w:r>
      <w:r w:rsidR="0056340D">
        <w:t xml:space="preserve">, </w:t>
      </w:r>
      <w:r w:rsidR="0056340D" w:rsidRPr="00255C26">
        <w:rPr>
          <w:b/>
        </w:rPr>
        <w:t>Larry Schnitzer</w:t>
      </w:r>
      <w:r w:rsidR="00AE3BCF" w:rsidRPr="00255C26">
        <w:rPr>
          <w:b/>
        </w:rPr>
        <w:t>, Bus Cornelius, Dick Higgins</w:t>
      </w:r>
      <w:r w:rsidR="0056340D">
        <w:t xml:space="preserve"> and </w:t>
      </w:r>
      <w:r w:rsidR="0056340D" w:rsidRPr="00255C26">
        <w:rPr>
          <w:b/>
        </w:rPr>
        <w:t>Tim Richards</w:t>
      </w:r>
      <w:r w:rsidR="0056340D">
        <w:t xml:space="preserve">.  MOH </w:t>
      </w:r>
      <w:r w:rsidR="0056340D" w:rsidRPr="00255C26">
        <w:rPr>
          <w:b/>
        </w:rPr>
        <w:t>Walter Ehlers</w:t>
      </w:r>
      <w:r w:rsidR="0056340D">
        <w:t xml:space="preserve"> lead the Pledge of Allegiance. </w:t>
      </w:r>
    </w:p>
    <w:p w:rsidR="0056340D" w:rsidRDefault="0056340D" w:rsidP="00255C26">
      <w:pPr>
        <w:pStyle w:val="ListParagraph"/>
        <w:numPr>
          <w:ilvl w:val="0"/>
          <w:numId w:val="2"/>
        </w:numPr>
        <w:ind w:right="-720"/>
      </w:pPr>
      <w:r w:rsidRPr="00255C26">
        <w:rPr>
          <w:b/>
        </w:rPr>
        <w:t>Charles Mitchell</w:t>
      </w:r>
      <w:r>
        <w:t xml:space="preserve"> announced that seven Police Officers that served in Iraq will be honored February 2</w:t>
      </w:r>
      <w:r w:rsidRPr="00255C26">
        <w:rPr>
          <w:vertAlign w:val="superscript"/>
        </w:rPr>
        <w:t>nd</w:t>
      </w:r>
      <w:r>
        <w:t>.</w:t>
      </w:r>
    </w:p>
    <w:p w:rsidR="0056340D" w:rsidRDefault="0056340D" w:rsidP="00255C26">
      <w:pPr>
        <w:pStyle w:val="ListParagraph"/>
        <w:numPr>
          <w:ilvl w:val="0"/>
          <w:numId w:val="2"/>
        </w:numPr>
        <w:ind w:right="-720"/>
      </w:pPr>
      <w:r w:rsidRPr="00255C26">
        <w:rPr>
          <w:b/>
        </w:rPr>
        <w:t>Larry Schnitzer</w:t>
      </w:r>
      <w:r>
        <w:t xml:space="preserve">, FCOC Treasurer, reported </w:t>
      </w:r>
      <w:r w:rsidR="00352A38">
        <w:t xml:space="preserve">December balance of $5266.  An annual audit of FCOC financial </w:t>
      </w:r>
      <w:r w:rsidR="00047DAD">
        <w:t>r</w:t>
      </w:r>
      <w:r w:rsidR="00352A38">
        <w:t>ecords is in progress.</w:t>
      </w:r>
    </w:p>
    <w:p w:rsidR="00352A38" w:rsidRDefault="0056340D" w:rsidP="00255C26">
      <w:pPr>
        <w:pStyle w:val="ListParagraph"/>
        <w:numPr>
          <w:ilvl w:val="0"/>
          <w:numId w:val="2"/>
        </w:numPr>
        <w:ind w:right="-720"/>
      </w:pPr>
      <w:r w:rsidRPr="00255C26">
        <w:rPr>
          <w:b/>
        </w:rPr>
        <w:t>Jack Hammett</w:t>
      </w:r>
      <w:r>
        <w:t xml:space="preserve"> reported on the </w:t>
      </w:r>
      <w:r w:rsidRPr="00255C26">
        <w:rPr>
          <w:b/>
        </w:rPr>
        <w:t>69</w:t>
      </w:r>
      <w:r w:rsidRPr="00255C26">
        <w:rPr>
          <w:b/>
          <w:vertAlign w:val="superscript"/>
        </w:rPr>
        <w:t>th</w:t>
      </w:r>
      <w:r w:rsidRPr="00255C26">
        <w:rPr>
          <w:b/>
        </w:rPr>
        <w:t xml:space="preserve"> Pearl Harbor Remembrance</w:t>
      </w:r>
      <w:r>
        <w:t xml:space="preserve"> that he and </w:t>
      </w:r>
      <w:r w:rsidRPr="00255C26">
        <w:rPr>
          <w:b/>
        </w:rPr>
        <w:t>Larry</w:t>
      </w:r>
      <w:r>
        <w:t xml:space="preserve"> </w:t>
      </w:r>
      <w:r w:rsidRPr="00255C26">
        <w:rPr>
          <w:b/>
        </w:rPr>
        <w:t>Schnitzer</w:t>
      </w:r>
      <w:r>
        <w:t xml:space="preserve"> attended on December 7</w:t>
      </w:r>
      <w:r w:rsidRPr="00255C26">
        <w:rPr>
          <w:vertAlign w:val="superscript"/>
        </w:rPr>
        <w:t>th</w:t>
      </w:r>
      <w:r>
        <w:t xml:space="preserve"> in Hawaii.  He stated there are about 3,700 Pearl Harbor Survivors alive out of an original 84,000.  The Commanding Officer of the </w:t>
      </w:r>
      <w:r w:rsidR="00047DAD">
        <w:t>Pacific</w:t>
      </w:r>
      <w:r>
        <w:t xml:space="preserve"> Fleet made remarks as did the Mayor of Honolulu.  All Pearl Harbor Survivors that attended were upgraded to First Class on the </w:t>
      </w:r>
      <w:r w:rsidR="00AE3BCF">
        <w:t xml:space="preserve">air </w:t>
      </w:r>
      <w:r>
        <w:t xml:space="preserve">flights.  </w:t>
      </w:r>
    </w:p>
    <w:p w:rsidR="00255C26" w:rsidRDefault="00352A38" w:rsidP="00352A38">
      <w:pPr>
        <w:ind w:left="-720" w:right="-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573" w:rsidRDefault="00255C26" w:rsidP="00352A38">
      <w:pPr>
        <w:ind w:left="-720"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2A38">
        <w:t>(</w:t>
      </w:r>
      <w:r w:rsidR="00352A38" w:rsidRPr="00352A38">
        <w:rPr>
          <w:i/>
        </w:rPr>
        <w:t>Minutes of the meeting prepared by</w:t>
      </w:r>
      <w:r w:rsidR="00352A38">
        <w:t xml:space="preserve"> </w:t>
      </w:r>
      <w:r w:rsidR="00352A38" w:rsidRPr="00352A38">
        <w:rPr>
          <w:rFonts w:ascii="Lucida Calligraphy" w:hAnsi="Lucida Calligraphy"/>
        </w:rPr>
        <w:t>Tim Richards</w:t>
      </w:r>
      <w:r w:rsidR="00352A38">
        <w:t>)</w:t>
      </w:r>
    </w:p>
    <w:p w:rsidR="00352A38" w:rsidRPr="00352A38" w:rsidRDefault="00352A38" w:rsidP="00352A38">
      <w:pPr>
        <w:ind w:left="-720" w:right="-720"/>
        <w:rPr>
          <w:rFonts w:ascii="Lucida Calligraphy" w:hAnsi="Lucida Calligraphy"/>
        </w:rPr>
      </w:pPr>
      <w:r w:rsidRPr="00352A38">
        <w:rPr>
          <w:rFonts w:ascii="Lucida Calligraphy" w:hAnsi="Lucida Calligraphy"/>
        </w:rPr>
        <w:t>Jack Hammett</w:t>
      </w:r>
    </w:p>
    <w:sectPr w:rsidR="00352A38" w:rsidRPr="00352A38" w:rsidSect="00A312E4">
      <w:footerReference w:type="default" r:id="rId15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D2" w:rsidRDefault="00D21FD2" w:rsidP="004C7CA2">
      <w:r>
        <w:separator/>
      </w:r>
    </w:p>
  </w:endnote>
  <w:endnote w:type="continuationSeparator" w:id="0">
    <w:p w:rsidR="00D21FD2" w:rsidRDefault="00D21FD2" w:rsidP="004C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82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C7CA2" w:rsidRDefault="004C7CA2">
            <w:pPr>
              <w:pStyle w:val="Footer"/>
              <w:jc w:val="right"/>
            </w:pPr>
            <w:r>
              <w:t xml:space="preserve">Page </w:t>
            </w:r>
            <w:r w:rsidR="00833C6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3C68">
              <w:rPr>
                <w:b/>
              </w:rPr>
              <w:fldChar w:fldCharType="separate"/>
            </w:r>
            <w:r w:rsidR="00E37A33">
              <w:rPr>
                <w:b/>
                <w:noProof/>
              </w:rPr>
              <w:t>1</w:t>
            </w:r>
            <w:r w:rsidR="00833C68">
              <w:rPr>
                <w:b/>
              </w:rPr>
              <w:fldChar w:fldCharType="end"/>
            </w:r>
            <w:r>
              <w:t xml:space="preserve"> of </w:t>
            </w:r>
            <w:r w:rsidR="00833C6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3C68">
              <w:rPr>
                <w:b/>
              </w:rPr>
              <w:fldChar w:fldCharType="separate"/>
            </w:r>
            <w:r w:rsidR="00E37A33">
              <w:rPr>
                <w:b/>
                <w:noProof/>
              </w:rPr>
              <w:t>2</w:t>
            </w:r>
            <w:r w:rsidR="00833C68">
              <w:rPr>
                <w:b/>
              </w:rPr>
              <w:fldChar w:fldCharType="end"/>
            </w:r>
          </w:p>
        </w:sdtContent>
      </w:sdt>
    </w:sdtContent>
  </w:sdt>
  <w:p w:rsidR="004C7CA2" w:rsidRDefault="004C7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D2" w:rsidRDefault="00D21FD2" w:rsidP="004C7CA2">
      <w:r>
        <w:separator/>
      </w:r>
    </w:p>
  </w:footnote>
  <w:footnote w:type="continuationSeparator" w:id="0">
    <w:p w:rsidR="00D21FD2" w:rsidRDefault="00D21FD2" w:rsidP="004C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085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935316"/>
    <w:multiLevelType w:val="hybridMultilevel"/>
    <w:tmpl w:val="AFEC88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F5E"/>
    <w:rsid w:val="00000743"/>
    <w:rsid w:val="00000A1A"/>
    <w:rsid w:val="00000AD6"/>
    <w:rsid w:val="00001142"/>
    <w:rsid w:val="00001159"/>
    <w:rsid w:val="00001803"/>
    <w:rsid w:val="0000195B"/>
    <w:rsid w:val="00001EA2"/>
    <w:rsid w:val="00002074"/>
    <w:rsid w:val="000033E5"/>
    <w:rsid w:val="00003B94"/>
    <w:rsid w:val="00003E60"/>
    <w:rsid w:val="00004889"/>
    <w:rsid w:val="00004DF2"/>
    <w:rsid w:val="00004EA3"/>
    <w:rsid w:val="0000503E"/>
    <w:rsid w:val="000054F3"/>
    <w:rsid w:val="00005F10"/>
    <w:rsid w:val="00006FB9"/>
    <w:rsid w:val="00007158"/>
    <w:rsid w:val="00007EA2"/>
    <w:rsid w:val="00007F8D"/>
    <w:rsid w:val="00010223"/>
    <w:rsid w:val="0001028D"/>
    <w:rsid w:val="00010C67"/>
    <w:rsid w:val="00011E67"/>
    <w:rsid w:val="00012136"/>
    <w:rsid w:val="000130E5"/>
    <w:rsid w:val="000141DC"/>
    <w:rsid w:val="00014214"/>
    <w:rsid w:val="0001424F"/>
    <w:rsid w:val="000143F2"/>
    <w:rsid w:val="00014600"/>
    <w:rsid w:val="00015902"/>
    <w:rsid w:val="00015C69"/>
    <w:rsid w:val="000164EA"/>
    <w:rsid w:val="000165E5"/>
    <w:rsid w:val="0001702B"/>
    <w:rsid w:val="0001726D"/>
    <w:rsid w:val="00017F77"/>
    <w:rsid w:val="00017F79"/>
    <w:rsid w:val="0002019E"/>
    <w:rsid w:val="000201DB"/>
    <w:rsid w:val="0002046F"/>
    <w:rsid w:val="00020485"/>
    <w:rsid w:val="000206A3"/>
    <w:rsid w:val="00020845"/>
    <w:rsid w:val="00021438"/>
    <w:rsid w:val="000215EA"/>
    <w:rsid w:val="000218AA"/>
    <w:rsid w:val="000218B8"/>
    <w:rsid w:val="000218B9"/>
    <w:rsid w:val="00021B3D"/>
    <w:rsid w:val="00022324"/>
    <w:rsid w:val="00022A43"/>
    <w:rsid w:val="0002339E"/>
    <w:rsid w:val="00023548"/>
    <w:rsid w:val="00023616"/>
    <w:rsid w:val="000244BA"/>
    <w:rsid w:val="00024666"/>
    <w:rsid w:val="0002491B"/>
    <w:rsid w:val="00024A6E"/>
    <w:rsid w:val="000251EA"/>
    <w:rsid w:val="0002522C"/>
    <w:rsid w:val="00025426"/>
    <w:rsid w:val="00025749"/>
    <w:rsid w:val="00025B53"/>
    <w:rsid w:val="00026A87"/>
    <w:rsid w:val="000279C2"/>
    <w:rsid w:val="00027C31"/>
    <w:rsid w:val="00030095"/>
    <w:rsid w:val="00030573"/>
    <w:rsid w:val="00030BCD"/>
    <w:rsid w:val="00031074"/>
    <w:rsid w:val="000315D9"/>
    <w:rsid w:val="00031D98"/>
    <w:rsid w:val="00032437"/>
    <w:rsid w:val="00033958"/>
    <w:rsid w:val="00033A4C"/>
    <w:rsid w:val="00034482"/>
    <w:rsid w:val="00035060"/>
    <w:rsid w:val="0003568B"/>
    <w:rsid w:val="00035E3C"/>
    <w:rsid w:val="000371E3"/>
    <w:rsid w:val="0003765B"/>
    <w:rsid w:val="00037944"/>
    <w:rsid w:val="00037999"/>
    <w:rsid w:val="00037E21"/>
    <w:rsid w:val="0004053A"/>
    <w:rsid w:val="000412E5"/>
    <w:rsid w:val="0004170B"/>
    <w:rsid w:val="000417A2"/>
    <w:rsid w:val="000428DB"/>
    <w:rsid w:val="000430B2"/>
    <w:rsid w:val="00043A02"/>
    <w:rsid w:val="0004447F"/>
    <w:rsid w:val="00044AAC"/>
    <w:rsid w:val="0004666F"/>
    <w:rsid w:val="00047DAD"/>
    <w:rsid w:val="00050085"/>
    <w:rsid w:val="00050B54"/>
    <w:rsid w:val="00050BED"/>
    <w:rsid w:val="00050DE7"/>
    <w:rsid w:val="000515C7"/>
    <w:rsid w:val="000517FD"/>
    <w:rsid w:val="000528FD"/>
    <w:rsid w:val="00052CB1"/>
    <w:rsid w:val="0005360A"/>
    <w:rsid w:val="00054A85"/>
    <w:rsid w:val="00055F1D"/>
    <w:rsid w:val="00056959"/>
    <w:rsid w:val="00056D0F"/>
    <w:rsid w:val="000572DE"/>
    <w:rsid w:val="00057638"/>
    <w:rsid w:val="00057BC6"/>
    <w:rsid w:val="00057F2A"/>
    <w:rsid w:val="00060236"/>
    <w:rsid w:val="00060EE1"/>
    <w:rsid w:val="000611DF"/>
    <w:rsid w:val="00061A7F"/>
    <w:rsid w:val="00061F49"/>
    <w:rsid w:val="0006201B"/>
    <w:rsid w:val="00062987"/>
    <w:rsid w:val="00062A86"/>
    <w:rsid w:val="00062F20"/>
    <w:rsid w:val="00062F23"/>
    <w:rsid w:val="00063016"/>
    <w:rsid w:val="0006382A"/>
    <w:rsid w:val="00063D4D"/>
    <w:rsid w:val="00063F52"/>
    <w:rsid w:val="0006535B"/>
    <w:rsid w:val="00065E49"/>
    <w:rsid w:val="00066036"/>
    <w:rsid w:val="000668B7"/>
    <w:rsid w:val="00066CE2"/>
    <w:rsid w:val="00066E4B"/>
    <w:rsid w:val="00066E5F"/>
    <w:rsid w:val="00067018"/>
    <w:rsid w:val="000673F3"/>
    <w:rsid w:val="00067467"/>
    <w:rsid w:val="00067E0A"/>
    <w:rsid w:val="00070727"/>
    <w:rsid w:val="000708E9"/>
    <w:rsid w:val="0007125B"/>
    <w:rsid w:val="00071315"/>
    <w:rsid w:val="0007171F"/>
    <w:rsid w:val="000728A0"/>
    <w:rsid w:val="000728B9"/>
    <w:rsid w:val="00072A85"/>
    <w:rsid w:val="00072BEB"/>
    <w:rsid w:val="00072EFA"/>
    <w:rsid w:val="00072F4D"/>
    <w:rsid w:val="00073895"/>
    <w:rsid w:val="00073C24"/>
    <w:rsid w:val="00073C82"/>
    <w:rsid w:val="00073DC6"/>
    <w:rsid w:val="00074C88"/>
    <w:rsid w:val="00074CAD"/>
    <w:rsid w:val="00074FAE"/>
    <w:rsid w:val="00075548"/>
    <w:rsid w:val="00075903"/>
    <w:rsid w:val="00075990"/>
    <w:rsid w:val="00075D41"/>
    <w:rsid w:val="00076FFF"/>
    <w:rsid w:val="00077A94"/>
    <w:rsid w:val="00077BD5"/>
    <w:rsid w:val="00077CF5"/>
    <w:rsid w:val="00080005"/>
    <w:rsid w:val="000802C5"/>
    <w:rsid w:val="00080A73"/>
    <w:rsid w:val="00080B01"/>
    <w:rsid w:val="000822F8"/>
    <w:rsid w:val="0008250F"/>
    <w:rsid w:val="000834D4"/>
    <w:rsid w:val="000844AA"/>
    <w:rsid w:val="000846F8"/>
    <w:rsid w:val="00084D6B"/>
    <w:rsid w:val="00085106"/>
    <w:rsid w:val="000853D3"/>
    <w:rsid w:val="00085570"/>
    <w:rsid w:val="00085813"/>
    <w:rsid w:val="00085C13"/>
    <w:rsid w:val="00086011"/>
    <w:rsid w:val="00086043"/>
    <w:rsid w:val="00086214"/>
    <w:rsid w:val="0008636B"/>
    <w:rsid w:val="0008683B"/>
    <w:rsid w:val="00086A8D"/>
    <w:rsid w:val="00086F0E"/>
    <w:rsid w:val="00087633"/>
    <w:rsid w:val="000900F8"/>
    <w:rsid w:val="00090D03"/>
    <w:rsid w:val="00090D82"/>
    <w:rsid w:val="0009131A"/>
    <w:rsid w:val="0009178B"/>
    <w:rsid w:val="00091DF5"/>
    <w:rsid w:val="0009226C"/>
    <w:rsid w:val="00092573"/>
    <w:rsid w:val="00092596"/>
    <w:rsid w:val="0009375B"/>
    <w:rsid w:val="00093882"/>
    <w:rsid w:val="00094338"/>
    <w:rsid w:val="000948B0"/>
    <w:rsid w:val="000954D7"/>
    <w:rsid w:val="00095C95"/>
    <w:rsid w:val="00095F5E"/>
    <w:rsid w:val="00096236"/>
    <w:rsid w:val="0009649D"/>
    <w:rsid w:val="00096956"/>
    <w:rsid w:val="00096B3A"/>
    <w:rsid w:val="00096B7C"/>
    <w:rsid w:val="00096F19"/>
    <w:rsid w:val="000970BF"/>
    <w:rsid w:val="000975F8"/>
    <w:rsid w:val="00097637"/>
    <w:rsid w:val="00097746"/>
    <w:rsid w:val="0009794C"/>
    <w:rsid w:val="00097D8F"/>
    <w:rsid w:val="000A0069"/>
    <w:rsid w:val="000A03D2"/>
    <w:rsid w:val="000A05EF"/>
    <w:rsid w:val="000A076D"/>
    <w:rsid w:val="000A1216"/>
    <w:rsid w:val="000A14EB"/>
    <w:rsid w:val="000A17B5"/>
    <w:rsid w:val="000A1BA1"/>
    <w:rsid w:val="000A1C11"/>
    <w:rsid w:val="000A1EC6"/>
    <w:rsid w:val="000A2798"/>
    <w:rsid w:val="000A3758"/>
    <w:rsid w:val="000A39CC"/>
    <w:rsid w:val="000A3A11"/>
    <w:rsid w:val="000A3E04"/>
    <w:rsid w:val="000A3F61"/>
    <w:rsid w:val="000A3FFC"/>
    <w:rsid w:val="000A41BD"/>
    <w:rsid w:val="000A4601"/>
    <w:rsid w:val="000A5865"/>
    <w:rsid w:val="000A5F47"/>
    <w:rsid w:val="000A6028"/>
    <w:rsid w:val="000A78CC"/>
    <w:rsid w:val="000A7941"/>
    <w:rsid w:val="000A7A66"/>
    <w:rsid w:val="000B0047"/>
    <w:rsid w:val="000B0512"/>
    <w:rsid w:val="000B0573"/>
    <w:rsid w:val="000B0F19"/>
    <w:rsid w:val="000B15A8"/>
    <w:rsid w:val="000B17BC"/>
    <w:rsid w:val="000B190D"/>
    <w:rsid w:val="000B1967"/>
    <w:rsid w:val="000B1D03"/>
    <w:rsid w:val="000B2DD4"/>
    <w:rsid w:val="000B320E"/>
    <w:rsid w:val="000B390E"/>
    <w:rsid w:val="000B3AF8"/>
    <w:rsid w:val="000B5C60"/>
    <w:rsid w:val="000B64C6"/>
    <w:rsid w:val="000B7367"/>
    <w:rsid w:val="000B749A"/>
    <w:rsid w:val="000C0303"/>
    <w:rsid w:val="000C0355"/>
    <w:rsid w:val="000C058A"/>
    <w:rsid w:val="000C095B"/>
    <w:rsid w:val="000C162F"/>
    <w:rsid w:val="000C193E"/>
    <w:rsid w:val="000C1D94"/>
    <w:rsid w:val="000C214F"/>
    <w:rsid w:val="000C2515"/>
    <w:rsid w:val="000C2865"/>
    <w:rsid w:val="000C2BFC"/>
    <w:rsid w:val="000C2D7E"/>
    <w:rsid w:val="000C3495"/>
    <w:rsid w:val="000C3784"/>
    <w:rsid w:val="000C3B48"/>
    <w:rsid w:val="000C4C00"/>
    <w:rsid w:val="000C4DB5"/>
    <w:rsid w:val="000C522D"/>
    <w:rsid w:val="000C5444"/>
    <w:rsid w:val="000C56DB"/>
    <w:rsid w:val="000C577E"/>
    <w:rsid w:val="000C5A41"/>
    <w:rsid w:val="000C78D9"/>
    <w:rsid w:val="000C7B59"/>
    <w:rsid w:val="000C7EFF"/>
    <w:rsid w:val="000D0E4B"/>
    <w:rsid w:val="000D13E1"/>
    <w:rsid w:val="000D21D5"/>
    <w:rsid w:val="000D2A8A"/>
    <w:rsid w:val="000D2DE6"/>
    <w:rsid w:val="000D44A8"/>
    <w:rsid w:val="000D458D"/>
    <w:rsid w:val="000D4A14"/>
    <w:rsid w:val="000D4B76"/>
    <w:rsid w:val="000D4DAE"/>
    <w:rsid w:val="000D58D8"/>
    <w:rsid w:val="000D6055"/>
    <w:rsid w:val="000D6611"/>
    <w:rsid w:val="000D673E"/>
    <w:rsid w:val="000D6C8A"/>
    <w:rsid w:val="000D7684"/>
    <w:rsid w:val="000D783A"/>
    <w:rsid w:val="000D78F8"/>
    <w:rsid w:val="000D7A78"/>
    <w:rsid w:val="000D7DFF"/>
    <w:rsid w:val="000E00B9"/>
    <w:rsid w:val="000E07E4"/>
    <w:rsid w:val="000E170A"/>
    <w:rsid w:val="000E1DDE"/>
    <w:rsid w:val="000E2034"/>
    <w:rsid w:val="000E21FC"/>
    <w:rsid w:val="000E239C"/>
    <w:rsid w:val="000E2E04"/>
    <w:rsid w:val="000E32D5"/>
    <w:rsid w:val="000E38D6"/>
    <w:rsid w:val="000E3E45"/>
    <w:rsid w:val="000E44B2"/>
    <w:rsid w:val="000E4720"/>
    <w:rsid w:val="000E474C"/>
    <w:rsid w:val="000E4A3B"/>
    <w:rsid w:val="000E4F67"/>
    <w:rsid w:val="000E51C0"/>
    <w:rsid w:val="000E5CC9"/>
    <w:rsid w:val="000E6232"/>
    <w:rsid w:val="000E64C3"/>
    <w:rsid w:val="000E6CF0"/>
    <w:rsid w:val="000E74FC"/>
    <w:rsid w:val="000E76A7"/>
    <w:rsid w:val="000E7E05"/>
    <w:rsid w:val="000E7F7D"/>
    <w:rsid w:val="000F03A0"/>
    <w:rsid w:val="000F0851"/>
    <w:rsid w:val="000F0BB1"/>
    <w:rsid w:val="000F14E3"/>
    <w:rsid w:val="000F1CF7"/>
    <w:rsid w:val="000F2266"/>
    <w:rsid w:val="000F255F"/>
    <w:rsid w:val="000F2BE5"/>
    <w:rsid w:val="000F2F97"/>
    <w:rsid w:val="000F42C9"/>
    <w:rsid w:val="000F44D7"/>
    <w:rsid w:val="000F4974"/>
    <w:rsid w:val="000F4BE7"/>
    <w:rsid w:val="000F5044"/>
    <w:rsid w:val="000F51EC"/>
    <w:rsid w:val="000F56BF"/>
    <w:rsid w:val="000F56EA"/>
    <w:rsid w:val="000F5A3C"/>
    <w:rsid w:val="000F5BF9"/>
    <w:rsid w:val="000F5D07"/>
    <w:rsid w:val="000F5E63"/>
    <w:rsid w:val="000F5F58"/>
    <w:rsid w:val="000F5F59"/>
    <w:rsid w:val="000F6263"/>
    <w:rsid w:val="000F6452"/>
    <w:rsid w:val="000F65A0"/>
    <w:rsid w:val="000F6718"/>
    <w:rsid w:val="000F67C2"/>
    <w:rsid w:val="000F6B29"/>
    <w:rsid w:val="000F6FC6"/>
    <w:rsid w:val="0010052B"/>
    <w:rsid w:val="00101062"/>
    <w:rsid w:val="00101563"/>
    <w:rsid w:val="00101838"/>
    <w:rsid w:val="00101AFD"/>
    <w:rsid w:val="00101FA8"/>
    <w:rsid w:val="0010213A"/>
    <w:rsid w:val="0010275B"/>
    <w:rsid w:val="001036B5"/>
    <w:rsid w:val="00103C13"/>
    <w:rsid w:val="00105685"/>
    <w:rsid w:val="00105C85"/>
    <w:rsid w:val="00105F7D"/>
    <w:rsid w:val="00106071"/>
    <w:rsid w:val="0010610B"/>
    <w:rsid w:val="0010654E"/>
    <w:rsid w:val="00106574"/>
    <w:rsid w:val="00106BC8"/>
    <w:rsid w:val="00106F59"/>
    <w:rsid w:val="001079A7"/>
    <w:rsid w:val="001100FE"/>
    <w:rsid w:val="001103F3"/>
    <w:rsid w:val="00111370"/>
    <w:rsid w:val="0011147C"/>
    <w:rsid w:val="001121C2"/>
    <w:rsid w:val="00112333"/>
    <w:rsid w:val="0011273E"/>
    <w:rsid w:val="00112AD5"/>
    <w:rsid w:val="001133F1"/>
    <w:rsid w:val="001137A8"/>
    <w:rsid w:val="00113810"/>
    <w:rsid w:val="00113C4B"/>
    <w:rsid w:val="00113CA9"/>
    <w:rsid w:val="001148A7"/>
    <w:rsid w:val="00114C3D"/>
    <w:rsid w:val="00114EA2"/>
    <w:rsid w:val="0011553E"/>
    <w:rsid w:val="00115EA4"/>
    <w:rsid w:val="001168EF"/>
    <w:rsid w:val="001171B7"/>
    <w:rsid w:val="0011745C"/>
    <w:rsid w:val="00117EDC"/>
    <w:rsid w:val="00120382"/>
    <w:rsid w:val="00120650"/>
    <w:rsid w:val="00120A46"/>
    <w:rsid w:val="00120BE4"/>
    <w:rsid w:val="00120E68"/>
    <w:rsid w:val="00120EAC"/>
    <w:rsid w:val="0012121E"/>
    <w:rsid w:val="00121553"/>
    <w:rsid w:val="00121903"/>
    <w:rsid w:val="001219A9"/>
    <w:rsid w:val="001221BB"/>
    <w:rsid w:val="0012443B"/>
    <w:rsid w:val="00124B35"/>
    <w:rsid w:val="00124F06"/>
    <w:rsid w:val="001251E3"/>
    <w:rsid w:val="00125205"/>
    <w:rsid w:val="0012588A"/>
    <w:rsid w:val="00125A2F"/>
    <w:rsid w:val="00125DE8"/>
    <w:rsid w:val="00126E8D"/>
    <w:rsid w:val="00127632"/>
    <w:rsid w:val="001277D0"/>
    <w:rsid w:val="00127950"/>
    <w:rsid w:val="00127B4F"/>
    <w:rsid w:val="00127B7E"/>
    <w:rsid w:val="00127EBE"/>
    <w:rsid w:val="00131308"/>
    <w:rsid w:val="0013164F"/>
    <w:rsid w:val="001316CF"/>
    <w:rsid w:val="00131B7E"/>
    <w:rsid w:val="001325CD"/>
    <w:rsid w:val="001326E6"/>
    <w:rsid w:val="0013271F"/>
    <w:rsid w:val="00133CF5"/>
    <w:rsid w:val="00134D36"/>
    <w:rsid w:val="00135E4A"/>
    <w:rsid w:val="0013629C"/>
    <w:rsid w:val="00136EB6"/>
    <w:rsid w:val="00137023"/>
    <w:rsid w:val="00140177"/>
    <w:rsid w:val="0014043F"/>
    <w:rsid w:val="0014045C"/>
    <w:rsid w:val="00140885"/>
    <w:rsid w:val="00140D9E"/>
    <w:rsid w:val="0014107A"/>
    <w:rsid w:val="00141415"/>
    <w:rsid w:val="00141C57"/>
    <w:rsid w:val="00141E1F"/>
    <w:rsid w:val="0014277C"/>
    <w:rsid w:val="0014296C"/>
    <w:rsid w:val="0014377F"/>
    <w:rsid w:val="00144103"/>
    <w:rsid w:val="00144304"/>
    <w:rsid w:val="00145057"/>
    <w:rsid w:val="001454EB"/>
    <w:rsid w:val="00145780"/>
    <w:rsid w:val="00145E35"/>
    <w:rsid w:val="00145EB0"/>
    <w:rsid w:val="00145F08"/>
    <w:rsid w:val="001466C1"/>
    <w:rsid w:val="0014686A"/>
    <w:rsid w:val="00147581"/>
    <w:rsid w:val="00147B3F"/>
    <w:rsid w:val="00147B85"/>
    <w:rsid w:val="00147CC1"/>
    <w:rsid w:val="001515F3"/>
    <w:rsid w:val="001518E2"/>
    <w:rsid w:val="001519BA"/>
    <w:rsid w:val="00151D10"/>
    <w:rsid w:val="00151DD7"/>
    <w:rsid w:val="0015204E"/>
    <w:rsid w:val="00152799"/>
    <w:rsid w:val="00152B5E"/>
    <w:rsid w:val="00152E1A"/>
    <w:rsid w:val="00152E7F"/>
    <w:rsid w:val="001534B2"/>
    <w:rsid w:val="001538EE"/>
    <w:rsid w:val="00153E23"/>
    <w:rsid w:val="001543C3"/>
    <w:rsid w:val="00154813"/>
    <w:rsid w:val="00155160"/>
    <w:rsid w:val="0015591E"/>
    <w:rsid w:val="0015649C"/>
    <w:rsid w:val="00156C64"/>
    <w:rsid w:val="00156D4A"/>
    <w:rsid w:val="00157063"/>
    <w:rsid w:val="0015747A"/>
    <w:rsid w:val="00160B4A"/>
    <w:rsid w:val="00160B95"/>
    <w:rsid w:val="00160C58"/>
    <w:rsid w:val="00161089"/>
    <w:rsid w:val="001613A2"/>
    <w:rsid w:val="00161488"/>
    <w:rsid w:val="00161EDA"/>
    <w:rsid w:val="001638AD"/>
    <w:rsid w:val="0016406E"/>
    <w:rsid w:val="00165AB0"/>
    <w:rsid w:val="00165B2A"/>
    <w:rsid w:val="00165DFE"/>
    <w:rsid w:val="00165F1A"/>
    <w:rsid w:val="001660F4"/>
    <w:rsid w:val="00166401"/>
    <w:rsid w:val="001667E8"/>
    <w:rsid w:val="001669F2"/>
    <w:rsid w:val="001675BF"/>
    <w:rsid w:val="00167677"/>
    <w:rsid w:val="0016768F"/>
    <w:rsid w:val="00167EB6"/>
    <w:rsid w:val="00170FBC"/>
    <w:rsid w:val="0017155E"/>
    <w:rsid w:val="00172CDB"/>
    <w:rsid w:val="00173574"/>
    <w:rsid w:val="00174082"/>
    <w:rsid w:val="00174913"/>
    <w:rsid w:val="00174F1D"/>
    <w:rsid w:val="0017595F"/>
    <w:rsid w:val="0017618D"/>
    <w:rsid w:val="00176994"/>
    <w:rsid w:val="001770EC"/>
    <w:rsid w:val="00177504"/>
    <w:rsid w:val="001778FF"/>
    <w:rsid w:val="00177EAA"/>
    <w:rsid w:val="00180162"/>
    <w:rsid w:val="00180417"/>
    <w:rsid w:val="001806D2"/>
    <w:rsid w:val="0018089B"/>
    <w:rsid w:val="00180A0A"/>
    <w:rsid w:val="00180A9B"/>
    <w:rsid w:val="00180A9F"/>
    <w:rsid w:val="00180C95"/>
    <w:rsid w:val="001815EC"/>
    <w:rsid w:val="00181DD0"/>
    <w:rsid w:val="00182DAD"/>
    <w:rsid w:val="00183853"/>
    <w:rsid w:val="00183913"/>
    <w:rsid w:val="00184150"/>
    <w:rsid w:val="001846F3"/>
    <w:rsid w:val="00184C02"/>
    <w:rsid w:val="00184FC3"/>
    <w:rsid w:val="00185011"/>
    <w:rsid w:val="0018513F"/>
    <w:rsid w:val="00185454"/>
    <w:rsid w:val="0018549E"/>
    <w:rsid w:val="0018636A"/>
    <w:rsid w:val="001866FA"/>
    <w:rsid w:val="0018675E"/>
    <w:rsid w:val="00186AB3"/>
    <w:rsid w:val="00186DE2"/>
    <w:rsid w:val="00186EA9"/>
    <w:rsid w:val="00187306"/>
    <w:rsid w:val="0018732A"/>
    <w:rsid w:val="001874E8"/>
    <w:rsid w:val="00187EB2"/>
    <w:rsid w:val="00187EF3"/>
    <w:rsid w:val="001917C1"/>
    <w:rsid w:val="001922DC"/>
    <w:rsid w:val="00193250"/>
    <w:rsid w:val="00193F45"/>
    <w:rsid w:val="00193FFD"/>
    <w:rsid w:val="00195080"/>
    <w:rsid w:val="00195D29"/>
    <w:rsid w:val="00195E5A"/>
    <w:rsid w:val="001964ED"/>
    <w:rsid w:val="00196AD7"/>
    <w:rsid w:val="00196D18"/>
    <w:rsid w:val="001975C7"/>
    <w:rsid w:val="00197729"/>
    <w:rsid w:val="001978E0"/>
    <w:rsid w:val="00197A3E"/>
    <w:rsid w:val="00197C85"/>
    <w:rsid w:val="00197D31"/>
    <w:rsid w:val="001A06AF"/>
    <w:rsid w:val="001A0C57"/>
    <w:rsid w:val="001A117C"/>
    <w:rsid w:val="001A1771"/>
    <w:rsid w:val="001A1F08"/>
    <w:rsid w:val="001A2462"/>
    <w:rsid w:val="001A32FD"/>
    <w:rsid w:val="001A35AB"/>
    <w:rsid w:val="001A3903"/>
    <w:rsid w:val="001A50BE"/>
    <w:rsid w:val="001A5802"/>
    <w:rsid w:val="001A5BC1"/>
    <w:rsid w:val="001A64A8"/>
    <w:rsid w:val="001A6C8F"/>
    <w:rsid w:val="001A6D56"/>
    <w:rsid w:val="001A6EA8"/>
    <w:rsid w:val="001A744C"/>
    <w:rsid w:val="001A765B"/>
    <w:rsid w:val="001A778E"/>
    <w:rsid w:val="001A786F"/>
    <w:rsid w:val="001A7FEC"/>
    <w:rsid w:val="001B01DA"/>
    <w:rsid w:val="001B06B2"/>
    <w:rsid w:val="001B0991"/>
    <w:rsid w:val="001B0F28"/>
    <w:rsid w:val="001B18CD"/>
    <w:rsid w:val="001B1DFD"/>
    <w:rsid w:val="001B1E6B"/>
    <w:rsid w:val="001B2476"/>
    <w:rsid w:val="001B2585"/>
    <w:rsid w:val="001B2E15"/>
    <w:rsid w:val="001B2FC6"/>
    <w:rsid w:val="001B2FEC"/>
    <w:rsid w:val="001B3504"/>
    <w:rsid w:val="001B3969"/>
    <w:rsid w:val="001B3A8F"/>
    <w:rsid w:val="001B3BBE"/>
    <w:rsid w:val="001B42F4"/>
    <w:rsid w:val="001B44AD"/>
    <w:rsid w:val="001B51BB"/>
    <w:rsid w:val="001B56CE"/>
    <w:rsid w:val="001B5A07"/>
    <w:rsid w:val="001B5AB6"/>
    <w:rsid w:val="001B5D35"/>
    <w:rsid w:val="001B64D1"/>
    <w:rsid w:val="001B6AA3"/>
    <w:rsid w:val="001B72D3"/>
    <w:rsid w:val="001B738E"/>
    <w:rsid w:val="001B74B8"/>
    <w:rsid w:val="001B7B96"/>
    <w:rsid w:val="001C077B"/>
    <w:rsid w:val="001C0E36"/>
    <w:rsid w:val="001C11BC"/>
    <w:rsid w:val="001C1C67"/>
    <w:rsid w:val="001C231F"/>
    <w:rsid w:val="001C2339"/>
    <w:rsid w:val="001C2A32"/>
    <w:rsid w:val="001C3C35"/>
    <w:rsid w:val="001C4071"/>
    <w:rsid w:val="001C40AE"/>
    <w:rsid w:val="001C4423"/>
    <w:rsid w:val="001C4541"/>
    <w:rsid w:val="001C5287"/>
    <w:rsid w:val="001C5434"/>
    <w:rsid w:val="001C55F5"/>
    <w:rsid w:val="001C59A5"/>
    <w:rsid w:val="001C5C18"/>
    <w:rsid w:val="001C5C47"/>
    <w:rsid w:val="001C6FA9"/>
    <w:rsid w:val="001C759C"/>
    <w:rsid w:val="001C7A18"/>
    <w:rsid w:val="001D04A7"/>
    <w:rsid w:val="001D0E00"/>
    <w:rsid w:val="001D0E20"/>
    <w:rsid w:val="001D10A5"/>
    <w:rsid w:val="001D2278"/>
    <w:rsid w:val="001D32B6"/>
    <w:rsid w:val="001D3ED3"/>
    <w:rsid w:val="001D4089"/>
    <w:rsid w:val="001D4B6A"/>
    <w:rsid w:val="001D549A"/>
    <w:rsid w:val="001D678C"/>
    <w:rsid w:val="001D7E66"/>
    <w:rsid w:val="001E0A81"/>
    <w:rsid w:val="001E12F5"/>
    <w:rsid w:val="001E2C7A"/>
    <w:rsid w:val="001E3928"/>
    <w:rsid w:val="001E3D80"/>
    <w:rsid w:val="001E4381"/>
    <w:rsid w:val="001E47D5"/>
    <w:rsid w:val="001E4F97"/>
    <w:rsid w:val="001E50A1"/>
    <w:rsid w:val="001E56F7"/>
    <w:rsid w:val="001E5A27"/>
    <w:rsid w:val="001E60E7"/>
    <w:rsid w:val="001E60FF"/>
    <w:rsid w:val="001E6410"/>
    <w:rsid w:val="001E6475"/>
    <w:rsid w:val="001E69AC"/>
    <w:rsid w:val="001E6C5C"/>
    <w:rsid w:val="001E73A2"/>
    <w:rsid w:val="001E73D3"/>
    <w:rsid w:val="001E762A"/>
    <w:rsid w:val="001E7D3D"/>
    <w:rsid w:val="001F0444"/>
    <w:rsid w:val="001F08B4"/>
    <w:rsid w:val="001F1456"/>
    <w:rsid w:val="001F171F"/>
    <w:rsid w:val="001F1FD2"/>
    <w:rsid w:val="001F2648"/>
    <w:rsid w:val="001F2C17"/>
    <w:rsid w:val="001F329D"/>
    <w:rsid w:val="001F3AF6"/>
    <w:rsid w:val="001F3C7E"/>
    <w:rsid w:val="001F41F9"/>
    <w:rsid w:val="001F48AF"/>
    <w:rsid w:val="001F51D3"/>
    <w:rsid w:val="001F5A3F"/>
    <w:rsid w:val="001F5C07"/>
    <w:rsid w:val="001F6EFF"/>
    <w:rsid w:val="001F7291"/>
    <w:rsid w:val="001F74AC"/>
    <w:rsid w:val="001F77D8"/>
    <w:rsid w:val="001F7844"/>
    <w:rsid w:val="0020028E"/>
    <w:rsid w:val="00200483"/>
    <w:rsid w:val="002007D4"/>
    <w:rsid w:val="002008BA"/>
    <w:rsid w:val="002011BA"/>
    <w:rsid w:val="00201A0F"/>
    <w:rsid w:val="00201C22"/>
    <w:rsid w:val="00202313"/>
    <w:rsid w:val="0020233D"/>
    <w:rsid w:val="00202E44"/>
    <w:rsid w:val="00202EE9"/>
    <w:rsid w:val="00203155"/>
    <w:rsid w:val="00203339"/>
    <w:rsid w:val="00203A8D"/>
    <w:rsid w:val="00203D3C"/>
    <w:rsid w:val="00203DFD"/>
    <w:rsid w:val="00203EDC"/>
    <w:rsid w:val="00203F5B"/>
    <w:rsid w:val="00204400"/>
    <w:rsid w:val="00204E63"/>
    <w:rsid w:val="00205607"/>
    <w:rsid w:val="00205AF9"/>
    <w:rsid w:val="00205C73"/>
    <w:rsid w:val="00205DF4"/>
    <w:rsid w:val="0020626D"/>
    <w:rsid w:val="002064F3"/>
    <w:rsid w:val="00206843"/>
    <w:rsid w:val="00206B0F"/>
    <w:rsid w:val="00206FFA"/>
    <w:rsid w:val="00207850"/>
    <w:rsid w:val="00207E22"/>
    <w:rsid w:val="00207EE2"/>
    <w:rsid w:val="0021026F"/>
    <w:rsid w:val="00210367"/>
    <w:rsid w:val="0021080B"/>
    <w:rsid w:val="00210B5A"/>
    <w:rsid w:val="00210FAF"/>
    <w:rsid w:val="002111A8"/>
    <w:rsid w:val="00211879"/>
    <w:rsid w:val="00211B13"/>
    <w:rsid w:val="00211ED6"/>
    <w:rsid w:val="002122A3"/>
    <w:rsid w:val="002122C9"/>
    <w:rsid w:val="00212486"/>
    <w:rsid w:val="002124C8"/>
    <w:rsid w:val="00212716"/>
    <w:rsid w:val="00212A26"/>
    <w:rsid w:val="00212C11"/>
    <w:rsid w:val="00212CE5"/>
    <w:rsid w:val="00212DDB"/>
    <w:rsid w:val="00212F73"/>
    <w:rsid w:val="00212FCA"/>
    <w:rsid w:val="00213485"/>
    <w:rsid w:val="002135FA"/>
    <w:rsid w:val="00213BA6"/>
    <w:rsid w:val="002146BE"/>
    <w:rsid w:val="00214883"/>
    <w:rsid w:val="00215405"/>
    <w:rsid w:val="002155C4"/>
    <w:rsid w:val="002159FD"/>
    <w:rsid w:val="00215F10"/>
    <w:rsid w:val="0021601B"/>
    <w:rsid w:val="002163D7"/>
    <w:rsid w:val="0021729F"/>
    <w:rsid w:val="0021734A"/>
    <w:rsid w:val="002174DF"/>
    <w:rsid w:val="002178EE"/>
    <w:rsid w:val="00217CB7"/>
    <w:rsid w:val="002200CF"/>
    <w:rsid w:val="002201F0"/>
    <w:rsid w:val="0022062C"/>
    <w:rsid w:val="00220743"/>
    <w:rsid w:val="00220987"/>
    <w:rsid w:val="00220B27"/>
    <w:rsid w:val="002213F5"/>
    <w:rsid w:val="0022160A"/>
    <w:rsid w:val="00221861"/>
    <w:rsid w:val="00222802"/>
    <w:rsid w:val="002230BB"/>
    <w:rsid w:val="0022336E"/>
    <w:rsid w:val="0022387E"/>
    <w:rsid w:val="002239EA"/>
    <w:rsid w:val="00223ADB"/>
    <w:rsid w:val="00223F01"/>
    <w:rsid w:val="00223F8C"/>
    <w:rsid w:val="0022401A"/>
    <w:rsid w:val="0022418E"/>
    <w:rsid w:val="00225E6A"/>
    <w:rsid w:val="00225E85"/>
    <w:rsid w:val="00225E89"/>
    <w:rsid w:val="002264F1"/>
    <w:rsid w:val="00226539"/>
    <w:rsid w:val="002265E3"/>
    <w:rsid w:val="00226A47"/>
    <w:rsid w:val="002273E5"/>
    <w:rsid w:val="0022745A"/>
    <w:rsid w:val="002275AA"/>
    <w:rsid w:val="00227814"/>
    <w:rsid w:val="00227C39"/>
    <w:rsid w:val="00230DF4"/>
    <w:rsid w:val="00230FE0"/>
    <w:rsid w:val="0023110D"/>
    <w:rsid w:val="00231E03"/>
    <w:rsid w:val="00231F25"/>
    <w:rsid w:val="00231F6B"/>
    <w:rsid w:val="002322DC"/>
    <w:rsid w:val="0023242C"/>
    <w:rsid w:val="0023246D"/>
    <w:rsid w:val="00232EA0"/>
    <w:rsid w:val="00232ECD"/>
    <w:rsid w:val="00233250"/>
    <w:rsid w:val="0023369F"/>
    <w:rsid w:val="00233A27"/>
    <w:rsid w:val="00233D0A"/>
    <w:rsid w:val="00233E54"/>
    <w:rsid w:val="002345DD"/>
    <w:rsid w:val="0023463A"/>
    <w:rsid w:val="00234738"/>
    <w:rsid w:val="00234A6C"/>
    <w:rsid w:val="0023549E"/>
    <w:rsid w:val="0023602E"/>
    <w:rsid w:val="002360EF"/>
    <w:rsid w:val="00236352"/>
    <w:rsid w:val="0023694D"/>
    <w:rsid w:val="00236DF8"/>
    <w:rsid w:val="00237549"/>
    <w:rsid w:val="002378D8"/>
    <w:rsid w:val="00237B38"/>
    <w:rsid w:val="00237B97"/>
    <w:rsid w:val="00237E41"/>
    <w:rsid w:val="00237F9A"/>
    <w:rsid w:val="0024061F"/>
    <w:rsid w:val="002416BB"/>
    <w:rsid w:val="00241839"/>
    <w:rsid w:val="002421E8"/>
    <w:rsid w:val="0024256E"/>
    <w:rsid w:val="00242B55"/>
    <w:rsid w:val="00242F6D"/>
    <w:rsid w:val="00243861"/>
    <w:rsid w:val="00243968"/>
    <w:rsid w:val="002446BE"/>
    <w:rsid w:val="00245619"/>
    <w:rsid w:val="00245761"/>
    <w:rsid w:val="00246753"/>
    <w:rsid w:val="00246956"/>
    <w:rsid w:val="00246A49"/>
    <w:rsid w:val="00247134"/>
    <w:rsid w:val="00247A0A"/>
    <w:rsid w:val="00247E31"/>
    <w:rsid w:val="00250017"/>
    <w:rsid w:val="00250E90"/>
    <w:rsid w:val="002512C3"/>
    <w:rsid w:val="00251A3F"/>
    <w:rsid w:val="00251AC4"/>
    <w:rsid w:val="00252291"/>
    <w:rsid w:val="00252460"/>
    <w:rsid w:val="002524AD"/>
    <w:rsid w:val="00253338"/>
    <w:rsid w:val="00253A2E"/>
    <w:rsid w:val="002547DB"/>
    <w:rsid w:val="0025496B"/>
    <w:rsid w:val="00254E4B"/>
    <w:rsid w:val="002551DE"/>
    <w:rsid w:val="0025523A"/>
    <w:rsid w:val="0025554F"/>
    <w:rsid w:val="0025588E"/>
    <w:rsid w:val="00255C26"/>
    <w:rsid w:val="0025701B"/>
    <w:rsid w:val="0025767E"/>
    <w:rsid w:val="00257B50"/>
    <w:rsid w:val="00257FD3"/>
    <w:rsid w:val="00260239"/>
    <w:rsid w:val="00260A70"/>
    <w:rsid w:val="00261AAC"/>
    <w:rsid w:val="002621E1"/>
    <w:rsid w:val="002632D8"/>
    <w:rsid w:val="002644D8"/>
    <w:rsid w:val="00265EED"/>
    <w:rsid w:val="002668B9"/>
    <w:rsid w:val="00266AE6"/>
    <w:rsid w:val="00266FB1"/>
    <w:rsid w:val="00267261"/>
    <w:rsid w:val="00267E10"/>
    <w:rsid w:val="00267EB1"/>
    <w:rsid w:val="00270F1C"/>
    <w:rsid w:val="002716BE"/>
    <w:rsid w:val="00271C08"/>
    <w:rsid w:val="00272801"/>
    <w:rsid w:val="00272877"/>
    <w:rsid w:val="002733FC"/>
    <w:rsid w:val="002735AD"/>
    <w:rsid w:val="00273BA4"/>
    <w:rsid w:val="00273FD5"/>
    <w:rsid w:val="002743B8"/>
    <w:rsid w:val="0027452A"/>
    <w:rsid w:val="00274537"/>
    <w:rsid w:val="00274DDB"/>
    <w:rsid w:val="002754A8"/>
    <w:rsid w:val="002756FE"/>
    <w:rsid w:val="002759FE"/>
    <w:rsid w:val="00275C50"/>
    <w:rsid w:val="002761DA"/>
    <w:rsid w:val="0027633B"/>
    <w:rsid w:val="0027686A"/>
    <w:rsid w:val="00276DA4"/>
    <w:rsid w:val="0027731A"/>
    <w:rsid w:val="00277423"/>
    <w:rsid w:val="00277509"/>
    <w:rsid w:val="002776D4"/>
    <w:rsid w:val="00277D05"/>
    <w:rsid w:val="0028053E"/>
    <w:rsid w:val="00280C22"/>
    <w:rsid w:val="00280E50"/>
    <w:rsid w:val="00280E6F"/>
    <w:rsid w:val="0028165B"/>
    <w:rsid w:val="0028249B"/>
    <w:rsid w:val="00282799"/>
    <w:rsid w:val="00283455"/>
    <w:rsid w:val="002834B4"/>
    <w:rsid w:val="00283D11"/>
    <w:rsid w:val="00284516"/>
    <w:rsid w:val="002851A7"/>
    <w:rsid w:val="0028535A"/>
    <w:rsid w:val="00285E64"/>
    <w:rsid w:val="00285FCB"/>
    <w:rsid w:val="0028682C"/>
    <w:rsid w:val="00286BB7"/>
    <w:rsid w:val="002870DC"/>
    <w:rsid w:val="002879E6"/>
    <w:rsid w:val="00287AF1"/>
    <w:rsid w:val="00287F37"/>
    <w:rsid w:val="0029014E"/>
    <w:rsid w:val="00290BFE"/>
    <w:rsid w:val="00290E4E"/>
    <w:rsid w:val="00290EFE"/>
    <w:rsid w:val="00291420"/>
    <w:rsid w:val="00291527"/>
    <w:rsid w:val="00291A3B"/>
    <w:rsid w:val="00291E67"/>
    <w:rsid w:val="00292201"/>
    <w:rsid w:val="002930D8"/>
    <w:rsid w:val="002939E8"/>
    <w:rsid w:val="00293A9B"/>
    <w:rsid w:val="00293C93"/>
    <w:rsid w:val="00293E5C"/>
    <w:rsid w:val="00294D16"/>
    <w:rsid w:val="00295220"/>
    <w:rsid w:val="00295337"/>
    <w:rsid w:val="0029560B"/>
    <w:rsid w:val="00295AC1"/>
    <w:rsid w:val="00295BE1"/>
    <w:rsid w:val="00295D29"/>
    <w:rsid w:val="00296318"/>
    <w:rsid w:val="0029632F"/>
    <w:rsid w:val="002964F4"/>
    <w:rsid w:val="00296D06"/>
    <w:rsid w:val="00297281"/>
    <w:rsid w:val="0029785F"/>
    <w:rsid w:val="00297ECB"/>
    <w:rsid w:val="002A068E"/>
    <w:rsid w:val="002A06C1"/>
    <w:rsid w:val="002A0ABF"/>
    <w:rsid w:val="002A13A7"/>
    <w:rsid w:val="002A188B"/>
    <w:rsid w:val="002A1B54"/>
    <w:rsid w:val="002A1DD8"/>
    <w:rsid w:val="002A2D92"/>
    <w:rsid w:val="002A2F42"/>
    <w:rsid w:val="002A3113"/>
    <w:rsid w:val="002A363E"/>
    <w:rsid w:val="002A4252"/>
    <w:rsid w:val="002A45DB"/>
    <w:rsid w:val="002A4818"/>
    <w:rsid w:val="002A481B"/>
    <w:rsid w:val="002A4BF2"/>
    <w:rsid w:val="002A4E60"/>
    <w:rsid w:val="002A5E92"/>
    <w:rsid w:val="002A5EC3"/>
    <w:rsid w:val="002A7462"/>
    <w:rsid w:val="002A7722"/>
    <w:rsid w:val="002A7797"/>
    <w:rsid w:val="002A77DA"/>
    <w:rsid w:val="002A7F77"/>
    <w:rsid w:val="002B0395"/>
    <w:rsid w:val="002B07FA"/>
    <w:rsid w:val="002B0D89"/>
    <w:rsid w:val="002B0E1C"/>
    <w:rsid w:val="002B0F4F"/>
    <w:rsid w:val="002B26E5"/>
    <w:rsid w:val="002B286E"/>
    <w:rsid w:val="002B2B15"/>
    <w:rsid w:val="002B2CB0"/>
    <w:rsid w:val="002B2DF9"/>
    <w:rsid w:val="002B3089"/>
    <w:rsid w:val="002B4145"/>
    <w:rsid w:val="002B49EF"/>
    <w:rsid w:val="002B4A93"/>
    <w:rsid w:val="002B4B98"/>
    <w:rsid w:val="002B4BE1"/>
    <w:rsid w:val="002B4EF5"/>
    <w:rsid w:val="002B5AEE"/>
    <w:rsid w:val="002B6B59"/>
    <w:rsid w:val="002B6BD8"/>
    <w:rsid w:val="002B6C8A"/>
    <w:rsid w:val="002B77A7"/>
    <w:rsid w:val="002B78AE"/>
    <w:rsid w:val="002C098F"/>
    <w:rsid w:val="002C0BBD"/>
    <w:rsid w:val="002C0E14"/>
    <w:rsid w:val="002C1109"/>
    <w:rsid w:val="002C17FF"/>
    <w:rsid w:val="002C27F4"/>
    <w:rsid w:val="002C2975"/>
    <w:rsid w:val="002C29C9"/>
    <w:rsid w:val="002C30AF"/>
    <w:rsid w:val="002C3230"/>
    <w:rsid w:val="002C36B0"/>
    <w:rsid w:val="002C4141"/>
    <w:rsid w:val="002C4282"/>
    <w:rsid w:val="002C545E"/>
    <w:rsid w:val="002C56F7"/>
    <w:rsid w:val="002C5C22"/>
    <w:rsid w:val="002C6044"/>
    <w:rsid w:val="002C6222"/>
    <w:rsid w:val="002C6E4E"/>
    <w:rsid w:val="002D080B"/>
    <w:rsid w:val="002D0923"/>
    <w:rsid w:val="002D127A"/>
    <w:rsid w:val="002D1397"/>
    <w:rsid w:val="002D1406"/>
    <w:rsid w:val="002D1573"/>
    <w:rsid w:val="002D190D"/>
    <w:rsid w:val="002D1E48"/>
    <w:rsid w:val="002D2884"/>
    <w:rsid w:val="002D38A2"/>
    <w:rsid w:val="002D38D8"/>
    <w:rsid w:val="002D3B97"/>
    <w:rsid w:val="002D4D9C"/>
    <w:rsid w:val="002D58F8"/>
    <w:rsid w:val="002D6A63"/>
    <w:rsid w:val="002E0111"/>
    <w:rsid w:val="002E0223"/>
    <w:rsid w:val="002E023E"/>
    <w:rsid w:val="002E0391"/>
    <w:rsid w:val="002E06EF"/>
    <w:rsid w:val="002E139F"/>
    <w:rsid w:val="002E1457"/>
    <w:rsid w:val="002E1576"/>
    <w:rsid w:val="002E1935"/>
    <w:rsid w:val="002E1EBB"/>
    <w:rsid w:val="002E236D"/>
    <w:rsid w:val="002E2B80"/>
    <w:rsid w:val="002E4227"/>
    <w:rsid w:val="002E4478"/>
    <w:rsid w:val="002E4AFC"/>
    <w:rsid w:val="002E53DC"/>
    <w:rsid w:val="002E5421"/>
    <w:rsid w:val="002E5C1D"/>
    <w:rsid w:val="002E63BD"/>
    <w:rsid w:val="002E6784"/>
    <w:rsid w:val="002E6796"/>
    <w:rsid w:val="002E7789"/>
    <w:rsid w:val="002E7A0E"/>
    <w:rsid w:val="002F02BD"/>
    <w:rsid w:val="002F0330"/>
    <w:rsid w:val="002F0588"/>
    <w:rsid w:val="002F0A24"/>
    <w:rsid w:val="002F10DC"/>
    <w:rsid w:val="002F1C0F"/>
    <w:rsid w:val="002F230A"/>
    <w:rsid w:val="002F25D2"/>
    <w:rsid w:val="002F332B"/>
    <w:rsid w:val="002F3ABA"/>
    <w:rsid w:val="002F3FD3"/>
    <w:rsid w:val="002F4940"/>
    <w:rsid w:val="002F4EB3"/>
    <w:rsid w:val="002F6337"/>
    <w:rsid w:val="002F67D3"/>
    <w:rsid w:val="002F6BB2"/>
    <w:rsid w:val="002F73A1"/>
    <w:rsid w:val="002F769A"/>
    <w:rsid w:val="002F7BCF"/>
    <w:rsid w:val="002F7D35"/>
    <w:rsid w:val="002F7EC2"/>
    <w:rsid w:val="00300218"/>
    <w:rsid w:val="00300429"/>
    <w:rsid w:val="003005C0"/>
    <w:rsid w:val="0030113F"/>
    <w:rsid w:val="00301ACF"/>
    <w:rsid w:val="003021F3"/>
    <w:rsid w:val="00302C3B"/>
    <w:rsid w:val="003037CD"/>
    <w:rsid w:val="0030452A"/>
    <w:rsid w:val="00304894"/>
    <w:rsid w:val="0030510C"/>
    <w:rsid w:val="00305566"/>
    <w:rsid w:val="00305611"/>
    <w:rsid w:val="00305CA7"/>
    <w:rsid w:val="003066D1"/>
    <w:rsid w:val="00306AAE"/>
    <w:rsid w:val="00307725"/>
    <w:rsid w:val="00307B65"/>
    <w:rsid w:val="00307C98"/>
    <w:rsid w:val="0031027D"/>
    <w:rsid w:val="0031063C"/>
    <w:rsid w:val="00310DDD"/>
    <w:rsid w:val="0031115A"/>
    <w:rsid w:val="003111F3"/>
    <w:rsid w:val="00311739"/>
    <w:rsid w:val="003126EA"/>
    <w:rsid w:val="00312982"/>
    <w:rsid w:val="00313562"/>
    <w:rsid w:val="00313946"/>
    <w:rsid w:val="00313D76"/>
    <w:rsid w:val="00313EA3"/>
    <w:rsid w:val="00313F7F"/>
    <w:rsid w:val="00314345"/>
    <w:rsid w:val="003147C9"/>
    <w:rsid w:val="00314931"/>
    <w:rsid w:val="003149EF"/>
    <w:rsid w:val="00314D4B"/>
    <w:rsid w:val="00314FB8"/>
    <w:rsid w:val="00314FC7"/>
    <w:rsid w:val="003155FA"/>
    <w:rsid w:val="0031597F"/>
    <w:rsid w:val="00315A8D"/>
    <w:rsid w:val="00315C53"/>
    <w:rsid w:val="003160C0"/>
    <w:rsid w:val="0031659E"/>
    <w:rsid w:val="00317157"/>
    <w:rsid w:val="003173AC"/>
    <w:rsid w:val="003174AB"/>
    <w:rsid w:val="00317768"/>
    <w:rsid w:val="00317934"/>
    <w:rsid w:val="00317A50"/>
    <w:rsid w:val="00317B0E"/>
    <w:rsid w:val="00317C37"/>
    <w:rsid w:val="003204E6"/>
    <w:rsid w:val="003208F7"/>
    <w:rsid w:val="00321505"/>
    <w:rsid w:val="00321A14"/>
    <w:rsid w:val="00321DB5"/>
    <w:rsid w:val="00322616"/>
    <w:rsid w:val="00322782"/>
    <w:rsid w:val="00322A86"/>
    <w:rsid w:val="00323AA9"/>
    <w:rsid w:val="00323D0C"/>
    <w:rsid w:val="0032413B"/>
    <w:rsid w:val="00324D05"/>
    <w:rsid w:val="00324E5B"/>
    <w:rsid w:val="0032511F"/>
    <w:rsid w:val="00325A25"/>
    <w:rsid w:val="00325BF6"/>
    <w:rsid w:val="00325D35"/>
    <w:rsid w:val="00325EFC"/>
    <w:rsid w:val="00327903"/>
    <w:rsid w:val="0033004B"/>
    <w:rsid w:val="003303B4"/>
    <w:rsid w:val="003307B7"/>
    <w:rsid w:val="00330F3E"/>
    <w:rsid w:val="003312E3"/>
    <w:rsid w:val="0033299E"/>
    <w:rsid w:val="0033341B"/>
    <w:rsid w:val="00333722"/>
    <w:rsid w:val="003345A4"/>
    <w:rsid w:val="00334EB1"/>
    <w:rsid w:val="00336073"/>
    <w:rsid w:val="003368A8"/>
    <w:rsid w:val="003368AB"/>
    <w:rsid w:val="00337287"/>
    <w:rsid w:val="00337295"/>
    <w:rsid w:val="00337CCC"/>
    <w:rsid w:val="003406BB"/>
    <w:rsid w:val="0034141E"/>
    <w:rsid w:val="00342626"/>
    <w:rsid w:val="00342A40"/>
    <w:rsid w:val="003441DE"/>
    <w:rsid w:val="0034431E"/>
    <w:rsid w:val="003445B3"/>
    <w:rsid w:val="00344CAA"/>
    <w:rsid w:val="00345C70"/>
    <w:rsid w:val="00345FE2"/>
    <w:rsid w:val="00346B86"/>
    <w:rsid w:val="00346D5E"/>
    <w:rsid w:val="00347323"/>
    <w:rsid w:val="003500B1"/>
    <w:rsid w:val="00350B18"/>
    <w:rsid w:val="00350CA3"/>
    <w:rsid w:val="003511A5"/>
    <w:rsid w:val="003516F2"/>
    <w:rsid w:val="0035181E"/>
    <w:rsid w:val="00351AB7"/>
    <w:rsid w:val="00351E3A"/>
    <w:rsid w:val="00351FAC"/>
    <w:rsid w:val="00352039"/>
    <w:rsid w:val="00352A38"/>
    <w:rsid w:val="00352B8F"/>
    <w:rsid w:val="00354E2A"/>
    <w:rsid w:val="00354E36"/>
    <w:rsid w:val="0035535A"/>
    <w:rsid w:val="00355EFC"/>
    <w:rsid w:val="00356075"/>
    <w:rsid w:val="003562A9"/>
    <w:rsid w:val="00356ADD"/>
    <w:rsid w:val="00357820"/>
    <w:rsid w:val="00357892"/>
    <w:rsid w:val="00357C6D"/>
    <w:rsid w:val="00357DB8"/>
    <w:rsid w:val="00360E9E"/>
    <w:rsid w:val="003611CC"/>
    <w:rsid w:val="003616DD"/>
    <w:rsid w:val="003617EC"/>
    <w:rsid w:val="00362049"/>
    <w:rsid w:val="00362302"/>
    <w:rsid w:val="00362AAC"/>
    <w:rsid w:val="0036303E"/>
    <w:rsid w:val="003631BF"/>
    <w:rsid w:val="0036348C"/>
    <w:rsid w:val="0036384A"/>
    <w:rsid w:val="003645D4"/>
    <w:rsid w:val="00365D81"/>
    <w:rsid w:val="00365E25"/>
    <w:rsid w:val="00365EBA"/>
    <w:rsid w:val="00365FD8"/>
    <w:rsid w:val="003661A5"/>
    <w:rsid w:val="00366CB4"/>
    <w:rsid w:val="00366FFE"/>
    <w:rsid w:val="00367955"/>
    <w:rsid w:val="00367E1D"/>
    <w:rsid w:val="003701C7"/>
    <w:rsid w:val="003705E4"/>
    <w:rsid w:val="00370605"/>
    <w:rsid w:val="00370B41"/>
    <w:rsid w:val="003716AD"/>
    <w:rsid w:val="003719AD"/>
    <w:rsid w:val="00371C96"/>
    <w:rsid w:val="00371F03"/>
    <w:rsid w:val="00372183"/>
    <w:rsid w:val="003727FF"/>
    <w:rsid w:val="003728A0"/>
    <w:rsid w:val="00372A11"/>
    <w:rsid w:val="00373138"/>
    <w:rsid w:val="00373381"/>
    <w:rsid w:val="00373511"/>
    <w:rsid w:val="0037416C"/>
    <w:rsid w:val="0037444C"/>
    <w:rsid w:val="003749F8"/>
    <w:rsid w:val="00375A60"/>
    <w:rsid w:val="00375AEA"/>
    <w:rsid w:val="00376518"/>
    <w:rsid w:val="00376579"/>
    <w:rsid w:val="003767FB"/>
    <w:rsid w:val="00376BD5"/>
    <w:rsid w:val="00376F41"/>
    <w:rsid w:val="00377437"/>
    <w:rsid w:val="00380021"/>
    <w:rsid w:val="0038023C"/>
    <w:rsid w:val="0038043D"/>
    <w:rsid w:val="00380D59"/>
    <w:rsid w:val="00381C45"/>
    <w:rsid w:val="0038203C"/>
    <w:rsid w:val="0038237F"/>
    <w:rsid w:val="00382AA2"/>
    <w:rsid w:val="003831F4"/>
    <w:rsid w:val="0038323E"/>
    <w:rsid w:val="00383250"/>
    <w:rsid w:val="00384240"/>
    <w:rsid w:val="00384C40"/>
    <w:rsid w:val="003857AB"/>
    <w:rsid w:val="00385D07"/>
    <w:rsid w:val="00386C0C"/>
    <w:rsid w:val="00387557"/>
    <w:rsid w:val="0038785D"/>
    <w:rsid w:val="00387D74"/>
    <w:rsid w:val="00390D55"/>
    <w:rsid w:val="00390E13"/>
    <w:rsid w:val="0039100A"/>
    <w:rsid w:val="003914EF"/>
    <w:rsid w:val="00391A9F"/>
    <w:rsid w:val="003921DC"/>
    <w:rsid w:val="00392872"/>
    <w:rsid w:val="00392932"/>
    <w:rsid w:val="00392C02"/>
    <w:rsid w:val="00392C46"/>
    <w:rsid w:val="00392D33"/>
    <w:rsid w:val="003932A5"/>
    <w:rsid w:val="003934FE"/>
    <w:rsid w:val="0039366B"/>
    <w:rsid w:val="0039588C"/>
    <w:rsid w:val="00395A07"/>
    <w:rsid w:val="00396287"/>
    <w:rsid w:val="00396645"/>
    <w:rsid w:val="0039694E"/>
    <w:rsid w:val="00396991"/>
    <w:rsid w:val="00397240"/>
    <w:rsid w:val="00397396"/>
    <w:rsid w:val="0039767A"/>
    <w:rsid w:val="003A0157"/>
    <w:rsid w:val="003A0240"/>
    <w:rsid w:val="003A0AB9"/>
    <w:rsid w:val="003A0CF8"/>
    <w:rsid w:val="003A1484"/>
    <w:rsid w:val="003A1CE7"/>
    <w:rsid w:val="003A2002"/>
    <w:rsid w:val="003A34A3"/>
    <w:rsid w:val="003A372B"/>
    <w:rsid w:val="003A39E6"/>
    <w:rsid w:val="003A3D62"/>
    <w:rsid w:val="003A3D6E"/>
    <w:rsid w:val="003A3E4D"/>
    <w:rsid w:val="003A3E5F"/>
    <w:rsid w:val="003A40AC"/>
    <w:rsid w:val="003A469D"/>
    <w:rsid w:val="003A4BB9"/>
    <w:rsid w:val="003A4BEB"/>
    <w:rsid w:val="003A52CE"/>
    <w:rsid w:val="003A5558"/>
    <w:rsid w:val="003A557E"/>
    <w:rsid w:val="003A5939"/>
    <w:rsid w:val="003A5CF3"/>
    <w:rsid w:val="003A6896"/>
    <w:rsid w:val="003B0280"/>
    <w:rsid w:val="003B067B"/>
    <w:rsid w:val="003B0D3B"/>
    <w:rsid w:val="003B1575"/>
    <w:rsid w:val="003B1705"/>
    <w:rsid w:val="003B3B61"/>
    <w:rsid w:val="003B4953"/>
    <w:rsid w:val="003B4C47"/>
    <w:rsid w:val="003B4CA3"/>
    <w:rsid w:val="003B54AD"/>
    <w:rsid w:val="003B5A71"/>
    <w:rsid w:val="003B6AB5"/>
    <w:rsid w:val="003B6CB5"/>
    <w:rsid w:val="003B727F"/>
    <w:rsid w:val="003B7653"/>
    <w:rsid w:val="003C00AF"/>
    <w:rsid w:val="003C03D7"/>
    <w:rsid w:val="003C1EF9"/>
    <w:rsid w:val="003C247B"/>
    <w:rsid w:val="003C2834"/>
    <w:rsid w:val="003C29C2"/>
    <w:rsid w:val="003C2A3F"/>
    <w:rsid w:val="003C3965"/>
    <w:rsid w:val="003C5738"/>
    <w:rsid w:val="003C5BC8"/>
    <w:rsid w:val="003C5E37"/>
    <w:rsid w:val="003C6673"/>
    <w:rsid w:val="003C7395"/>
    <w:rsid w:val="003C7527"/>
    <w:rsid w:val="003C7E8E"/>
    <w:rsid w:val="003D0359"/>
    <w:rsid w:val="003D0412"/>
    <w:rsid w:val="003D0540"/>
    <w:rsid w:val="003D0DB3"/>
    <w:rsid w:val="003D0E43"/>
    <w:rsid w:val="003D0E4D"/>
    <w:rsid w:val="003D19E2"/>
    <w:rsid w:val="003D1C7F"/>
    <w:rsid w:val="003D1D37"/>
    <w:rsid w:val="003D2389"/>
    <w:rsid w:val="003D3EBF"/>
    <w:rsid w:val="003D416E"/>
    <w:rsid w:val="003D43D8"/>
    <w:rsid w:val="003D4A20"/>
    <w:rsid w:val="003D4AEA"/>
    <w:rsid w:val="003D4D05"/>
    <w:rsid w:val="003D4D4A"/>
    <w:rsid w:val="003D517D"/>
    <w:rsid w:val="003D54A1"/>
    <w:rsid w:val="003D58DC"/>
    <w:rsid w:val="003D5B77"/>
    <w:rsid w:val="003D5C94"/>
    <w:rsid w:val="003D6514"/>
    <w:rsid w:val="003D6B8C"/>
    <w:rsid w:val="003D701A"/>
    <w:rsid w:val="003D73FC"/>
    <w:rsid w:val="003D7E35"/>
    <w:rsid w:val="003D7F12"/>
    <w:rsid w:val="003D7FA9"/>
    <w:rsid w:val="003E0BC5"/>
    <w:rsid w:val="003E0FB1"/>
    <w:rsid w:val="003E15D3"/>
    <w:rsid w:val="003E1A53"/>
    <w:rsid w:val="003E1AC7"/>
    <w:rsid w:val="003E1D17"/>
    <w:rsid w:val="003E2C4E"/>
    <w:rsid w:val="003E31B2"/>
    <w:rsid w:val="003E3BD6"/>
    <w:rsid w:val="003E42F3"/>
    <w:rsid w:val="003E43A4"/>
    <w:rsid w:val="003E45DE"/>
    <w:rsid w:val="003E465E"/>
    <w:rsid w:val="003E48E7"/>
    <w:rsid w:val="003E4AE7"/>
    <w:rsid w:val="003E4D33"/>
    <w:rsid w:val="003E5A1F"/>
    <w:rsid w:val="003E5B08"/>
    <w:rsid w:val="003E62F9"/>
    <w:rsid w:val="003E6805"/>
    <w:rsid w:val="003E6814"/>
    <w:rsid w:val="003F0129"/>
    <w:rsid w:val="003F02D1"/>
    <w:rsid w:val="003F0CB8"/>
    <w:rsid w:val="003F145C"/>
    <w:rsid w:val="003F1CF9"/>
    <w:rsid w:val="003F2164"/>
    <w:rsid w:val="003F2784"/>
    <w:rsid w:val="003F2A7E"/>
    <w:rsid w:val="003F307F"/>
    <w:rsid w:val="003F31C7"/>
    <w:rsid w:val="003F330F"/>
    <w:rsid w:val="003F3512"/>
    <w:rsid w:val="003F3672"/>
    <w:rsid w:val="003F47D5"/>
    <w:rsid w:val="003F481D"/>
    <w:rsid w:val="003F513F"/>
    <w:rsid w:val="003F5789"/>
    <w:rsid w:val="003F57D1"/>
    <w:rsid w:val="003F6857"/>
    <w:rsid w:val="003F6A0D"/>
    <w:rsid w:val="003F7048"/>
    <w:rsid w:val="003F7860"/>
    <w:rsid w:val="003F7A8C"/>
    <w:rsid w:val="003F7BA6"/>
    <w:rsid w:val="003F7C84"/>
    <w:rsid w:val="003F7D82"/>
    <w:rsid w:val="003F7F4E"/>
    <w:rsid w:val="00401E6A"/>
    <w:rsid w:val="00402416"/>
    <w:rsid w:val="00402EBB"/>
    <w:rsid w:val="00403AC9"/>
    <w:rsid w:val="00403CB4"/>
    <w:rsid w:val="00403E12"/>
    <w:rsid w:val="00405516"/>
    <w:rsid w:val="00405BA0"/>
    <w:rsid w:val="00405F3D"/>
    <w:rsid w:val="0040636D"/>
    <w:rsid w:val="004073E1"/>
    <w:rsid w:val="00407B55"/>
    <w:rsid w:val="00407D5B"/>
    <w:rsid w:val="00410527"/>
    <w:rsid w:val="00411385"/>
    <w:rsid w:val="00411574"/>
    <w:rsid w:val="00411ACF"/>
    <w:rsid w:val="00411B81"/>
    <w:rsid w:val="00411E61"/>
    <w:rsid w:val="00412C1A"/>
    <w:rsid w:val="004136F9"/>
    <w:rsid w:val="00413CE0"/>
    <w:rsid w:val="00413EF1"/>
    <w:rsid w:val="004140A3"/>
    <w:rsid w:val="00414BA5"/>
    <w:rsid w:val="00415190"/>
    <w:rsid w:val="004152D2"/>
    <w:rsid w:val="004153C1"/>
    <w:rsid w:val="004153C7"/>
    <w:rsid w:val="004158D2"/>
    <w:rsid w:val="00415FE6"/>
    <w:rsid w:val="004160D1"/>
    <w:rsid w:val="00417111"/>
    <w:rsid w:val="00420714"/>
    <w:rsid w:val="0042079E"/>
    <w:rsid w:val="0042086F"/>
    <w:rsid w:val="00421193"/>
    <w:rsid w:val="0042122B"/>
    <w:rsid w:val="0042249B"/>
    <w:rsid w:val="004228CC"/>
    <w:rsid w:val="00423703"/>
    <w:rsid w:val="0042376B"/>
    <w:rsid w:val="00424FF7"/>
    <w:rsid w:val="0042540B"/>
    <w:rsid w:val="00425937"/>
    <w:rsid w:val="00425DDB"/>
    <w:rsid w:val="0042631A"/>
    <w:rsid w:val="00426663"/>
    <w:rsid w:val="004267C1"/>
    <w:rsid w:val="00426953"/>
    <w:rsid w:val="004276B3"/>
    <w:rsid w:val="00427C26"/>
    <w:rsid w:val="00430000"/>
    <w:rsid w:val="00430680"/>
    <w:rsid w:val="00430753"/>
    <w:rsid w:val="00430CB4"/>
    <w:rsid w:val="004318CD"/>
    <w:rsid w:val="00431FC7"/>
    <w:rsid w:val="00431FE3"/>
    <w:rsid w:val="00432482"/>
    <w:rsid w:val="00433EF1"/>
    <w:rsid w:val="0043406E"/>
    <w:rsid w:val="0043479C"/>
    <w:rsid w:val="00434965"/>
    <w:rsid w:val="00434A1A"/>
    <w:rsid w:val="004355C5"/>
    <w:rsid w:val="00436949"/>
    <w:rsid w:val="00436961"/>
    <w:rsid w:val="0043698A"/>
    <w:rsid w:val="004375EB"/>
    <w:rsid w:val="00440954"/>
    <w:rsid w:val="0044095B"/>
    <w:rsid w:val="00440B9B"/>
    <w:rsid w:val="00440D5C"/>
    <w:rsid w:val="00440FBD"/>
    <w:rsid w:val="0044109A"/>
    <w:rsid w:val="0044129F"/>
    <w:rsid w:val="004429A2"/>
    <w:rsid w:val="0044340F"/>
    <w:rsid w:val="00443579"/>
    <w:rsid w:val="00443A53"/>
    <w:rsid w:val="00443ADC"/>
    <w:rsid w:val="00443BC7"/>
    <w:rsid w:val="00443C7F"/>
    <w:rsid w:val="00443ED7"/>
    <w:rsid w:val="00444071"/>
    <w:rsid w:val="0044538A"/>
    <w:rsid w:val="004453EC"/>
    <w:rsid w:val="00445757"/>
    <w:rsid w:val="004458B9"/>
    <w:rsid w:val="00445C24"/>
    <w:rsid w:val="00446099"/>
    <w:rsid w:val="00446507"/>
    <w:rsid w:val="00446541"/>
    <w:rsid w:val="00446B46"/>
    <w:rsid w:val="00446C54"/>
    <w:rsid w:val="0044747A"/>
    <w:rsid w:val="00447CE2"/>
    <w:rsid w:val="004504E3"/>
    <w:rsid w:val="0045056B"/>
    <w:rsid w:val="004506C1"/>
    <w:rsid w:val="0045080D"/>
    <w:rsid w:val="00451491"/>
    <w:rsid w:val="00451FC3"/>
    <w:rsid w:val="0045223E"/>
    <w:rsid w:val="0045281E"/>
    <w:rsid w:val="00452E1F"/>
    <w:rsid w:val="00452EBD"/>
    <w:rsid w:val="00454A63"/>
    <w:rsid w:val="00454B53"/>
    <w:rsid w:val="00454EAA"/>
    <w:rsid w:val="00455410"/>
    <w:rsid w:val="00455FDF"/>
    <w:rsid w:val="0045600F"/>
    <w:rsid w:val="004564A2"/>
    <w:rsid w:val="004570B0"/>
    <w:rsid w:val="00457B11"/>
    <w:rsid w:val="00457E42"/>
    <w:rsid w:val="00460109"/>
    <w:rsid w:val="0046025E"/>
    <w:rsid w:val="00460A80"/>
    <w:rsid w:val="00460F0A"/>
    <w:rsid w:val="00461237"/>
    <w:rsid w:val="00461511"/>
    <w:rsid w:val="00461C87"/>
    <w:rsid w:val="00461F04"/>
    <w:rsid w:val="00462FCA"/>
    <w:rsid w:val="00463140"/>
    <w:rsid w:val="00463BF1"/>
    <w:rsid w:val="00463CDC"/>
    <w:rsid w:val="00464A90"/>
    <w:rsid w:val="00465BDF"/>
    <w:rsid w:val="00465DC1"/>
    <w:rsid w:val="00465EEB"/>
    <w:rsid w:val="0046675A"/>
    <w:rsid w:val="00466786"/>
    <w:rsid w:val="00466D99"/>
    <w:rsid w:val="004672C8"/>
    <w:rsid w:val="004674FF"/>
    <w:rsid w:val="00467797"/>
    <w:rsid w:val="00467D4B"/>
    <w:rsid w:val="00467DB3"/>
    <w:rsid w:val="00467F87"/>
    <w:rsid w:val="00470C30"/>
    <w:rsid w:val="00470D10"/>
    <w:rsid w:val="00472ABC"/>
    <w:rsid w:val="00472B20"/>
    <w:rsid w:val="00472F8C"/>
    <w:rsid w:val="00473233"/>
    <w:rsid w:val="004732C2"/>
    <w:rsid w:val="0047346E"/>
    <w:rsid w:val="00473909"/>
    <w:rsid w:val="00473D82"/>
    <w:rsid w:val="00473F03"/>
    <w:rsid w:val="00474F86"/>
    <w:rsid w:val="004751F1"/>
    <w:rsid w:val="0047561B"/>
    <w:rsid w:val="00475647"/>
    <w:rsid w:val="0047586E"/>
    <w:rsid w:val="00475EEA"/>
    <w:rsid w:val="004764F0"/>
    <w:rsid w:val="004771D5"/>
    <w:rsid w:val="00477A0E"/>
    <w:rsid w:val="00477B8B"/>
    <w:rsid w:val="004807FE"/>
    <w:rsid w:val="004815E2"/>
    <w:rsid w:val="00481BF4"/>
    <w:rsid w:val="00482D02"/>
    <w:rsid w:val="0048366D"/>
    <w:rsid w:val="00483C79"/>
    <w:rsid w:val="00484672"/>
    <w:rsid w:val="00484789"/>
    <w:rsid w:val="004847C8"/>
    <w:rsid w:val="0048489E"/>
    <w:rsid w:val="00484AA1"/>
    <w:rsid w:val="004859EB"/>
    <w:rsid w:val="00485E0A"/>
    <w:rsid w:val="00486274"/>
    <w:rsid w:val="00486472"/>
    <w:rsid w:val="00486E6D"/>
    <w:rsid w:val="00490928"/>
    <w:rsid w:val="00490C15"/>
    <w:rsid w:val="004910BD"/>
    <w:rsid w:val="00491960"/>
    <w:rsid w:val="004921C0"/>
    <w:rsid w:val="00492A80"/>
    <w:rsid w:val="004932DB"/>
    <w:rsid w:val="004936F6"/>
    <w:rsid w:val="00494963"/>
    <w:rsid w:val="00494E5F"/>
    <w:rsid w:val="00495AC7"/>
    <w:rsid w:val="00495BAF"/>
    <w:rsid w:val="00495DF6"/>
    <w:rsid w:val="00496978"/>
    <w:rsid w:val="00496A5F"/>
    <w:rsid w:val="00496B24"/>
    <w:rsid w:val="004972F1"/>
    <w:rsid w:val="0049774B"/>
    <w:rsid w:val="004978A1"/>
    <w:rsid w:val="004A047A"/>
    <w:rsid w:val="004A07B3"/>
    <w:rsid w:val="004A09F9"/>
    <w:rsid w:val="004A0D19"/>
    <w:rsid w:val="004A153C"/>
    <w:rsid w:val="004A1AAE"/>
    <w:rsid w:val="004A1C6F"/>
    <w:rsid w:val="004A2284"/>
    <w:rsid w:val="004A232D"/>
    <w:rsid w:val="004A2501"/>
    <w:rsid w:val="004A2B64"/>
    <w:rsid w:val="004A2E02"/>
    <w:rsid w:val="004A330A"/>
    <w:rsid w:val="004A33E5"/>
    <w:rsid w:val="004A37D7"/>
    <w:rsid w:val="004A40D4"/>
    <w:rsid w:val="004A422C"/>
    <w:rsid w:val="004A4AA1"/>
    <w:rsid w:val="004A4FFB"/>
    <w:rsid w:val="004A5068"/>
    <w:rsid w:val="004A5264"/>
    <w:rsid w:val="004A67F5"/>
    <w:rsid w:val="004A690C"/>
    <w:rsid w:val="004B02A2"/>
    <w:rsid w:val="004B0387"/>
    <w:rsid w:val="004B087D"/>
    <w:rsid w:val="004B0A77"/>
    <w:rsid w:val="004B0E77"/>
    <w:rsid w:val="004B1209"/>
    <w:rsid w:val="004B1ED5"/>
    <w:rsid w:val="004B23E3"/>
    <w:rsid w:val="004B25AE"/>
    <w:rsid w:val="004B26D4"/>
    <w:rsid w:val="004B29A7"/>
    <w:rsid w:val="004B3E35"/>
    <w:rsid w:val="004B4339"/>
    <w:rsid w:val="004B4660"/>
    <w:rsid w:val="004B4684"/>
    <w:rsid w:val="004B4E68"/>
    <w:rsid w:val="004B4EC1"/>
    <w:rsid w:val="004B54B4"/>
    <w:rsid w:val="004B5BF5"/>
    <w:rsid w:val="004B7273"/>
    <w:rsid w:val="004B746A"/>
    <w:rsid w:val="004B79B2"/>
    <w:rsid w:val="004C0091"/>
    <w:rsid w:val="004C0252"/>
    <w:rsid w:val="004C0436"/>
    <w:rsid w:val="004C2031"/>
    <w:rsid w:val="004C2A80"/>
    <w:rsid w:val="004C3427"/>
    <w:rsid w:val="004C3E40"/>
    <w:rsid w:val="004C4B6E"/>
    <w:rsid w:val="004C5421"/>
    <w:rsid w:val="004C5522"/>
    <w:rsid w:val="004C56C5"/>
    <w:rsid w:val="004C59F6"/>
    <w:rsid w:val="004C5BA9"/>
    <w:rsid w:val="004C5E79"/>
    <w:rsid w:val="004C5F1C"/>
    <w:rsid w:val="004C649E"/>
    <w:rsid w:val="004C6BD9"/>
    <w:rsid w:val="004C73F7"/>
    <w:rsid w:val="004C7AEC"/>
    <w:rsid w:val="004C7CA2"/>
    <w:rsid w:val="004D036E"/>
    <w:rsid w:val="004D05DB"/>
    <w:rsid w:val="004D09AF"/>
    <w:rsid w:val="004D0C1D"/>
    <w:rsid w:val="004D130C"/>
    <w:rsid w:val="004D16DA"/>
    <w:rsid w:val="004D319D"/>
    <w:rsid w:val="004D32D1"/>
    <w:rsid w:val="004D361F"/>
    <w:rsid w:val="004D3851"/>
    <w:rsid w:val="004D3C34"/>
    <w:rsid w:val="004D4253"/>
    <w:rsid w:val="004D4F33"/>
    <w:rsid w:val="004D52FC"/>
    <w:rsid w:val="004D5EB1"/>
    <w:rsid w:val="004D648A"/>
    <w:rsid w:val="004D6C16"/>
    <w:rsid w:val="004D6ED1"/>
    <w:rsid w:val="004D7739"/>
    <w:rsid w:val="004D78CA"/>
    <w:rsid w:val="004E00F0"/>
    <w:rsid w:val="004E04A0"/>
    <w:rsid w:val="004E0FF4"/>
    <w:rsid w:val="004E1D67"/>
    <w:rsid w:val="004E2877"/>
    <w:rsid w:val="004E340F"/>
    <w:rsid w:val="004E368B"/>
    <w:rsid w:val="004E3E5C"/>
    <w:rsid w:val="004E3F53"/>
    <w:rsid w:val="004E4679"/>
    <w:rsid w:val="004E497A"/>
    <w:rsid w:val="004E4BB4"/>
    <w:rsid w:val="004E4FE2"/>
    <w:rsid w:val="004E58BE"/>
    <w:rsid w:val="004E5A8F"/>
    <w:rsid w:val="004E5B68"/>
    <w:rsid w:val="004E6200"/>
    <w:rsid w:val="004E676F"/>
    <w:rsid w:val="004E6D03"/>
    <w:rsid w:val="004E6F13"/>
    <w:rsid w:val="004E6FB9"/>
    <w:rsid w:val="004E78F3"/>
    <w:rsid w:val="004E7B85"/>
    <w:rsid w:val="004E7F5A"/>
    <w:rsid w:val="004F0078"/>
    <w:rsid w:val="004F0EBC"/>
    <w:rsid w:val="004F129D"/>
    <w:rsid w:val="004F1C02"/>
    <w:rsid w:val="004F285C"/>
    <w:rsid w:val="004F2B50"/>
    <w:rsid w:val="004F2BC9"/>
    <w:rsid w:val="004F2E4F"/>
    <w:rsid w:val="004F328B"/>
    <w:rsid w:val="004F33E6"/>
    <w:rsid w:val="004F3A41"/>
    <w:rsid w:val="004F3ED7"/>
    <w:rsid w:val="004F48A9"/>
    <w:rsid w:val="004F5544"/>
    <w:rsid w:val="004F5E57"/>
    <w:rsid w:val="004F7BA1"/>
    <w:rsid w:val="0050033B"/>
    <w:rsid w:val="005009AB"/>
    <w:rsid w:val="00500D38"/>
    <w:rsid w:val="00501395"/>
    <w:rsid w:val="00501539"/>
    <w:rsid w:val="00502555"/>
    <w:rsid w:val="00502B05"/>
    <w:rsid w:val="005031A3"/>
    <w:rsid w:val="0050451D"/>
    <w:rsid w:val="00504AD0"/>
    <w:rsid w:val="00504FDB"/>
    <w:rsid w:val="0050526F"/>
    <w:rsid w:val="00505731"/>
    <w:rsid w:val="00505890"/>
    <w:rsid w:val="00506776"/>
    <w:rsid w:val="00506830"/>
    <w:rsid w:val="00506911"/>
    <w:rsid w:val="00506BF4"/>
    <w:rsid w:val="00507248"/>
    <w:rsid w:val="00507A7C"/>
    <w:rsid w:val="005107FB"/>
    <w:rsid w:val="005109D7"/>
    <w:rsid w:val="005110E5"/>
    <w:rsid w:val="00511D40"/>
    <w:rsid w:val="00512A39"/>
    <w:rsid w:val="005130DC"/>
    <w:rsid w:val="005143E8"/>
    <w:rsid w:val="00514440"/>
    <w:rsid w:val="00515FC8"/>
    <w:rsid w:val="00516042"/>
    <w:rsid w:val="005161B2"/>
    <w:rsid w:val="0051684C"/>
    <w:rsid w:val="0051709C"/>
    <w:rsid w:val="00517761"/>
    <w:rsid w:val="005177F2"/>
    <w:rsid w:val="00517D56"/>
    <w:rsid w:val="00517E3B"/>
    <w:rsid w:val="00520187"/>
    <w:rsid w:val="0052084A"/>
    <w:rsid w:val="00521EF2"/>
    <w:rsid w:val="005224C2"/>
    <w:rsid w:val="00522F63"/>
    <w:rsid w:val="00523292"/>
    <w:rsid w:val="00523E47"/>
    <w:rsid w:val="00524393"/>
    <w:rsid w:val="005252C1"/>
    <w:rsid w:val="005254E2"/>
    <w:rsid w:val="005254EB"/>
    <w:rsid w:val="00525D57"/>
    <w:rsid w:val="005269AF"/>
    <w:rsid w:val="00527880"/>
    <w:rsid w:val="00527DC3"/>
    <w:rsid w:val="0053029E"/>
    <w:rsid w:val="00530CA9"/>
    <w:rsid w:val="00531CB3"/>
    <w:rsid w:val="00531D50"/>
    <w:rsid w:val="005321CC"/>
    <w:rsid w:val="005327AF"/>
    <w:rsid w:val="0053291D"/>
    <w:rsid w:val="00532DFC"/>
    <w:rsid w:val="0053317B"/>
    <w:rsid w:val="005338D3"/>
    <w:rsid w:val="00533F63"/>
    <w:rsid w:val="005347E4"/>
    <w:rsid w:val="00534807"/>
    <w:rsid w:val="00534BF2"/>
    <w:rsid w:val="00535755"/>
    <w:rsid w:val="00535D01"/>
    <w:rsid w:val="00535E05"/>
    <w:rsid w:val="00535E11"/>
    <w:rsid w:val="00535FF9"/>
    <w:rsid w:val="005365F6"/>
    <w:rsid w:val="00536AE8"/>
    <w:rsid w:val="00537022"/>
    <w:rsid w:val="0053725A"/>
    <w:rsid w:val="0053742B"/>
    <w:rsid w:val="00537760"/>
    <w:rsid w:val="005377B5"/>
    <w:rsid w:val="0053799D"/>
    <w:rsid w:val="00537B2D"/>
    <w:rsid w:val="00540FA5"/>
    <w:rsid w:val="0054194E"/>
    <w:rsid w:val="00541FF3"/>
    <w:rsid w:val="00542024"/>
    <w:rsid w:val="0054253F"/>
    <w:rsid w:val="00542767"/>
    <w:rsid w:val="00542A65"/>
    <w:rsid w:val="00543339"/>
    <w:rsid w:val="0054335F"/>
    <w:rsid w:val="005437BF"/>
    <w:rsid w:val="00543D5F"/>
    <w:rsid w:val="0054577F"/>
    <w:rsid w:val="0054578D"/>
    <w:rsid w:val="00546B0E"/>
    <w:rsid w:val="00546F81"/>
    <w:rsid w:val="00547358"/>
    <w:rsid w:val="00547555"/>
    <w:rsid w:val="00547778"/>
    <w:rsid w:val="005477BC"/>
    <w:rsid w:val="00547F20"/>
    <w:rsid w:val="005500F5"/>
    <w:rsid w:val="0055038F"/>
    <w:rsid w:val="00550B1D"/>
    <w:rsid w:val="0055172A"/>
    <w:rsid w:val="005518E4"/>
    <w:rsid w:val="005525E8"/>
    <w:rsid w:val="00552E3C"/>
    <w:rsid w:val="005533DA"/>
    <w:rsid w:val="00553766"/>
    <w:rsid w:val="005539BF"/>
    <w:rsid w:val="00553ECA"/>
    <w:rsid w:val="005541C7"/>
    <w:rsid w:val="005543EF"/>
    <w:rsid w:val="005545A9"/>
    <w:rsid w:val="00555326"/>
    <w:rsid w:val="00555393"/>
    <w:rsid w:val="00555A33"/>
    <w:rsid w:val="00555AC1"/>
    <w:rsid w:val="00555E13"/>
    <w:rsid w:val="00556B2D"/>
    <w:rsid w:val="00556C05"/>
    <w:rsid w:val="00556DC1"/>
    <w:rsid w:val="0055715B"/>
    <w:rsid w:val="0055719C"/>
    <w:rsid w:val="005578A7"/>
    <w:rsid w:val="00560479"/>
    <w:rsid w:val="005608D7"/>
    <w:rsid w:val="005613BC"/>
    <w:rsid w:val="0056193B"/>
    <w:rsid w:val="00562031"/>
    <w:rsid w:val="005625D2"/>
    <w:rsid w:val="00563107"/>
    <w:rsid w:val="0056340D"/>
    <w:rsid w:val="0056344B"/>
    <w:rsid w:val="005642A1"/>
    <w:rsid w:val="005643FA"/>
    <w:rsid w:val="005655C4"/>
    <w:rsid w:val="00565615"/>
    <w:rsid w:val="00565B95"/>
    <w:rsid w:val="005667B8"/>
    <w:rsid w:val="00566C5B"/>
    <w:rsid w:val="00566F83"/>
    <w:rsid w:val="00567214"/>
    <w:rsid w:val="0056766B"/>
    <w:rsid w:val="0057005D"/>
    <w:rsid w:val="0057049C"/>
    <w:rsid w:val="005717F4"/>
    <w:rsid w:val="00571907"/>
    <w:rsid w:val="00571D04"/>
    <w:rsid w:val="00572C1B"/>
    <w:rsid w:val="00572DB8"/>
    <w:rsid w:val="005730EB"/>
    <w:rsid w:val="00573554"/>
    <w:rsid w:val="00574644"/>
    <w:rsid w:val="00574F89"/>
    <w:rsid w:val="00574FFA"/>
    <w:rsid w:val="00575616"/>
    <w:rsid w:val="00575984"/>
    <w:rsid w:val="00576A62"/>
    <w:rsid w:val="005770A1"/>
    <w:rsid w:val="0057717C"/>
    <w:rsid w:val="00577345"/>
    <w:rsid w:val="00577E2A"/>
    <w:rsid w:val="0058043D"/>
    <w:rsid w:val="005806C9"/>
    <w:rsid w:val="00582616"/>
    <w:rsid w:val="00582697"/>
    <w:rsid w:val="00582E1E"/>
    <w:rsid w:val="00582EA5"/>
    <w:rsid w:val="005838D2"/>
    <w:rsid w:val="0058455E"/>
    <w:rsid w:val="00584699"/>
    <w:rsid w:val="00584EAC"/>
    <w:rsid w:val="00585159"/>
    <w:rsid w:val="00585423"/>
    <w:rsid w:val="005855A3"/>
    <w:rsid w:val="00585A68"/>
    <w:rsid w:val="00586A99"/>
    <w:rsid w:val="00586CD9"/>
    <w:rsid w:val="00586E6D"/>
    <w:rsid w:val="00587576"/>
    <w:rsid w:val="00587603"/>
    <w:rsid w:val="0058767C"/>
    <w:rsid w:val="00587792"/>
    <w:rsid w:val="0059117F"/>
    <w:rsid w:val="00591210"/>
    <w:rsid w:val="00591700"/>
    <w:rsid w:val="00591A90"/>
    <w:rsid w:val="00591EF4"/>
    <w:rsid w:val="005920DF"/>
    <w:rsid w:val="00592A7A"/>
    <w:rsid w:val="00592EA4"/>
    <w:rsid w:val="0059322D"/>
    <w:rsid w:val="0059362F"/>
    <w:rsid w:val="00594783"/>
    <w:rsid w:val="00594B49"/>
    <w:rsid w:val="00594CD9"/>
    <w:rsid w:val="00594EEE"/>
    <w:rsid w:val="00595171"/>
    <w:rsid w:val="00595515"/>
    <w:rsid w:val="00595738"/>
    <w:rsid w:val="00595C2A"/>
    <w:rsid w:val="00596064"/>
    <w:rsid w:val="00597221"/>
    <w:rsid w:val="005974B9"/>
    <w:rsid w:val="00597870"/>
    <w:rsid w:val="00597B25"/>
    <w:rsid w:val="00597F58"/>
    <w:rsid w:val="005A0051"/>
    <w:rsid w:val="005A0125"/>
    <w:rsid w:val="005A0CF5"/>
    <w:rsid w:val="005A133B"/>
    <w:rsid w:val="005A1393"/>
    <w:rsid w:val="005A15F4"/>
    <w:rsid w:val="005A1BC6"/>
    <w:rsid w:val="005A25FB"/>
    <w:rsid w:val="005A3196"/>
    <w:rsid w:val="005A4478"/>
    <w:rsid w:val="005A4570"/>
    <w:rsid w:val="005A4A77"/>
    <w:rsid w:val="005A4E31"/>
    <w:rsid w:val="005A4F9D"/>
    <w:rsid w:val="005A5CB7"/>
    <w:rsid w:val="005A6AE8"/>
    <w:rsid w:val="005A6C4F"/>
    <w:rsid w:val="005A6E9E"/>
    <w:rsid w:val="005A6FD9"/>
    <w:rsid w:val="005A7C28"/>
    <w:rsid w:val="005A7F9B"/>
    <w:rsid w:val="005B0BAD"/>
    <w:rsid w:val="005B101A"/>
    <w:rsid w:val="005B1FAC"/>
    <w:rsid w:val="005B2452"/>
    <w:rsid w:val="005B27E3"/>
    <w:rsid w:val="005B29E8"/>
    <w:rsid w:val="005B2BAC"/>
    <w:rsid w:val="005B41D1"/>
    <w:rsid w:val="005B44C3"/>
    <w:rsid w:val="005B4C27"/>
    <w:rsid w:val="005B524D"/>
    <w:rsid w:val="005B5577"/>
    <w:rsid w:val="005B5660"/>
    <w:rsid w:val="005B59A7"/>
    <w:rsid w:val="005B59D8"/>
    <w:rsid w:val="005B5ADD"/>
    <w:rsid w:val="005B5BD2"/>
    <w:rsid w:val="005B61BE"/>
    <w:rsid w:val="005B6730"/>
    <w:rsid w:val="005B6747"/>
    <w:rsid w:val="005B7336"/>
    <w:rsid w:val="005B764D"/>
    <w:rsid w:val="005C0160"/>
    <w:rsid w:val="005C02F5"/>
    <w:rsid w:val="005C0B45"/>
    <w:rsid w:val="005C12B9"/>
    <w:rsid w:val="005C1517"/>
    <w:rsid w:val="005C171C"/>
    <w:rsid w:val="005C1A22"/>
    <w:rsid w:val="005C2AC1"/>
    <w:rsid w:val="005C2F26"/>
    <w:rsid w:val="005C3782"/>
    <w:rsid w:val="005C3AE2"/>
    <w:rsid w:val="005C3B37"/>
    <w:rsid w:val="005C429E"/>
    <w:rsid w:val="005C438E"/>
    <w:rsid w:val="005C4B2A"/>
    <w:rsid w:val="005C5DE1"/>
    <w:rsid w:val="005C5EAA"/>
    <w:rsid w:val="005C6BF3"/>
    <w:rsid w:val="005C6DFD"/>
    <w:rsid w:val="005C76E3"/>
    <w:rsid w:val="005C7F2F"/>
    <w:rsid w:val="005D043C"/>
    <w:rsid w:val="005D0956"/>
    <w:rsid w:val="005D09CA"/>
    <w:rsid w:val="005D0F90"/>
    <w:rsid w:val="005D1690"/>
    <w:rsid w:val="005D1BE0"/>
    <w:rsid w:val="005D2260"/>
    <w:rsid w:val="005D277B"/>
    <w:rsid w:val="005D2850"/>
    <w:rsid w:val="005D29DA"/>
    <w:rsid w:val="005D2A89"/>
    <w:rsid w:val="005D2B49"/>
    <w:rsid w:val="005D2F9E"/>
    <w:rsid w:val="005D30F7"/>
    <w:rsid w:val="005D3E79"/>
    <w:rsid w:val="005D40F9"/>
    <w:rsid w:val="005D4576"/>
    <w:rsid w:val="005D468D"/>
    <w:rsid w:val="005D5AF9"/>
    <w:rsid w:val="005D5CC2"/>
    <w:rsid w:val="005D5FA2"/>
    <w:rsid w:val="005D63B0"/>
    <w:rsid w:val="005D68F9"/>
    <w:rsid w:val="005D75E7"/>
    <w:rsid w:val="005D76DB"/>
    <w:rsid w:val="005D781C"/>
    <w:rsid w:val="005D7E2B"/>
    <w:rsid w:val="005E0014"/>
    <w:rsid w:val="005E0BEE"/>
    <w:rsid w:val="005E1130"/>
    <w:rsid w:val="005E1694"/>
    <w:rsid w:val="005E1C65"/>
    <w:rsid w:val="005E218E"/>
    <w:rsid w:val="005E29B5"/>
    <w:rsid w:val="005E2C4B"/>
    <w:rsid w:val="005E3195"/>
    <w:rsid w:val="005E3B82"/>
    <w:rsid w:val="005E4781"/>
    <w:rsid w:val="005E4828"/>
    <w:rsid w:val="005E4C13"/>
    <w:rsid w:val="005E4ECD"/>
    <w:rsid w:val="005E52FE"/>
    <w:rsid w:val="005E579C"/>
    <w:rsid w:val="005E5B4B"/>
    <w:rsid w:val="005E60B6"/>
    <w:rsid w:val="005E6362"/>
    <w:rsid w:val="005E68CB"/>
    <w:rsid w:val="005E6924"/>
    <w:rsid w:val="005E6C6B"/>
    <w:rsid w:val="005E6D37"/>
    <w:rsid w:val="005E6D77"/>
    <w:rsid w:val="005E6E67"/>
    <w:rsid w:val="005E75E4"/>
    <w:rsid w:val="005F00E4"/>
    <w:rsid w:val="005F01A2"/>
    <w:rsid w:val="005F07C3"/>
    <w:rsid w:val="005F12D2"/>
    <w:rsid w:val="005F1679"/>
    <w:rsid w:val="005F1AAF"/>
    <w:rsid w:val="005F1D84"/>
    <w:rsid w:val="005F2779"/>
    <w:rsid w:val="005F32B5"/>
    <w:rsid w:val="005F3917"/>
    <w:rsid w:val="005F3ACA"/>
    <w:rsid w:val="005F4B2C"/>
    <w:rsid w:val="005F4B8B"/>
    <w:rsid w:val="005F589F"/>
    <w:rsid w:val="005F5E5E"/>
    <w:rsid w:val="005F64AC"/>
    <w:rsid w:val="005F66C7"/>
    <w:rsid w:val="005F68C3"/>
    <w:rsid w:val="005F6B31"/>
    <w:rsid w:val="005F6F79"/>
    <w:rsid w:val="005F7135"/>
    <w:rsid w:val="005F783E"/>
    <w:rsid w:val="005F7D2A"/>
    <w:rsid w:val="005F7D6C"/>
    <w:rsid w:val="005F7D7E"/>
    <w:rsid w:val="00600553"/>
    <w:rsid w:val="00601384"/>
    <w:rsid w:val="006014DE"/>
    <w:rsid w:val="0060156E"/>
    <w:rsid w:val="006016A4"/>
    <w:rsid w:val="0060229B"/>
    <w:rsid w:val="00602455"/>
    <w:rsid w:val="00602DB9"/>
    <w:rsid w:val="0060347B"/>
    <w:rsid w:val="00603CDA"/>
    <w:rsid w:val="00604439"/>
    <w:rsid w:val="00605607"/>
    <w:rsid w:val="00605911"/>
    <w:rsid w:val="00607B60"/>
    <w:rsid w:val="00607D6C"/>
    <w:rsid w:val="00607DE9"/>
    <w:rsid w:val="00611275"/>
    <w:rsid w:val="00611554"/>
    <w:rsid w:val="00611866"/>
    <w:rsid w:val="00611A27"/>
    <w:rsid w:val="00611C9E"/>
    <w:rsid w:val="00613AA0"/>
    <w:rsid w:val="00613C45"/>
    <w:rsid w:val="00614D2C"/>
    <w:rsid w:val="0061518C"/>
    <w:rsid w:val="0061521A"/>
    <w:rsid w:val="0061531F"/>
    <w:rsid w:val="006156EC"/>
    <w:rsid w:val="00615BA2"/>
    <w:rsid w:val="006169DF"/>
    <w:rsid w:val="00616C6E"/>
    <w:rsid w:val="0062009F"/>
    <w:rsid w:val="00620AC0"/>
    <w:rsid w:val="00621294"/>
    <w:rsid w:val="00621591"/>
    <w:rsid w:val="00621659"/>
    <w:rsid w:val="00621722"/>
    <w:rsid w:val="00621E47"/>
    <w:rsid w:val="006221F2"/>
    <w:rsid w:val="00622820"/>
    <w:rsid w:val="00622B96"/>
    <w:rsid w:val="00622F6F"/>
    <w:rsid w:val="00622FDE"/>
    <w:rsid w:val="00623208"/>
    <w:rsid w:val="00623D95"/>
    <w:rsid w:val="00623E5C"/>
    <w:rsid w:val="006244FD"/>
    <w:rsid w:val="006252C4"/>
    <w:rsid w:val="00625E72"/>
    <w:rsid w:val="0062652E"/>
    <w:rsid w:val="00626730"/>
    <w:rsid w:val="006273C4"/>
    <w:rsid w:val="006277E2"/>
    <w:rsid w:val="006306B6"/>
    <w:rsid w:val="0063119F"/>
    <w:rsid w:val="0063120B"/>
    <w:rsid w:val="006314D5"/>
    <w:rsid w:val="0063165F"/>
    <w:rsid w:val="0063196E"/>
    <w:rsid w:val="006325CC"/>
    <w:rsid w:val="00632E2C"/>
    <w:rsid w:val="00633841"/>
    <w:rsid w:val="00633F6B"/>
    <w:rsid w:val="00633F9B"/>
    <w:rsid w:val="00634031"/>
    <w:rsid w:val="00634065"/>
    <w:rsid w:val="0063419D"/>
    <w:rsid w:val="006346C1"/>
    <w:rsid w:val="006349C2"/>
    <w:rsid w:val="00634D8D"/>
    <w:rsid w:val="00635DED"/>
    <w:rsid w:val="00636065"/>
    <w:rsid w:val="006366B3"/>
    <w:rsid w:val="0063689C"/>
    <w:rsid w:val="00636C3B"/>
    <w:rsid w:val="0063715D"/>
    <w:rsid w:val="006371B0"/>
    <w:rsid w:val="00637274"/>
    <w:rsid w:val="00637A82"/>
    <w:rsid w:val="00640017"/>
    <w:rsid w:val="00640253"/>
    <w:rsid w:val="0064043A"/>
    <w:rsid w:val="00640A4E"/>
    <w:rsid w:val="0064113F"/>
    <w:rsid w:val="006426F9"/>
    <w:rsid w:val="00642EDC"/>
    <w:rsid w:val="0064319F"/>
    <w:rsid w:val="00643758"/>
    <w:rsid w:val="00643DEF"/>
    <w:rsid w:val="0064407C"/>
    <w:rsid w:val="00645040"/>
    <w:rsid w:val="006456CF"/>
    <w:rsid w:val="00646CC4"/>
    <w:rsid w:val="00646F42"/>
    <w:rsid w:val="0064746A"/>
    <w:rsid w:val="00647FD4"/>
    <w:rsid w:val="0065007B"/>
    <w:rsid w:val="006502A6"/>
    <w:rsid w:val="006502E4"/>
    <w:rsid w:val="00650682"/>
    <w:rsid w:val="00650B1B"/>
    <w:rsid w:val="00651310"/>
    <w:rsid w:val="0065243C"/>
    <w:rsid w:val="006527CF"/>
    <w:rsid w:val="00652C0A"/>
    <w:rsid w:val="00652C98"/>
    <w:rsid w:val="00654361"/>
    <w:rsid w:val="00654457"/>
    <w:rsid w:val="00655804"/>
    <w:rsid w:val="00655917"/>
    <w:rsid w:val="006559D1"/>
    <w:rsid w:val="0065725D"/>
    <w:rsid w:val="00657B5F"/>
    <w:rsid w:val="00657D1A"/>
    <w:rsid w:val="00657F3D"/>
    <w:rsid w:val="00660009"/>
    <w:rsid w:val="006601F0"/>
    <w:rsid w:val="00661DA7"/>
    <w:rsid w:val="00662837"/>
    <w:rsid w:val="00662AC4"/>
    <w:rsid w:val="0066479A"/>
    <w:rsid w:val="00664BD0"/>
    <w:rsid w:val="00664E87"/>
    <w:rsid w:val="0066505D"/>
    <w:rsid w:val="006654B7"/>
    <w:rsid w:val="0066569D"/>
    <w:rsid w:val="006656C4"/>
    <w:rsid w:val="00665821"/>
    <w:rsid w:val="006667DC"/>
    <w:rsid w:val="00666A06"/>
    <w:rsid w:val="00666E8B"/>
    <w:rsid w:val="0066781E"/>
    <w:rsid w:val="00667B01"/>
    <w:rsid w:val="00670B2F"/>
    <w:rsid w:val="0067127D"/>
    <w:rsid w:val="00671B52"/>
    <w:rsid w:val="00672081"/>
    <w:rsid w:val="00672435"/>
    <w:rsid w:val="006726D8"/>
    <w:rsid w:val="00672FC8"/>
    <w:rsid w:val="006730BE"/>
    <w:rsid w:val="00673BB1"/>
    <w:rsid w:val="00673D21"/>
    <w:rsid w:val="00674309"/>
    <w:rsid w:val="00674D67"/>
    <w:rsid w:val="00674E65"/>
    <w:rsid w:val="0067592A"/>
    <w:rsid w:val="00676636"/>
    <w:rsid w:val="006769E7"/>
    <w:rsid w:val="00676CDC"/>
    <w:rsid w:val="00676FA1"/>
    <w:rsid w:val="0067713F"/>
    <w:rsid w:val="006771A5"/>
    <w:rsid w:val="006775DC"/>
    <w:rsid w:val="00677760"/>
    <w:rsid w:val="006777A5"/>
    <w:rsid w:val="00677BBE"/>
    <w:rsid w:val="00680F15"/>
    <w:rsid w:val="006817B1"/>
    <w:rsid w:val="00681CA0"/>
    <w:rsid w:val="0068227D"/>
    <w:rsid w:val="00682906"/>
    <w:rsid w:val="0068325C"/>
    <w:rsid w:val="006835D8"/>
    <w:rsid w:val="00683605"/>
    <w:rsid w:val="00683888"/>
    <w:rsid w:val="00683AD1"/>
    <w:rsid w:val="00683DBC"/>
    <w:rsid w:val="006848CC"/>
    <w:rsid w:val="00685846"/>
    <w:rsid w:val="00685DBB"/>
    <w:rsid w:val="006863A6"/>
    <w:rsid w:val="00686485"/>
    <w:rsid w:val="00686D73"/>
    <w:rsid w:val="00687839"/>
    <w:rsid w:val="006878E0"/>
    <w:rsid w:val="00687A58"/>
    <w:rsid w:val="00690AE7"/>
    <w:rsid w:val="00690E4C"/>
    <w:rsid w:val="00690E87"/>
    <w:rsid w:val="00691BD3"/>
    <w:rsid w:val="00692866"/>
    <w:rsid w:val="006932BB"/>
    <w:rsid w:val="00693D06"/>
    <w:rsid w:val="00694275"/>
    <w:rsid w:val="006945D9"/>
    <w:rsid w:val="00694E42"/>
    <w:rsid w:val="00695159"/>
    <w:rsid w:val="0069594B"/>
    <w:rsid w:val="00695B2D"/>
    <w:rsid w:val="00695C99"/>
    <w:rsid w:val="006961C8"/>
    <w:rsid w:val="006967A1"/>
    <w:rsid w:val="00696E50"/>
    <w:rsid w:val="0069720F"/>
    <w:rsid w:val="0069749B"/>
    <w:rsid w:val="00697853"/>
    <w:rsid w:val="006979D4"/>
    <w:rsid w:val="00697C0B"/>
    <w:rsid w:val="00697C66"/>
    <w:rsid w:val="00697CA7"/>
    <w:rsid w:val="00697DC1"/>
    <w:rsid w:val="00697EA9"/>
    <w:rsid w:val="006A0144"/>
    <w:rsid w:val="006A055E"/>
    <w:rsid w:val="006A10B8"/>
    <w:rsid w:val="006A1914"/>
    <w:rsid w:val="006A2354"/>
    <w:rsid w:val="006A2835"/>
    <w:rsid w:val="006A2C06"/>
    <w:rsid w:val="006A2E38"/>
    <w:rsid w:val="006A3761"/>
    <w:rsid w:val="006A388D"/>
    <w:rsid w:val="006A3BE2"/>
    <w:rsid w:val="006A3F00"/>
    <w:rsid w:val="006A4594"/>
    <w:rsid w:val="006A4C65"/>
    <w:rsid w:val="006A524D"/>
    <w:rsid w:val="006A5295"/>
    <w:rsid w:val="006A5477"/>
    <w:rsid w:val="006A56B8"/>
    <w:rsid w:val="006A5D65"/>
    <w:rsid w:val="006A64CC"/>
    <w:rsid w:val="006A68D0"/>
    <w:rsid w:val="006A693D"/>
    <w:rsid w:val="006A699B"/>
    <w:rsid w:val="006A7375"/>
    <w:rsid w:val="006B1304"/>
    <w:rsid w:val="006B156D"/>
    <w:rsid w:val="006B2023"/>
    <w:rsid w:val="006B2ADF"/>
    <w:rsid w:val="006B2F8E"/>
    <w:rsid w:val="006B342A"/>
    <w:rsid w:val="006B3572"/>
    <w:rsid w:val="006B3AB0"/>
    <w:rsid w:val="006B3C83"/>
    <w:rsid w:val="006B3C91"/>
    <w:rsid w:val="006B4169"/>
    <w:rsid w:val="006B42A2"/>
    <w:rsid w:val="006B49B2"/>
    <w:rsid w:val="006B5849"/>
    <w:rsid w:val="006B66AC"/>
    <w:rsid w:val="006B6A99"/>
    <w:rsid w:val="006B78C5"/>
    <w:rsid w:val="006B7B1C"/>
    <w:rsid w:val="006C0267"/>
    <w:rsid w:val="006C0B88"/>
    <w:rsid w:val="006C1A4E"/>
    <w:rsid w:val="006C277F"/>
    <w:rsid w:val="006C2AD9"/>
    <w:rsid w:val="006C2C4F"/>
    <w:rsid w:val="006C3336"/>
    <w:rsid w:val="006C3BC4"/>
    <w:rsid w:val="006C4137"/>
    <w:rsid w:val="006C427E"/>
    <w:rsid w:val="006C4B05"/>
    <w:rsid w:val="006C5637"/>
    <w:rsid w:val="006C5A30"/>
    <w:rsid w:val="006C5C83"/>
    <w:rsid w:val="006C662B"/>
    <w:rsid w:val="006C6B62"/>
    <w:rsid w:val="006C6EEF"/>
    <w:rsid w:val="006C736D"/>
    <w:rsid w:val="006D10C6"/>
    <w:rsid w:val="006D29E6"/>
    <w:rsid w:val="006D38DC"/>
    <w:rsid w:val="006D3A5C"/>
    <w:rsid w:val="006D3EC8"/>
    <w:rsid w:val="006D43E7"/>
    <w:rsid w:val="006D55DD"/>
    <w:rsid w:val="006D5666"/>
    <w:rsid w:val="006D5982"/>
    <w:rsid w:val="006D604B"/>
    <w:rsid w:val="006D64F2"/>
    <w:rsid w:val="006D779B"/>
    <w:rsid w:val="006D78D0"/>
    <w:rsid w:val="006E019B"/>
    <w:rsid w:val="006E0319"/>
    <w:rsid w:val="006E03A7"/>
    <w:rsid w:val="006E0EC6"/>
    <w:rsid w:val="006E1086"/>
    <w:rsid w:val="006E1818"/>
    <w:rsid w:val="006E182D"/>
    <w:rsid w:val="006E185B"/>
    <w:rsid w:val="006E23CC"/>
    <w:rsid w:val="006E27FD"/>
    <w:rsid w:val="006E28BA"/>
    <w:rsid w:val="006E297C"/>
    <w:rsid w:val="006E2A75"/>
    <w:rsid w:val="006E359E"/>
    <w:rsid w:val="006E383D"/>
    <w:rsid w:val="006E3B15"/>
    <w:rsid w:val="006E3BC8"/>
    <w:rsid w:val="006E3CCE"/>
    <w:rsid w:val="006E3D75"/>
    <w:rsid w:val="006E4908"/>
    <w:rsid w:val="006E4FF9"/>
    <w:rsid w:val="006E57D7"/>
    <w:rsid w:val="006E5BE6"/>
    <w:rsid w:val="006E62B3"/>
    <w:rsid w:val="006E6D41"/>
    <w:rsid w:val="006E6DE8"/>
    <w:rsid w:val="006E718E"/>
    <w:rsid w:val="006E7268"/>
    <w:rsid w:val="006E7811"/>
    <w:rsid w:val="006F0D87"/>
    <w:rsid w:val="006F11E8"/>
    <w:rsid w:val="006F136F"/>
    <w:rsid w:val="006F1CB2"/>
    <w:rsid w:val="006F1EDE"/>
    <w:rsid w:val="006F2C9F"/>
    <w:rsid w:val="006F2FFD"/>
    <w:rsid w:val="006F37B8"/>
    <w:rsid w:val="006F3ACD"/>
    <w:rsid w:val="006F3AF7"/>
    <w:rsid w:val="006F3C09"/>
    <w:rsid w:val="006F40FE"/>
    <w:rsid w:val="006F48E3"/>
    <w:rsid w:val="006F498E"/>
    <w:rsid w:val="006F4C15"/>
    <w:rsid w:val="006F4FAF"/>
    <w:rsid w:val="006F5121"/>
    <w:rsid w:val="006F55DD"/>
    <w:rsid w:val="006F581B"/>
    <w:rsid w:val="006F584D"/>
    <w:rsid w:val="006F6151"/>
    <w:rsid w:val="006F75AD"/>
    <w:rsid w:val="007006D7"/>
    <w:rsid w:val="00701F58"/>
    <w:rsid w:val="007020CD"/>
    <w:rsid w:val="007025AF"/>
    <w:rsid w:val="00702DB1"/>
    <w:rsid w:val="007031C8"/>
    <w:rsid w:val="00703624"/>
    <w:rsid w:val="00704C4D"/>
    <w:rsid w:val="00705165"/>
    <w:rsid w:val="007052CC"/>
    <w:rsid w:val="00706029"/>
    <w:rsid w:val="00706C11"/>
    <w:rsid w:val="007070CC"/>
    <w:rsid w:val="00707474"/>
    <w:rsid w:val="007079BD"/>
    <w:rsid w:val="007079CF"/>
    <w:rsid w:val="00711276"/>
    <w:rsid w:val="00711BF3"/>
    <w:rsid w:val="00711C70"/>
    <w:rsid w:val="00711CD4"/>
    <w:rsid w:val="00711D15"/>
    <w:rsid w:val="007125E8"/>
    <w:rsid w:val="00712DC4"/>
    <w:rsid w:val="00713948"/>
    <w:rsid w:val="00713B29"/>
    <w:rsid w:val="00713E10"/>
    <w:rsid w:val="007146EC"/>
    <w:rsid w:val="0071482C"/>
    <w:rsid w:val="00715628"/>
    <w:rsid w:val="007156B8"/>
    <w:rsid w:val="00715827"/>
    <w:rsid w:val="0071592A"/>
    <w:rsid w:val="007167B2"/>
    <w:rsid w:val="00716E00"/>
    <w:rsid w:val="00716EE6"/>
    <w:rsid w:val="00717237"/>
    <w:rsid w:val="00717497"/>
    <w:rsid w:val="00717963"/>
    <w:rsid w:val="00717A14"/>
    <w:rsid w:val="00717C5F"/>
    <w:rsid w:val="00717EAA"/>
    <w:rsid w:val="00717F41"/>
    <w:rsid w:val="007204CD"/>
    <w:rsid w:val="0072056A"/>
    <w:rsid w:val="00721A25"/>
    <w:rsid w:val="0072223A"/>
    <w:rsid w:val="00722778"/>
    <w:rsid w:val="00723A72"/>
    <w:rsid w:val="00723BE8"/>
    <w:rsid w:val="00723D4B"/>
    <w:rsid w:val="007247A7"/>
    <w:rsid w:val="007249E8"/>
    <w:rsid w:val="00725A68"/>
    <w:rsid w:val="00725DDD"/>
    <w:rsid w:val="00726105"/>
    <w:rsid w:val="007263D1"/>
    <w:rsid w:val="00726A4A"/>
    <w:rsid w:val="0072764E"/>
    <w:rsid w:val="0072779A"/>
    <w:rsid w:val="00727AD1"/>
    <w:rsid w:val="007304EE"/>
    <w:rsid w:val="00730B49"/>
    <w:rsid w:val="00730B86"/>
    <w:rsid w:val="00730DA4"/>
    <w:rsid w:val="0073152A"/>
    <w:rsid w:val="00732419"/>
    <w:rsid w:val="00732613"/>
    <w:rsid w:val="00732B33"/>
    <w:rsid w:val="00732E8C"/>
    <w:rsid w:val="0073307B"/>
    <w:rsid w:val="0073309B"/>
    <w:rsid w:val="0073354A"/>
    <w:rsid w:val="00733637"/>
    <w:rsid w:val="007336ED"/>
    <w:rsid w:val="00733D9B"/>
    <w:rsid w:val="00733E4B"/>
    <w:rsid w:val="007344A6"/>
    <w:rsid w:val="0073465F"/>
    <w:rsid w:val="00734756"/>
    <w:rsid w:val="00734BF9"/>
    <w:rsid w:val="0073508D"/>
    <w:rsid w:val="00735431"/>
    <w:rsid w:val="00735928"/>
    <w:rsid w:val="00735C16"/>
    <w:rsid w:val="0073601A"/>
    <w:rsid w:val="007360E8"/>
    <w:rsid w:val="0073619E"/>
    <w:rsid w:val="007362B7"/>
    <w:rsid w:val="00736752"/>
    <w:rsid w:val="0073774D"/>
    <w:rsid w:val="00737914"/>
    <w:rsid w:val="00740256"/>
    <w:rsid w:val="0074025F"/>
    <w:rsid w:val="00741638"/>
    <w:rsid w:val="00741910"/>
    <w:rsid w:val="00742F12"/>
    <w:rsid w:val="007433B2"/>
    <w:rsid w:val="00743F5F"/>
    <w:rsid w:val="0074401B"/>
    <w:rsid w:val="0074450B"/>
    <w:rsid w:val="00744548"/>
    <w:rsid w:val="007445BD"/>
    <w:rsid w:val="00745732"/>
    <w:rsid w:val="00745987"/>
    <w:rsid w:val="00746476"/>
    <w:rsid w:val="007465CD"/>
    <w:rsid w:val="007469F7"/>
    <w:rsid w:val="007479DB"/>
    <w:rsid w:val="00747AEB"/>
    <w:rsid w:val="00750E66"/>
    <w:rsid w:val="007519AC"/>
    <w:rsid w:val="00752661"/>
    <w:rsid w:val="007528AE"/>
    <w:rsid w:val="00752CBE"/>
    <w:rsid w:val="00753404"/>
    <w:rsid w:val="00753664"/>
    <w:rsid w:val="00754895"/>
    <w:rsid w:val="00754A8E"/>
    <w:rsid w:val="00754B6D"/>
    <w:rsid w:val="00755193"/>
    <w:rsid w:val="007553D4"/>
    <w:rsid w:val="0075552D"/>
    <w:rsid w:val="00756332"/>
    <w:rsid w:val="007565CD"/>
    <w:rsid w:val="00756922"/>
    <w:rsid w:val="00756F97"/>
    <w:rsid w:val="00757C15"/>
    <w:rsid w:val="00760C79"/>
    <w:rsid w:val="0076175D"/>
    <w:rsid w:val="0076177E"/>
    <w:rsid w:val="0076236A"/>
    <w:rsid w:val="007635EC"/>
    <w:rsid w:val="007643A5"/>
    <w:rsid w:val="007649E8"/>
    <w:rsid w:val="00765569"/>
    <w:rsid w:val="0076693D"/>
    <w:rsid w:val="00766A1D"/>
    <w:rsid w:val="0076701B"/>
    <w:rsid w:val="00767115"/>
    <w:rsid w:val="00767FE3"/>
    <w:rsid w:val="00770BCD"/>
    <w:rsid w:val="00771B7F"/>
    <w:rsid w:val="0077206C"/>
    <w:rsid w:val="007723C3"/>
    <w:rsid w:val="007728FA"/>
    <w:rsid w:val="00772A8A"/>
    <w:rsid w:val="00772E1E"/>
    <w:rsid w:val="007735FE"/>
    <w:rsid w:val="00773BBA"/>
    <w:rsid w:val="0077427A"/>
    <w:rsid w:val="00774454"/>
    <w:rsid w:val="00775217"/>
    <w:rsid w:val="00775218"/>
    <w:rsid w:val="007758CF"/>
    <w:rsid w:val="00775902"/>
    <w:rsid w:val="007760DA"/>
    <w:rsid w:val="00776465"/>
    <w:rsid w:val="007764C0"/>
    <w:rsid w:val="00776A09"/>
    <w:rsid w:val="007772C1"/>
    <w:rsid w:val="00777B7A"/>
    <w:rsid w:val="00777C4D"/>
    <w:rsid w:val="00777C72"/>
    <w:rsid w:val="00777FBE"/>
    <w:rsid w:val="007800AA"/>
    <w:rsid w:val="00780227"/>
    <w:rsid w:val="007803BC"/>
    <w:rsid w:val="007809BD"/>
    <w:rsid w:val="007812CB"/>
    <w:rsid w:val="00781635"/>
    <w:rsid w:val="007823A2"/>
    <w:rsid w:val="00782BC6"/>
    <w:rsid w:val="0078330E"/>
    <w:rsid w:val="00783546"/>
    <w:rsid w:val="00784378"/>
    <w:rsid w:val="007848BC"/>
    <w:rsid w:val="0078492B"/>
    <w:rsid w:val="00784952"/>
    <w:rsid w:val="00784C57"/>
    <w:rsid w:val="00784E73"/>
    <w:rsid w:val="007856B3"/>
    <w:rsid w:val="00785A62"/>
    <w:rsid w:val="00785DE9"/>
    <w:rsid w:val="00786187"/>
    <w:rsid w:val="007864C0"/>
    <w:rsid w:val="00786A04"/>
    <w:rsid w:val="00787088"/>
    <w:rsid w:val="007906A8"/>
    <w:rsid w:val="00790AA5"/>
    <w:rsid w:val="00790C46"/>
    <w:rsid w:val="00790F1C"/>
    <w:rsid w:val="0079140F"/>
    <w:rsid w:val="007915E2"/>
    <w:rsid w:val="007916B6"/>
    <w:rsid w:val="0079184E"/>
    <w:rsid w:val="0079188B"/>
    <w:rsid w:val="00791B6F"/>
    <w:rsid w:val="00792AB7"/>
    <w:rsid w:val="00792DD2"/>
    <w:rsid w:val="007937D1"/>
    <w:rsid w:val="00793CDF"/>
    <w:rsid w:val="00794095"/>
    <w:rsid w:val="00794288"/>
    <w:rsid w:val="00795A5A"/>
    <w:rsid w:val="00796378"/>
    <w:rsid w:val="00796819"/>
    <w:rsid w:val="0079720D"/>
    <w:rsid w:val="00797354"/>
    <w:rsid w:val="00797944"/>
    <w:rsid w:val="00797A79"/>
    <w:rsid w:val="007A0966"/>
    <w:rsid w:val="007A0993"/>
    <w:rsid w:val="007A0A55"/>
    <w:rsid w:val="007A0E0F"/>
    <w:rsid w:val="007A12DF"/>
    <w:rsid w:val="007A1C66"/>
    <w:rsid w:val="007A1F64"/>
    <w:rsid w:val="007A215C"/>
    <w:rsid w:val="007A2A5E"/>
    <w:rsid w:val="007A3575"/>
    <w:rsid w:val="007A3898"/>
    <w:rsid w:val="007A3DE2"/>
    <w:rsid w:val="007A3FEB"/>
    <w:rsid w:val="007A4156"/>
    <w:rsid w:val="007A47DD"/>
    <w:rsid w:val="007A4FE4"/>
    <w:rsid w:val="007A50FD"/>
    <w:rsid w:val="007A5919"/>
    <w:rsid w:val="007A5FF6"/>
    <w:rsid w:val="007A614F"/>
    <w:rsid w:val="007A695B"/>
    <w:rsid w:val="007A6A3F"/>
    <w:rsid w:val="007A7181"/>
    <w:rsid w:val="007A7C57"/>
    <w:rsid w:val="007B1137"/>
    <w:rsid w:val="007B19B5"/>
    <w:rsid w:val="007B2855"/>
    <w:rsid w:val="007B2BE4"/>
    <w:rsid w:val="007B2D8E"/>
    <w:rsid w:val="007B2FB6"/>
    <w:rsid w:val="007B3263"/>
    <w:rsid w:val="007B344C"/>
    <w:rsid w:val="007B3BF8"/>
    <w:rsid w:val="007B3C5D"/>
    <w:rsid w:val="007B3D0B"/>
    <w:rsid w:val="007B47B0"/>
    <w:rsid w:val="007B4ED8"/>
    <w:rsid w:val="007B68A3"/>
    <w:rsid w:val="007B6C76"/>
    <w:rsid w:val="007B7646"/>
    <w:rsid w:val="007C06FF"/>
    <w:rsid w:val="007C0E33"/>
    <w:rsid w:val="007C0E4E"/>
    <w:rsid w:val="007C111A"/>
    <w:rsid w:val="007C192F"/>
    <w:rsid w:val="007C269A"/>
    <w:rsid w:val="007C2AB9"/>
    <w:rsid w:val="007C3191"/>
    <w:rsid w:val="007C3E1A"/>
    <w:rsid w:val="007C41E3"/>
    <w:rsid w:val="007C469F"/>
    <w:rsid w:val="007C4B89"/>
    <w:rsid w:val="007C4D43"/>
    <w:rsid w:val="007C5213"/>
    <w:rsid w:val="007C5687"/>
    <w:rsid w:val="007C56C4"/>
    <w:rsid w:val="007C5AA1"/>
    <w:rsid w:val="007C6068"/>
    <w:rsid w:val="007C6867"/>
    <w:rsid w:val="007C68B0"/>
    <w:rsid w:val="007C6B76"/>
    <w:rsid w:val="007C6D58"/>
    <w:rsid w:val="007C70F8"/>
    <w:rsid w:val="007C7AE0"/>
    <w:rsid w:val="007C7F2D"/>
    <w:rsid w:val="007D027A"/>
    <w:rsid w:val="007D04EA"/>
    <w:rsid w:val="007D0B7B"/>
    <w:rsid w:val="007D13AC"/>
    <w:rsid w:val="007D13E1"/>
    <w:rsid w:val="007D14EB"/>
    <w:rsid w:val="007D167F"/>
    <w:rsid w:val="007D187E"/>
    <w:rsid w:val="007D18A4"/>
    <w:rsid w:val="007D27B9"/>
    <w:rsid w:val="007D28C6"/>
    <w:rsid w:val="007D30EF"/>
    <w:rsid w:val="007D387A"/>
    <w:rsid w:val="007D404F"/>
    <w:rsid w:val="007D4330"/>
    <w:rsid w:val="007D4AC6"/>
    <w:rsid w:val="007D4AFD"/>
    <w:rsid w:val="007D5571"/>
    <w:rsid w:val="007D59F1"/>
    <w:rsid w:val="007D5CE3"/>
    <w:rsid w:val="007D623A"/>
    <w:rsid w:val="007D69EE"/>
    <w:rsid w:val="007D6A55"/>
    <w:rsid w:val="007D6BAB"/>
    <w:rsid w:val="007D6EFE"/>
    <w:rsid w:val="007D798B"/>
    <w:rsid w:val="007E06CB"/>
    <w:rsid w:val="007E0770"/>
    <w:rsid w:val="007E0B84"/>
    <w:rsid w:val="007E0E5B"/>
    <w:rsid w:val="007E0F26"/>
    <w:rsid w:val="007E1DDB"/>
    <w:rsid w:val="007E1DDE"/>
    <w:rsid w:val="007E1E8E"/>
    <w:rsid w:val="007E20BE"/>
    <w:rsid w:val="007E258E"/>
    <w:rsid w:val="007E3400"/>
    <w:rsid w:val="007E3867"/>
    <w:rsid w:val="007E4189"/>
    <w:rsid w:val="007E4776"/>
    <w:rsid w:val="007E4FF0"/>
    <w:rsid w:val="007E5692"/>
    <w:rsid w:val="007E5FB4"/>
    <w:rsid w:val="007E6F85"/>
    <w:rsid w:val="007E76E1"/>
    <w:rsid w:val="007E7910"/>
    <w:rsid w:val="007E7AE3"/>
    <w:rsid w:val="007E7D12"/>
    <w:rsid w:val="007E7E4D"/>
    <w:rsid w:val="007E7E8F"/>
    <w:rsid w:val="007E7EA4"/>
    <w:rsid w:val="007E7F3A"/>
    <w:rsid w:val="007F1A29"/>
    <w:rsid w:val="007F1F18"/>
    <w:rsid w:val="007F24B9"/>
    <w:rsid w:val="007F2793"/>
    <w:rsid w:val="007F2DB7"/>
    <w:rsid w:val="007F2F04"/>
    <w:rsid w:val="007F30B6"/>
    <w:rsid w:val="007F3151"/>
    <w:rsid w:val="007F38A1"/>
    <w:rsid w:val="007F3B78"/>
    <w:rsid w:val="007F3D3B"/>
    <w:rsid w:val="007F3EA0"/>
    <w:rsid w:val="007F52AB"/>
    <w:rsid w:val="007F5741"/>
    <w:rsid w:val="007F5796"/>
    <w:rsid w:val="007F5CA6"/>
    <w:rsid w:val="007F61DF"/>
    <w:rsid w:val="007F6406"/>
    <w:rsid w:val="007F68A0"/>
    <w:rsid w:val="007F69C7"/>
    <w:rsid w:val="007F6F0D"/>
    <w:rsid w:val="007F7689"/>
    <w:rsid w:val="007F7B03"/>
    <w:rsid w:val="00800301"/>
    <w:rsid w:val="0080053F"/>
    <w:rsid w:val="0080092C"/>
    <w:rsid w:val="0080116F"/>
    <w:rsid w:val="00801221"/>
    <w:rsid w:val="0080173E"/>
    <w:rsid w:val="00801A13"/>
    <w:rsid w:val="00801C0F"/>
    <w:rsid w:val="00801D0F"/>
    <w:rsid w:val="00801EAD"/>
    <w:rsid w:val="0080230F"/>
    <w:rsid w:val="00802C9E"/>
    <w:rsid w:val="00802D64"/>
    <w:rsid w:val="008030D9"/>
    <w:rsid w:val="00803871"/>
    <w:rsid w:val="00803CA2"/>
    <w:rsid w:val="00803FA1"/>
    <w:rsid w:val="00804881"/>
    <w:rsid w:val="008051D2"/>
    <w:rsid w:val="008052F3"/>
    <w:rsid w:val="008064A6"/>
    <w:rsid w:val="00806EB8"/>
    <w:rsid w:val="008075CD"/>
    <w:rsid w:val="008101DD"/>
    <w:rsid w:val="008104D3"/>
    <w:rsid w:val="008107FF"/>
    <w:rsid w:val="0081086C"/>
    <w:rsid w:val="0081143C"/>
    <w:rsid w:val="0081248F"/>
    <w:rsid w:val="00812670"/>
    <w:rsid w:val="00813F4F"/>
    <w:rsid w:val="00814C18"/>
    <w:rsid w:val="00814EC9"/>
    <w:rsid w:val="0081543F"/>
    <w:rsid w:val="00815E4C"/>
    <w:rsid w:val="008160D0"/>
    <w:rsid w:val="0081619E"/>
    <w:rsid w:val="0081656F"/>
    <w:rsid w:val="00816805"/>
    <w:rsid w:val="00817325"/>
    <w:rsid w:val="00817B38"/>
    <w:rsid w:val="00817E40"/>
    <w:rsid w:val="00820121"/>
    <w:rsid w:val="00820622"/>
    <w:rsid w:val="0082224F"/>
    <w:rsid w:val="0082298F"/>
    <w:rsid w:val="008232CB"/>
    <w:rsid w:val="0082334D"/>
    <w:rsid w:val="0082371E"/>
    <w:rsid w:val="00823AB2"/>
    <w:rsid w:val="00823B1C"/>
    <w:rsid w:val="0082453A"/>
    <w:rsid w:val="008246F5"/>
    <w:rsid w:val="00824B3A"/>
    <w:rsid w:val="00825452"/>
    <w:rsid w:val="00825870"/>
    <w:rsid w:val="00825A57"/>
    <w:rsid w:val="00826ADD"/>
    <w:rsid w:val="0082743B"/>
    <w:rsid w:val="00827F01"/>
    <w:rsid w:val="00830109"/>
    <w:rsid w:val="0083048A"/>
    <w:rsid w:val="00831A2B"/>
    <w:rsid w:val="0083260B"/>
    <w:rsid w:val="00832C1D"/>
    <w:rsid w:val="00832E14"/>
    <w:rsid w:val="008330F5"/>
    <w:rsid w:val="00833655"/>
    <w:rsid w:val="0083392D"/>
    <w:rsid w:val="00833C68"/>
    <w:rsid w:val="00833E43"/>
    <w:rsid w:val="00833EBE"/>
    <w:rsid w:val="00833F0B"/>
    <w:rsid w:val="00834347"/>
    <w:rsid w:val="00834DBC"/>
    <w:rsid w:val="0083527B"/>
    <w:rsid w:val="008355A2"/>
    <w:rsid w:val="00835C0F"/>
    <w:rsid w:val="008368BA"/>
    <w:rsid w:val="008371D9"/>
    <w:rsid w:val="00837289"/>
    <w:rsid w:val="00837360"/>
    <w:rsid w:val="00837A1D"/>
    <w:rsid w:val="008402BD"/>
    <w:rsid w:val="00840721"/>
    <w:rsid w:val="00840BCE"/>
    <w:rsid w:val="00840CBE"/>
    <w:rsid w:val="00840DBC"/>
    <w:rsid w:val="00840E95"/>
    <w:rsid w:val="00841023"/>
    <w:rsid w:val="0084146C"/>
    <w:rsid w:val="008417EC"/>
    <w:rsid w:val="00841B3B"/>
    <w:rsid w:val="008420B1"/>
    <w:rsid w:val="008420BE"/>
    <w:rsid w:val="00842802"/>
    <w:rsid w:val="00842F88"/>
    <w:rsid w:val="00842FCF"/>
    <w:rsid w:val="00843B48"/>
    <w:rsid w:val="00844801"/>
    <w:rsid w:val="00844837"/>
    <w:rsid w:val="00844FF8"/>
    <w:rsid w:val="008450F9"/>
    <w:rsid w:val="0084533E"/>
    <w:rsid w:val="0084536D"/>
    <w:rsid w:val="00845AAE"/>
    <w:rsid w:val="008462A5"/>
    <w:rsid w:val="00846488"/>
    <w:rsid w:val="00846A2C"/>
    <w:rsid w:val="00846AE3"/>
    <w:rsid w:val="00847024"/>
    <w:rsid w:val="0084713E"/>
    <w:rsid w:val="0084743A"/>
    <w:rsid w:val="008474D4"/>
    <w:rsid w:val="008477B0"/>
    <w:rsid w:val="00850127"/>
    <w:rsid w:val="00850F50"/>
    <w:rsid w:val="00850F9A"/>
    <w:rsid w:val="0085220E"/>
    <w:rsid w:val="00852E4C"/>
    <w:rsid w:val="008533DA"/>
    <w:rsid w:val="008540F0"/>
    <w:rsid w:val="00854480"/>
    <w:rsid w:val="00854BDE"/>
    <w:rsid w:val="0085505E"/>
    <w:rsid w:val="008555C2"/>
    <w:rsid w:val="00855736"/>
    <w:rsid w:val="00855878"/>
    <w:rsid w:val="00855ABF"/>
    <w:rsid w:val="008562C4"/>
    <w:rsid w:val="008569D5"/>
    <w:rsid w:val="00857272"/>
    <w:rsid w:val="0086019B"/>
    <w:rsid w:val="0086057B"/>
    <w:rsid w:val="0086083E"/>
    <w:rsid w:val="008618E9"/>
    <w:rsid w:val="00861A00"/>
    <w:rsid w:val="00861AE6"/>
    <w:rsid w:val="00861C77"/>
    <w:rsid w:val="008620F6"/>
    <w:rsid w:val="008634C7"/>
    <w:rsid w:val="00863CFD"/>
    <w:rsid w:val="00864046"/>
    <w:rsid w:val="008640B7"/>
    <w:rsid w:val="0086431A"/>
    <w:rsid w:val="00864453"/>
    <w:rsid w:val="00864524"/>
    <w:rsid w:val="008648E6"/>
    <w:rsid w:val="00864DE2"/>
    <w:rsid w:val="00866554"/>
    <w:rsid w:val="0086728C"/>
    <w:rsid w:val="00867A24"/>
    <w:rsid w:val="00867CCA"/>
    <w:rsid w:val="00867DB1"/>
    <w:rsid w:val="008713EF"/>
    <w:rsid w:val="008716AF"/>
    <w:rsid w:val="00871726"/>
    <w:rsid w:val="00871B5F"/>
    <w:rsid w:val="00871E2B"/>
    <w:rsid w:val="0087276E"/>
    <w:rsid w:val="00872A8F"/>
    <w:rsid w:val="00873053"/>
    <w:rsid w:val="0087335E"/>
    <w:rsid w:val="0087410F"/>
    <w:rsid w:val="00874242"/>
    <w:rsid w:val="008747AC"/>
    <w:rsid w:val="00874B59"/>
    <w:rsid w:val="00874BDA"/>
    <w:rsid w:val="008757CD"/>
    <w:rsid w:val="00875AD4"/>
    <w:rsid w:val="00876692"/>
    <w:rsid w:val="0087730A"/>
    <w:rsid w:val="008778C6"/>
    <w:rsid w:val="00877C95"/>
    <w:rsid w:val="00877FF7"/>
    <w:rsid w:val="00880E6A"/>
    <w:rsid w:val="0088180D"/>
    <w:rsid w:val="00881F0B"/>
    <w:rsid w:val="00882227"/>
    <w:rsid w:val="008833DF"/>
    <w:rsid w:val="00883727"/>
    <w:rsid w:val="00883B9F"/>
    <w:rsid w:val="00883D08"/>
    <w:rsid w:val="00883D5F"/>
    <w:rsid w:val="00884393"/>
    <w:rsid w:val="00884778"/>
    <w:rsid w:val="00884C27"/>
    <w:rsid w:val="00884DA1"/>
    <w:rsid w:val="00886125"/>
    <w:rsid w:val="00886C37"/>
    <w:rsid w:val="00887398"/>
    <w:rsid w:val="00887AE9"/>
    <w:rsid w:val="00890904"/>
    <w:rsid w:val="00890BA5"/>
    <w:rsid w:val="00890CF7"/>
    <w:rsid w:val="00890D9E"/>
    <w:rsid w:val="00892035"/>
    <w:rsid w:val="00892BDE"/>
    <w:rsid w:val="00893792"/>
    <w:rsid w:val="00894083"/>
    <w:rsid w:val="00894600"/>
    <w:rsid w:val="00894BC2"/>
    <w:rsid w:val="0089540E"/>
    <w:rsid w:val="00895836"/>
    <w:rsid w:val="00895ABA"/>
    <w:rsid w:val="00895ACA"/>
    <w:rsid w:val="00895B75"/>
    <w:rsid w:val="00895FB8"/>
    <w:rsid w:val="008960ED"/>
    <w:rsid w:val="00896D04"/>
    <w:rsid w:val="008973D3"/>
    <w:rsid w:val="0089792A"/>
    <w:rsid w:val="008A03EA"/>
    <w:rsid w:val="008A09CC"/>
    <w:rsid w:val="008A0AB1"/>
    <w:rsid w:val="008A0B71"/>
    <w:rsid w:val="008A2DA7"/>
    <w:rsid w:val="008A3657"/>
    <w:rsid w:val="008A407D"/>
    <w:rsid w:val="008A5257"/>
    <w:rsid w:val="008A5340"/>
    <w:rsid w:val="008A56FA"/>
    <w:rsid w:val="008A5D0D"/>
    <w:rsid w:val="008A5E9C"/>
    <w:rsid w:val="008A5F5B"/>
    <w:rsid w:val="008A5FDF"/>
    <w:rsid w:val="008A603D"/>
    <w:rsid w:val="008A69E2"/>
    <w:rsid w:val="008A6B50"/>
    <w:rsid w:val="008A6DF6"/>
    <w:rsid w:val="008A7304"/>
    <w:rsid w:val="008A7673"/>
    <w:rsid w:val="008A7F7B"/>
    <w:rsid w:val="008B0A84"/>
    <w:rsid w:val="008B0AA2"/>
    <w:rsid w:val="008B0AA4"/>
    <w:rsid w:val="008B0B0D"/>
    <w:rsid w:val="008B143A"/>
    <w:rsid w:val="008B23C2"/>
    <w:rsid w:val="008B2FA2"/>
    <w:rsid w:val="008B30E6"/>
    <w:rsid w:val="008B316D"/>
    <w:rsid w:val="008B3DB4"/>
    <w:rsid w:val="008B3E87"/>
    <w:rsid w:val="008B3FA3"/>
    <w:rsid w:val="008B405A"/>
    <w:rsid w:val="008B4116"/>
    <w:rsid w:val="008B455D"/>
    <w:rsid w:val="008B492F"/>
    <w:rsid w:val="008B4E27"/>
    <w:rsid w:val="008B544F"/>
    <w:rsid w:val="008B5730"/>
    <w:rsid w:val="008B5FDF"/>
    <w:rsid w:val="008B60DD"/>
    <w:rsid w:val="008B66A0"/>
    <w:rsid w:val="008B6FED"/>
    <w:rsid w:val="008C0E53"/>
    <w:rsid w:val="008C1075"/>
    <w:rsid w:val="008C14E0"/>
    <w:rsid w:val="008C151B"/>
    <w:rsid w:val="008C154C"/>
    <w:rsid w:val="008C1560"/>
    <w:rsid w:val="008C1687"/>
    <w:rsid w:val="008C24A3"/>
    <w:rsid w:val="008C280C"/>
    <w:rsid w:val="008C2C4E"/>
    <w:rsid w:val="008C2F1D"/>
    <w:rsid w:val="008C2FED"/>
    <w:rsid w:val="008C38D8"/>
    <w:rsid w:val="008C3C5C"/>
    <w:rsid w:val="008C46D3"/>
    <w:rsid w:val="008C4DAC"/>
    <w:rsid w:val="008C5AC5"/>
    <w:rsid w:val="008C678B"/>
    <w:rsid w:val="008C6D61"/>
    <w:rsid w:val="008C6D6E"/>
    <w:rsid w:val="008C6E50"/>
    <w:rsid w:val="008C7541"/>
    <w:rsid w:val="008C7E50"/>
    <w:rsid w:val="008D00A3"/>
    <w:rsid w:val="008D0109"/>
    <w:rsid w:val="008D06CE"/>
    <w:rsid w:val="008D08EC"/>
    <w:rsid w:val="008D0CEB"/>
    <w:rsid w:val="008D19DE"/>
    <w:rsid w:val="008D1E40"/>
    <w:rsid w:val="008D2560"/>
    <w:rsid w:val="008D2B4B"/>
    <w:rsid w:val="008D3420"/>
    <w:rsid w:val="008D36C0"/>
    <w:rsid w:val="008D402B"/>
    <w:rsid w:val="008D4806"/>
    <w:rsid w:val="008D4A05"/>
    <w:rsid w:val="008D4F65"/>
    <w:rsid w:val="008D4FEE"/>
    <w:rsid w:val="008D576C"/>
    <w:rsid w:val="008D5BC8"/>
    <w:rsid w:val="008D61A9"/>
    <w:rsid w:val="008D62FC"/>
    <w:rsid w:val="008D66C5"/>
    <w:rsid w:val="008D6A0A"/>
    <w:rsid w:val="008D6F5A"/>
    <w:rsid w:val="008D71BA"/>
    <w:rsid w:val="008D7341"/>
    <w:rsid w:val="008D736A"/>
    <w:rsid w:val="008D7FC9"/>
    <w:rsid w:val="008E001C"/>
    <w:rsid w:val="008E01FD"/>
    <w:rsid w:val="008E0387"/>
    <w:rsid w:val="008E053B"/>
    <w:rsid w:val="008E0F9C"/>
    <w:rsid w:val="008E114D"/>
    <w:rsid w:val="008E1404"/>
    <w:rsid w:val="008E1782"/>
    <w:rsid w:val="008E1A7A"/>
    <w:rsid w:val="008E2271"/>
    <w:rsid w:val="008E2297"/>
    <w:rsid w:val="008E22AF"/>
    <w:rsid w:val="008E2406"/>
    <w:rsid w:val="008E24BD"/>
    <w:rsid w:val="008E24DB"/>
    <w:rsid w:val="008E2742"/>
    <w:rsid w:val="008E2D0F"/>
    <w:rsid w:val="008E2D2C"/>
    <w:rsid w:val="008E3302"/>
    <w:rsid w:val="008E37BC"/>
    <w:rsid w:val="008E3C3C"/>
    <w:rsid w:val="008E3F61"/>
    <w:rsid w:val="008E4415"/>
    <w:rsid w:val="008E4B49"/>
    <w:rsid w:val="008E4CC4"/>
    <w:rsid w:val="008E56E9"/>
    <w:rsid w:val="008E57F7"/>
    <w:rsid w:val="008E5C6E"/>
    <w:rsid w:val="008E5CA1"/>
    <w:rsid w:val="008E6135"/>
    <w:rsid w:val="008E6FCD"/>
    <w:rsid w:val="008E715F"/>
    <w:rsid w:val="008E7195"/>
    <w:rsid w:val="008E7E01"/>
    <w:rsid w:val="008E7EE9"/>
    <w:rsid w:val="008F00D9"/>
    <w:rsid w:val="008F03CB"/>
    <w:rsid w:val="008F0846"/>
    <w:rsid w:val="008F09CF"/>
    <w:rsid w:val="008F0AD8"/>
    <w:rsid w:val="008F1AF6"/>
    <w:rsid w:val="008F42DE"/>
    <w:rsid w:val="008F44D4"/>
    <w:rsid w:val="008F47CD"/>
    <w:rsid w:val="008F484A"/>
    <w:rsid w:val="008F5D28"/>
    <w:rsid w:val="008F6178"/>
    <w:rsid w:val="008F6794"/>
    <w:rsid w:val="008F7A77"/>
    <w:rsid w:val="00900270"/>
    <w:rsid w:val="00900FC2"/>
    <w:rsid w:val="0090160F"/>
    <w:rsid w:val="00901F6B"/>
    <w:rsid w:val="0090243C"/>
    <w:rsid w:val="00902A3F"/>
    <w:rsid w:val="00902F55"/>
    <w:rsid w:val="0090325A"/>
    <w:rsid w:val="00903481"/>
    <w:rsid w:val="00903FCF"/>
    <w:rsid w:val="00905D95"/>
    <w:rsid w:val="00906DDC"/>
    <w:rsid w:val="00907413"/>
    <w:rsid w:val="00910029"/>
    <w:rsid w:val="009102AA"/>
    <w:rsid w:val="00910F7B"/>
    <w:rsid w:val="009110A8"/>
    <w:rsid w:val="00911EF4"/>
    <w:rsid w:val="00912A45"/>
    <w:rsid w:val="00912CF0"/>
    <w:rsid w:val="00912D3D"/>
    <w:rsid w:val="00913E99"/>
    <w:rsid w:val="00914565"/>
    <w:rsid w:val="00914693"/>
    <w:rsid w:val="009147E0"/>
    <w:rsid w:val="00914FC8"/>
    <w:rsid w:val="00915C87"/>
    <w:rsid w:val="0091713E"/>
    <w:rsid w:val="009179AD"/>
    <w:rsid w:val="00920287"/>
    <w:rsid w:val="0092068B"/>
    <w:rsid w:val="00920CE1"/>
    <w:rsid w:val="009212C5"/>
    <w:rsid w:val="009214B2"/>
    <w:rsid w:val="0092210B"/>
    <w:rsid w:val="00922AF3"/>
    <w:rsid w:val="009230F0"/>
    <w:rsid w:val="00923FD4"/>
    <w:rsid w:val="00924335"/>
    <w:rsid w:val="009254C4"/>
    <w:rsid w:val="009259F0"/>
    <w:rsid w:val="00925D29"/>
    <w:rsid w:val="009274AB"/>
    <w:rsid w:val="009304AC"/>
    <w:rsid w:val="00930D0A"/>
    <w:rsid w:val="009322FC"/>
    <w:rsid w:val="009326F2"/>
    <w:rsid w:val="0093292A"/>
    <w:rsid w:val="009329C2"/>
    <w:rsid w:val="00932A66"/>
    <w:rsid w:val="00932EAE"/>
    <w:rsid w:val="00932EFB"/>
    <w:rsid w:val="00933093"/>
    <w:rsid w:val="00933094"/>
    <w:rsid w:val="00933F93"/>
    <w:rsid w:val="0093424F"/>
    <w:rsid w:val="009347F7"/>
    <w:rsid w:val="009349C5"/>
    <w:rsid w:val="00935088"/>
    <w:rsid w:val="009352F3"/>
    <w:rsid w:val="009356FC"/>
    <w:rsid w:val="0093582D"/>
    <w:rsid w:val="00935AE0"/>
    <w:rsid w:val="00935C7B"/>
    <w:rsid w:val="00935EF2"/>
    <w:rsid w:val="009360A8"/>
    <w:rsid w:val="00936A2C"/>
    <w:rsid w:val="00936EA1"/>
    <w:rsid w:val="00936F86"/>
    <w:rsid w:val="00940114"/>
    <w:rsid w:val="00940868"/>
    <w:rsid w:val="00940C0F"/>
    <w:rsid w:val="0094126A"/>
    <w:rsid w:val="009412E4"/>
    <w:rsid w:val="009413CF"/>
    <w:rsid w:val="009419D5"/>
    <w:rsid w:val="00942965"/>
    <w:rsid w:val="00943E8C"/>
    <w:rsid w:val="00944537"/>
    <w:rsid w:val="009445DA"/>
    <w:rsid w:val="00944645"/>
    <w:rsid w:val="00944966"/>
    <w:rsid w:val="00944F18"/>
    <w:rsid w:val="0094527B"/>
    <w:rsid w:val="009453F0"/>
    <w:rsid w:val="0094583A"/>
    <w:rsid w:val="00945B32"/>
    <w:rsid w:val="0094629E"/>
    <w:rsid w:val="009462ED"/>
    <w:rsid w:val="00946CB9"/>
    <w:rsid w:val="00947809"/>
    <w:rsid w:val="0094780B"/>
    <w:rsid w:val="00947AA9"/>
    <w:rsid w:val="00947EDE"/>
    <w:rsid w:val="00950500"/>
    <w:rsid w:val="00950907"/>
    <w:rsid w:val="009517C5"/>
    <w:rsid w:val="00951EE7"/>
    <w:rsid w:val="00951FEA"/>
    <w:rsid w:val="0095240E"/>
    <w:rsid w:val="00952556"/>
    <w:rsid w:val="00952962"/>
    <w:rsid w:val="00952C2E"/>
    <w:rsid w:val="00952F21"/>
    <w:rsid w:val="009540B9"/>
    <w:rsid w:val="00955048"/>
    <w:rsid w:val="009554DE"/>
    <w:rsid w:val="0095586E"/>
    <w:rsid w:val="009560B1"/>
    <w:rsid w:val="00956E75"/>
    <w:rsid w:val="00957245"/>
    <w:rsid w:val="0095797C"/>
    <w:rsid w:val="00957F45"/>
    <w:rsid w:val="00960484"/>
    <w:rsid w:val="00960528"/>
    <w:rsid w:val="009607DC"/>
    <w:rsid w:val="009608E4"/>
    <w:rsid w:val="00961133"/>
    <w:rsid w:val="0096122B"/>
    <w:rsid w:val="00961A31"/>
    <w:rsid w:val="00961ECD"/>
    <w:rsid w:val="00962376"/>
    <w:rsid w:val="0096258C"/>
    <w:rsid w:val="00962BF2"/>
    <w:rsid w:val="00962E24"/>
    <w:rsid w:val="00963372"/>
    <w:rsid w:val="00963493"/>
    <w:rsid w:val="009635F7"/>
    <w:rsid w:val="0096428A"/>
    <w:rsid w:val="00964876"/>
    <w:rsid w:val="00964A65"/>
    <w:rsid w:val="00965467"/>
    <w:rsid w:val="009666FC"/>
    <w:rsid w:val="009667BA"/>
    <w:rsid w:val="00966918"/>
    <w:rsid w:val="00966AD6"/>
    <w:rsid w:val="00966D9E"/>
    <w:rsid w:val="00966DD2"/>
    <w:rsid w:val="00967889"/>
    <w:rsid w:val="00967BB9"/>
    <w:rsid w:val="00970871"/>
    <w:rsid w:val="00970A15"/>
    <w:rsid w:val="00970A99"/>
    <w:rsid w:val="00970AB7"/>
    <w:rsid w:val="00970EAC"/>
    <w:rsid w:val="009732AC"/>
    <w:rsid w:val="0097378A"/>
    <w:rsid w:val="00973847"/>
    <w:rsid w:val="00973DA9"/>
    <w:rsid w:val="00973F4A"/>
    <w:rsid w:val="00974A30"/>
    <w:rsid w:val="00974D0C"/>
    <w:rsid w:val="00974E78"/>
    <w:rsid w:val="00975052"/>
    <w:rsid w:val="00975645"/>
    <w:rsid w:val="0097591B"/>
    <w:rsid w:val="009775A7"/>
    <w:rsid w:val="00977926"/>
    <w:rsid w:val="00977DA2"/>
    <w:rsid w:val="00980EBD"/>
    <w:rsid w:val="00980FF1"/>
    <w:rsid w:val="00981673"/>
    <w:rsid w:val="00981AAE"/>
    <w:rsid w:val="00981E69"/>
    <w:rsid w:val="0098232F"/>
    <w:rsid w:val="0098329F"/>
    <w:rsid w:val="009832EF"/>
    <w:rsid w:val="009847D7"/>
    <w:rsid w:val="00985062"/>
    <w:rsid w:val="009854B3"/>
    <w:rsid w:val="0098576E"/>
    <w:rsid w:val="00985E79"/>
    <w:rsid w:val="00986585"/>
    <w:rsid w:val="0098676C"/>
    <w:rsid w:val="00986837"/>
    <w:rsid w:val="0098761F"/>
    <w:rsid w:val="00987720"/>
    <w:rsid w:val="00987EF0"/>
    <w:rsid w:val="00990181"/>
    <w:rsid w:val="0099025B"/>
    <w:rsid w:val="00990308"/>
    <w:rsid w:val="00990605"/>
    <w:rsid w:val="009907EA"/>
    <w:rsid w:val="009908AC"/>
    <w:rsid w:val="00991148"/>
    <w:rsid w:val="00991215"/>
    <w:rsid w:val="00992042"/>
    <w:rsid w:val="00993180"/>
    <w:rsid w:val="0099336E"/>
    <w:rsid w:val="00993644"/>
    <w:rsid w:val="00993EF6"/>
    <w:rsid w:val="009957C2"/>
    <w:rsid w:val="00995D4A"/>
    <w:rsid w:val="00995D87"/>
    <w:rsid w:val="00996762"/>
    <w:rsid w:val="00996B71"/>
    <w:rsid w:val="00996B97"/>
    <w:rsid w:val="00996F4A"/>
    <w:rsid w:val="00997E4C"/>
    <w:rsid w:val="00997FA5"/>
    <w:rsid w:val="009A0288"/>
    <w:rsid w:val="009A05B8"/>
    <w:rsid w:val="009A1963"/>
    <w:rsid w:val="009A1FDA"/>
    <w:rsid w:val="009A224E"/>
    <w:rsid w:val="009A22C7"/>
    <w:rsid w:val="009A25AC"/>
    <w:rsid w:val="009A3170"/>
    <w:rsid w:val="009A35E6"/>
    <w:rsid w:val="009A47B4"/>
    <w:rsid w:val="009A4D2B"/>
    <w:rsid w:val="009A51BE"/>
    <w:rsid w:val="009A5E41"/>
    <w:rsid w:val="009A6227"/>
    <w:rsid w:val="009A684F"/>
    <w:rsid w:val="009A77B4"/>
    <w:rsid w:val="009B0099"/>
    <w:rsid w:val="009B0D8A"/>
    <w:rsid w:val="009B0DDF"/>
    <w:rsid w:val="009B13DC"/>
    <w:rsid w:val="009B19EE"/>
    <w:rsid w:val="009B1BB2"/>
    <w:rsid w:val="009B1C86"/>
    <w:rsid w:val="009B1E61"/>
    <w:rsid w:val="009B221B"/>
    <w:rsid w:val="009B2406"/>
    <w:rsid w:val="009B31E0"/>
    <w:rsid w:val="009B333F"/>
    <w:rsid w:val="009B3691"/>
    <w:rsid w:val="009B3F31"/>
    <w:rsid w:val="009B3F79"/>
    <w:rsid w:val="009B4A57"/>
    <w:rsid w:val="009B508E"/>
    <w:rsid w:val="009B5298"/>
    <w:rsid w:val="009B5E82"/>
    <w:rsid w:val="009B6112"/>
    <w:rsid w:val="009B7009"/>
    <w:rsid w:val="009B77F1"/>
    <w:rsid w:val="009C00C2"/>
    <w:rsid w:val="009C0223"/>
    <w:rsid w:val="009C028B"/>
    <w:rsid w:val="009C041B"/>
    <w:rsid w:val="009C0A91"/>
    <w:rsid w:val="009C13E2"/>
    <w:rsid w:val="009C22C3"/>
    <w:rsid w:val="009C28DA"/>
    <w:rsid w:val="009C2A82"/>
    <w:rsid w:val="009C3889"/>
    <w:rsid w:val="009C3986"/>
    <w:rsid w:val="009C3EAB"/>
    <w:rsid w:val="009C425C"/>
    <w:rsid w:val="009C4349"/>
    <w:rsid w:val="009C4B81"/>
    <w:rsid w:val="009C5016"/>
    <w:rsid w:val="009C50BD"/>
    <w:rsid w:val="009C52D3"/>
    <w:rsid w:val="009C5496"/>
    <w:rsid w:val="009C561F"/>
    <w:rsid w:val="009C7DF4"/>
    <w:rsid w:val="009D0C27"/>
    <w:rsid w:val="009D10C0"/>
    <w:rsid w:val="009D13CD"/>
    <w:rsid w:val="009D16E6"/>
    <w:rsid w:val="009D20DB"/>
    <w:rsid w:val="009D22D0"/>
    <w:rsid w:val="009D2663"/>
    <w:rsid w:val="009D279B"/>
    <w:rsid w:val="009D2857"/>
    <w:rsid w:val="009D300D"/>
    <w:rsid w:val="009D3A53"/>
    <w:rsid w:val="009D3C69"/>
    <w:rsid w:val="009D3C8A"/>
    <w:rsid w:val="009D4708"/>
    <w:rsid w:val="009D51DE"/>
    <w:rsid w:val="009D53AD"/>
    <w:rsid w:val="009D5878"/>
    <w:rsid w:val="009D5ADA"/>
    <w:rsid w:val="009D5BA8"/>
    <w:rsid w:val="009D5BB3"/>
    <w:rsid w:val="009D5C9A"/>
    <w:rsid w:val="009D5F62"/>
    <w:rsid w:val="009D6202"/>
    <w:rsid w:val="009D65B9"/>
    <w:rsid w:val="009D68C3"/>
    <w:rsid w:val="009D725A"/>
    <w:rsid w:val="009E0BBE"/>
    <w:rsid w:val="009E0F56"/>
    <w:rsid w:val="009E1095"/>
    <w:rsid w:val="009E190F"/>
    <w:rsid w:val="009E1A2F"/>
    <w:rsid w:val="009E1B7C"/>
    <w:rsid w:val="009E306B"/>
    <w:rsid w:val="009E34D6"/>
    <w:rsid w:val="009E356D"/>
    <w:rsid w:val="009E393A"/>
    <w:rsid w:val="009E4139"/>
    <w:rsid w:val="009E4757"/>
    <w:rsid w:val="009E4F16"/>
    <w:rsid w:val="009E6C52"/>
    <w:rsid w:val="009E6D5F"/>
    <w:rsid w:val="009E6FC3"/>
    <w:rsid w:val="009E7A02"/>
    <w:rsid w:val="009F004F"/>
    <w:rsid w:val="009F0666"/>
    <w:rsid w:val="009F08BD"/>
    <w:rsid w:val="009F09F2"/>
    <w:rsid w:val="009F17CA"/>
    <w:rsid w:val="009F1995"/>
    <w:rsid w:val="009F20C3"/>
    <w:rsid w:val="009F2290"/>
    <w:rsid w:val="009F2D69"/>
    <w:rsid w:val="009F3348"/>
    <w:rsid w:val="009F4B6D"/>
    <w:rsid w:val="009F5BF2"/>
    <w:rsid w:val="009F70FA"/>
    <w:rsid w:val="009F7257"/>
    <w:rsid w:val="009F7BD9"/>
    <w:rsid w:val="00A00128"/>
    <w:rsid w:val="00A00A28"/>
    <w:rsid w:val="00A00E42"/>
    <w:rsid w:val="00A0181C"/>
    <w:rsid w:val="00A02191"/>
    <w:rsid w:val="00A025DA"/>
    <w:rsid w:val="00A028DE"/>
    <w:rsid w:val="00A028ED"/>
    <w:rsid w:val="00A02E25"/>
    <w:rsid w:val="00A030E8"/>
    <w:rsid w:val="00A0372A"/>
    <w:rsid w:val="00A03D04"/>
    <w:rsid w:val="00A04C25"/>
    <w:rsid w:val="00A04CF7"/>
    <w:rsid w:val="00A0544A"/>
    <w:rsid w:val="00A05DC9"/>
    <w:rsid w:val="00A05E9C"/>
    <w:rsid w:val="00A0626E"/>
    <w:rsid w:val="00A0757C"/>
    <w:rsid w:val="00A0788B"/>
    <w:rsid w:val="00A07931"/>
    <w:rsid w:val="00A07AB7"/>
    <w:rsid w:val="00A10DA9"/>
    <w:rsid w:val="00A10E82"/>
    <w:rsid w:val="00A11029"/>
    <w:rsid w:val="00A11964"/>
    <w:rsid w:val="00A11F0D"/>
    <w:rsid w:val="00A12074"/>
    <w:rsid w:val="00A12114"/>
    <w:rsid w:val="00A12127"/>
    <w:rsid w:val="00A12150"/>
    <w:rsid w:val="00A12DD9"/>
    <w:rsid w:val="00A133F2"/>
    <w:rsid w:val="00A13472"/>
    <w:rsid w:val="00A14878"/>
    <w:rsid w:val="00A1492E"/>
    <w:rsid w:val="00A14A31"/>
    <w:rsid w:val="00A14A3A"/>
    <w:rsid w:val="00A14EF4"/>
    <w:rsid w:val="00A15370"/>
    <w:rsid w:val="00A15A61"/>
    <w:rsid w:val="00A15BFC"/>
    <w:rsid w:val="00A171BF"/>
    <w:rsid w:val="00A174F5"/>
    <w:rsid w:val="00A17A21"/>
    <w:rsid w:val="00A17F24"/>
    <w:rsid w:val="00A2091E"/>
    <w:rsid w:val="00A215C0"/>
    <w:rsid w:val="00A21BC0"/>
    <w:rsid w:val="00A22153"/>
    <w:rsid w:val="00A223AA"/>
    <w:rsid w:val="00A23217"/>
    <w:rsid w:val="00A238D8"/>
    <w:rsid w:val="00A239F7"/>
    <w:rsid w:val="00A242F9"/>
    <w:rsid w:val="00A24706"/>
    <w:rsid w:val="00A24A6E"/>
    <w:rsid w:val="00A24B22"/>
    <w:rsid w:val="00A25938"/>
    <w:rsid w:val="00A25A8B"/>
    <w:rsid w:val="00A25E6C"/>
    <w:rsid w:val="00A267E1"/>
    <w:rsid w:val="00A26820"/>
    <w:rsid w:val="00A26BB2"/>
    <w:rsid w:val="00A26F97"/>
    <w:rsid w:val="00A274F8"/>
    <w:rsid w:val="00A27578"/>
    <w:rsid w:val="00A276B3"/>
    <w:rsid w:val="00A27C29"/>
    <w:rsid w:val="00A303FD"/>
    <w:rsid w:val="00A30542"/>
    <w:rsid w:val="00A3111C"/>
    <w:rsid w:val="00A312E4"/>
    <w:rsid w:val="00A31596"/>
    <w:rsid w:val="00A31839"/>
    <w:rsid w:val="00A31FF3"/>
    <w:rsid w:val="00A327AF"/>
    <w:rsid w:val="00A333FC"/>
    <w:rsid w:val="00A33C53"/>
    <w:rsid w:val="00A33DDE"/>
    <w:rsid w:val="00A33F07"/>
    <w:rsid w:val="00A3421F"/>
    <w:rsid w:val="00A34977"/>
    <w:rsid w:val="00A352A4"/>
    <w:rsid w:val="00A35950"/>
    <w:rsid w:val="00A35988"/>
    <w:rsid w:val="00A35D51"/>
    <w:rsid w:val="00A36057"/>
    <w:rsid w:val="00A36BC6"/>
    <w:rsid w:val="00A36C38"/>
    <w:rsid w:val="00A36CD7"/>
    <w:rsid w:val="00A36E14"/>
    <w:rsid w:val="00A37302"/>
    <w:rsid w:val="00A376AD"/>
    <w:rsid w:val="00A3771B"/>
    <w:rsid w:val="00A377DB"/>
    <w:rsid w:val="00A37D3D"/>
    <w:rsid w:val="00A400BE"/>
    <w:rsid w:val="00A4183F"/>
    <w:rsid w:val="00A42BF6"/>
    <w:rsid w:val="00A42F34"/>
    <w:rsid w:val="00A42FB2"/>
    <w:rsid w:val="00A43284"/>
    <w:rsid w:val="00A44B35"/>
    <w:rsid w:val="00A44BA3"/>
    <w:rsid w:val="00A44C35"/>
    <w:rsid w:val="00A44D6C"/>
    <w:rsid w:val="00A450B4"/>
    <w:rsid w:val="00A45270"/>
    <w:rsid w:val="00A4527A"/>
    <w:rsid w:val="00A46676"/>
    <w:rsid w:val="00A46FE5"/>
    <w:rsid w:val="00A4729E"/>
    <w:rsid w:val="00A473DA"/>
    <w:rsid w:val="00A47AE9"/>
    <w:rsid w:val="00A47DCF"/>
    <w:rsid w:val="00A50972"/>
    <w:rsid w:val="00A50D8E"/>
    <w:rsid w:val="00A50E34"/>
    <w:rsid w:val="00A513EE"/>
    <w:rsid w:val="00A5177E"/>
    <w:rsid w:val="00A52164"/>
    <w:rsid w:val="00A52A78"/>
    <w:rsid w:val="00A52A83"/>
    <w:rsid w:val="00A52B1F"/>
    <w:rsid w:val="00A53224"/>
    <w:rsid w:val="00A5351B"/>
    <w:rsid w:val="00A53907"/>
    <w:rsid w:val="00A53B1E"/>
    <w:rsid w:val="00A53F68"/>
    <w:rsid w:val="00A556F5"/>
    <w:rsid w:val="00A55B7B"/>
    <w:rsid w:val="00A56DA7"/>
    <w:rsid w:val="00A56DEC"/>
    <w:rsid w:val="00A570F4"/>
    <w:rsid w:val="00A60255"/>
    <w:rsid w:val="00A607E6"/>
    <w:rsid w:val="00A6158A"/>
    <w:rsid w:val="00A616D2"/>
    <w:rsid w:val="00A622FB"/>
    <w:rsid w:val="00A62557"/>
    <w:rsid w:val="00A62660"/>
    <w:rsid w:val="00A62E00"/>
    <w:rsid w:val="00A6307E"/>
    <w:rsid w:val="00A63122"/>
    <w:rsid w:val="00A6312D"/>
    <w:rsid w:val="00A63710"/>
    <w:rsid w:val="00A63DA7"/>
    <w:rsid w:val="00A64304"/>
    <w:rsid w:val="00A657AC"/>
    <w:rsid w:val="00A65BDD"/>
    <w:rsid w:val="00A65EE3"/>
    <w:rsid w:val="00A66E91"/>
    <w:rsid w:val="00A676AB"/>
    <w:rsid w:val="00A676C7"/>
    <w:rsid w:val="00A7044C"/>
    <w:rsid w:val="00A7055D"/>
    <w:rsid w:val="00A71DB3"/>
    <w:rsid w:val="00A721D5"/>
    <w:rsid w:val="00A728E7"/>
    <w:rsid w:val="00A73228"/>
    <w:rsid w:val="00A73B14"/>
    <w:rsid w:val="00A73F39"/>
    <w:rsid w:val="00A73F85"/>
    <w:rsid w:val="00A74268"/>
    <w:rsid w:val="00A74390"/>
    <w:rsid w:val="00A74552"/>
    <w:rsid w:val="00A7465D"/>
    <w:rsid w:val="00A74FEC"/>
    <w:rsid w:val="00A75E25"/>
    <w:rsid w:val="00A763BF"/>
    <w:rsid w:val="00A76B46"/>
    <w:rsid w:val="00A76CCC"/>
    <w:rsid w:val="00A76D8C"/>
    <w:rsid w:val="00A770F7"/>
    <w:rsid w:val="00A7756A"/>
    <w:rsid w:val="00A7790F"/>
    <w:rsid w:val="00A77E06"/>
    <w:rsid w:val="00A810AD"/>
    <w:rsid w:val="00A8130A"/>
    <w:rsid w:val="00A817F4"/>
    <w:rsid w:val="00A81F5F"/>
    <w:rsid w:val="00A82658"/>
    <w:rsid w:val="00A82FFD"/>
    <w:rsid w:val="00A8363E"/>
    <w:rsid w:val="00A83E75"/>
    <w:rsid w:val="00A84568"/>
    <w:rsid w:val="00A845FE"/>
    <w:rsid w:val="00A84731"/>
    <w:rsid w:val="00A849FF"/>
    <w:rsid w:val="00A857CB"/>
    <w:rsid w:val="00A85C52"/>
    <w:rsid w:val="00A860AB"/>
    <w:rsid w:val="00A862BA"/>
    <w:rsid w:val="00A86572"/>
    <w:rsid w:val="00A87369"/>
    <w:rsid w:val="00A87A8F"/>
    <w:rsid w:val="00A87AA3"/>
    <w:rsid w:val="00A9053A"/>
    <w:rsid w:val="00A91BDA"/>
    <w:rsid w:val="00A923F3"/>
    <w:rsid w:val="00A9261A"/>
    <w:rsid w:val="00A92B17"/>
    <w:rsid w:val="00A92F9F"/>
    <w:rsid w:val="00A92FF8"/>
    <w:rsid w:val="00A93456"/>
    <w:rsid w:val="00A93507"/>
    <w:rsid w:val="00A93E78"/>
    <w:rsid w:val="00A94479"/>
    <w:rsid w:val="00A944FC"/>
    <w:rsid w:val="00A949E4"/>
    <w:rsid w:val="00A94C7A"/>
    <w:rsid w:val="00A95610"/>
    <w:rsid w:val="00A9631D"/>
    <w:rsid w:val="00A96D50"/>
    <w:rsid w:val="00A96FE1"/>
    <w:rsid w:val="00A9737B"/>
    <w:rsid w:val="00A975F7"/>
    <w:rsid w:val="00A97716"/>
    <w:rsid w:val="00A97B96"/>
    <w:rsid w:val="00A97CAD"/>
    <w:rsid w:val="00AA01AA"/>
    <w:rsid w:val="00AA0635"/>
    <w:rsid w:val="00AA09ED"/>
    <w:rsid w:val="00AA0ACB"/>
    <w:rsid w:val="00AA1A94"/>
    <w:rsid w:val="00AA1FD5"/>
    <w:rsid w:val="00AA1FD6"/>
    <w:rsid w:val="00AA213A"/>
    <w:rsid w:val="00AA24DE"/>
    <w:rsid w:val="00AA2913"/>
    <w:rsid w:val="00AA2FA7"/>
    <w:rsid w:val="00AA351D"/>
    <w:rsid w:val="00AA37B7"/>
    <w:rsid w:val="00AA391F"/>
    <w:rsid w:val="00AA403A"/>
    <w:rsid w:val="00AA4048"/>
    <w:rsid w:val="00AA479C"/>
    <w:rsid w:val="00AA59CA"/>
    <w:rsid w:val="00AA5F5F"/>
    <w:rsid w:val="00AA60AE"/>
    <w:rsid w:val="00AA61F7"/>
    <w:rsid w:val="00AA671D"/>
    <w:rsid w:val="00AA676F"/>
    <w:rsid w:val="00AA69A5"/>
    <w:rsid w:val="00AA76F0"/>
    <w:rsid w:val="00AA7F13"/>
    <w:rsid w:val="00AB0215"/>
    <w:rsid w:val="00AB02F1"/>
    <w:rsid w:val="00AB04C2"/>
    <w:rsid w:val="00AB0C80"/>
    <w:rsid w:val="00AB12F9"/>
    <w:rsid w:val="00AB17CE"/>
    <w:rsid w:val="00AB212D"/>
    <w:rsid w:val="00AB22D9"/>
    <w:rsid w:val="00AB335C"/>
    <w:rsid w:val="00AB4470"/>
    <w:rsid w:val="00AB49CF"/>
    <w:rsid w:val="00AB4AE9"/>
    <w:rsid w:val="00AB4CE0"/>
    <w:rsid w:val="00AB4E38"/>
    <w:rsid w:val="00AB57FF"/>
    <w:rsid w:val="00AB71B2"/>
    <w:rsid w:val="00AB7A21"/>
    <w:rsid w:val="00AB7FE6"/>
    <w:rsid w:val="00AC0647"/>
    <w:rsid w:val="00AC16CE"/>
    <w:rsid w:val="00AC272F"/>
    <w:rsid w:val="00AC2946"/>
    <w:rsid w:val="00AC2BA6"/>
    <w:rsid w:val="00AC313E"/>
    <w:rsid w:val="00AC34D3"/>
    <w:rsid w:val="00AC38AD"/>
    <w:rsid w:val="00AC3C9E"/>
    <w:rsid w:val="00AC3D21"/>
    <w:rsid w:val="00AC3F67"/>
    <w:rsid w:val="00AC43DB"/>
    <w:rsid w:val="00AC4403"/>
    <w:rsid w:val="00AC475C"/>
    <w:rsid w:val="00AC4764"/>
    <w:rsid w:val="00AC55B9"/>
    <w:rsid w:val="00AC7062"/>
    <w:rsid w:val="00AC7E12"/>
    <w:rsid w:val="00AD0152"/>
    <w:rsid w:val="00AD01B1"/>
    <w:rsid w:val="00AD0318"/>
    <w:rsid w:val="00AD075C"/>
    <w:rsid w:val="00AD0A11"/>
    <w:rsid w:val="00AD0C19"/>
    <w:rsid w:val="00AD0CD2"/>
    <w:rsid w:val="00AD0E15"/>
    <w:rsid w:val="00AD0FB9"/>
    <w:rsid w:val="00AD19F4"/>
    <w:rsid w:val="00AD1CEC"/>
    <w:rsid w:val="00AD1D38"/>
    <w:rsid w:val="00AD1D7C"/>
    <w:rsid w:val="00AD1E50"/>
    <w:rsid w:val="00AD332E"/>
    <w:rsid w:val="00AD3336"/>
    <w:rsid w:val="00AD3674"/>
    <w:rsid w:val="00AD3DDF"/>
    <w:rsid w:val="00AD4294"/>
    <w:rsid w:val="00AD43F0"/>
    <w:rsid w:val="00AD45A6"/>
    <w:rsid w:val="00AD4743"/>
    <w:rsid w:val="00AD482E"/>
    <w:rsid w:val="00AD5171"/>
    <w:rsid w:val="00AD51EA"/>
    <w:rsid w:val="00AD53A9"/>
    <w:rsid w:val="00AD54D8"/>
    <w:rsid w:val="00AD5E99"/>
    <w:rsid w:val="00AD6300"/>
    <w:rsid w:val="00AD66E2"/>
    <w:rsid w:val="00AD7223"/>
    <w:rsid w:val="00AD7445"/>
    <w:rsid w:val="00AE0040"/>
    <w:rsid w:val="00AE0B23"/>
    <w:rsid w:val="00AE0E81"/>
    <w:rsid w:val="00AE18EB"/>
    <w:rsid w:val="00AE1B4C"/>
    <w:rsid w:val="00AE1EDF"/>
    <w:rsid w:val="00AE21C5"/>
    <w:rsid w:val="00AE28D0"/>
    <w:rsid w:val="00AE2CD4"/>
    <w:rsid w:val="00AE32E1"/>
    <w:rsid w:val="00AE37F8"/>
    <w:rsid w:val="00AE3BCF"/>
    <w:rsid w:val="00AE3F66"/>
    <w:rsid w:val="00AE4170"/>
    <w:rsid w:val="00AE4334"/>
    <w:rsid w:val="00AE4424"/>
    <w:rsid w:val="00AE45E6"/>
    <w:rsid w:val="00AE481B"/>
    <w:rsid w:val="00AE4E4B"/>
    <w:rsid w:val="00AE5289"/>
    <w:rsid w:val="00AE53F9"/>
    <w:rsid w:val="00AE54D9"/>
    <w:rsid w:val="00AE6662"/>
    <w:rsid w:val="00AE694A"/>
    <w:rsid w:val="00AE6C0F"/>
    <w:rsid w:val="00AE6E60"/>
    <w:rsid w:val="00AE74FA"/>
    <w:rsid w:val="00AE7F67"/>
    <w:rsid w:val="00AE7FD4"/>
    <w:rsid w:val="00AF0343"/>
    <w:rsid w:val="00AF0694"/>
    <w:rsid w:val="00AF09A4"/>
    <w:rsid w:val="00AF1861"/>
    <w:rsid w:val="00AF27BA"/>
    <w:rsid w:val="00AF2AC6"/>
    <w:rsid w:val="00AF2D7E"/>
    <w:rsid w:val="00AF2DDE"/>
    <w:rsid w:val="00AF2F1A"/>
    <w:rsid w:val="00AF3345"/>
    <w:rsid w:val="00AF37B2"/>
    <w:rsid w:val="00AF37C7"/>
    <w:rsid w:val="00AF4312"/>
    <w:rsid w:val="00AF463B"/>
    <w:rsid w:val="00AF47DB"/>
    <w:rsid w:val="00AF4F40"/>
    <w:rsid w:val="00AF5193"/>
    <w:rsid w:val="00AF53B3"/>
    <w:rsid w:val="00AF5961"/>
    <w:rsid w:val="00AF5A07"/>
    <w:rsid w:val="00AF5D29"/>
    <w:rsid w:val="00AF6770"/>
    <w:rsid w:val="00AF6AE3"/>
    <w:rsid w:val="00AF7081"/>
    <w:rsid w:val="00AF71B6"/>
    <w:rsid w:val="00AF7707"/>
    <w:rsid w:val="00AF792D"/>
    <w:rsid w:val="00B003B9"/>
    <w:rsid w:val="00B01C7D"/>
    <w:rsid w:val="00B020EC"/>
    <w:rsid w:val="00B02346"/>
    <w:rsid w:val="00B02710"/>
    <w:rsid w:val="00B02795"/>
    <w:rsid w:val="00B02A51"/>
    <w:rsid w:val="00B02CE6"/>
    <w:rsid w:val="00B033A6"/>
    <w:rsid w:val="00B043B2"/>
    <w:rsid w:val="00B05192"/>
    <w:rsid w:val="00B0548B"/>
    <w:rsid w:val="00B05756"/>
    <w:rsid w:val="00B05B60"/>
    <w:rsid w:val="00B06172"/>
    <w:rsid w:val="00B0631B"/>
    <w:rsid w:val="00B06494"/>
    <w:rsid w:val="00B0662C"/>
    <w:rsid w:val="00B067C5"/>
    <w:rsid w:val="00B07465"/>
    <w:rsid w:val="00B077A9"/>
    <w:rsid w:val="00B10162"/>
    <w:rsid w:val="00B10E4E"/>
    <w:rsid w:val="00B110FC"/>
    <w:rsid w:val="00B1119D"/>
    <w:rsid w:val="00B11B08"/>
    <w:rsid w:val="00B12235"/>
    <w:rsid w:val="00B128A1"/>
    <w:rsid w:val="00B12A0D"/>
    <w:rsid w:val="00B12DD8"/>
    <w:rsid w:val="00B12F41"/>
    <w:rsid w:val="00B14B49"/>
    <w:rsid w:val="00B152D7"/>
    <w:rsid w:val="00B157AD"/>
    <w:rsid w:val="00B165C9"/>
    <w:rsid w:val="00B16978"/>
    <w:rsid w:val="00B20423"/>
    <w:rsid w:val="00B207E9"/>
    <w:rsid w:val="00B21181"/>
    <w:rsid w:val="00B2137D"/>
    <w:rsid w:val="00B219FC"/>
    <w:rsid w:val="00B21BC2"/>
    <w:rsid w:val="00B21FA0"/>
    <w:rsid w:val="00B224A3"/>
    <w:rsid w:val="00B226A3"/>
    <w:rsid w:val="00B2415D"/>
    <w:rsid w:val="00B24B0D"/>
    <w:rsid w:val="00B25226"/>
    <w:rsid w:val="00B26097"/>
    <w:rsid w:val="00B2648E"/>
    <w:rsid w:val="00B2756F"/>
    <w:rsid w:val="00B303BE"/>
    <w:rsid w:val="00B30E20"/>
    <w:rsid w:val="00B3167C"/>
    <w:rsid w:val="00B31A2B"/>
    <w:rsid w:val="00B32231"/>
    <w:rsid w:val="00B32ECA"/>
    <w:rsid w:val="00B32F08"/>
    <w:rsid w:val="00B33193"/>
    <w:rsid w:val="00B33A74"/>
    <w:rsid w:val="00B33D78"/>
    <w:rsid w:val="00B3456E"/>
    <w:rsid w:val="00B349FB"/>
    <w:rsid w:val="00B34A66"/>
    <w:rsid w:val="00B34E26"/>
    <w:rsid w:val="00B35A73"/>
    <w:rsid w:val="00B4076C"/>
    <w:rsid w:val="00B415A0"/>
    <w:rsid w:val="00B41D9C"/>
    <w:rsid w:val="00B423B5"/>
    <w:rsid w:val="00B426A8"/>
    <w:rsid w:val="00B431D7"/>
    <w:rsid w:val="00B436ED"/>
    <w:rsid w:val="00B439EA"/>
    <w:rsid w:val="00B43F27"/>
    <w:rsid w:val="00B44448"/>
    <w:rsid w:val="00B444E8"/>
    <w:rsid w:val="00B44F76"/>
    <w:rsid w:val="00B45262"/>
    <w:rsid w:val="00B454F4"/>
    <w:rsid w:val="00B45C6F"/>
    <w:rsid w:val="00B45CE8"/>
    <w:rsid w:val="00B46516"/>
    <w:rsid w:val="00B46BB5"/>
    <w:rsid w:val="00B4720F"/>
    <w:rsid w:val="00B47864"/>
    <w:rsid w:val="00B47A1C"/>
    <w:rsid w:val="00B47CD4"/>
    <w:rsid w:val="00B47E9B"/>
    <w:rsid w:val="00B47F90"/>
    <w:rsid w:val="00B50BD5"/>
    <w:rsid w:val="00B50F73"/>
    <w:rsid w:val="00B51061"/>
    <w:rsid w:val="00B51297"/>
    <w:rsid w:val="00B51322"/>
    <w:rsid w:val="00B514F9"/>
    <w:rsid w:val="00B5198B"/>
    <w:rsid w:val="00B51BC5"/>
    <w:rsid w:val="00B52CA0"/>
    <w:rsid w:val="00B53036"/>
    <w:rsid w:val="00B5328F"/>
    <w:rsid w:val="00B5380F"/>
    <w:rsid w:val="00B54A5C"/>
    <w:rsid w:val="00B54B64"/>
    <w:rsid w:val="00B54DBE"/>
    <w:rsid w:val="00B54EB5"/>
    <w:rsid w:val="00B552C8"/>
    <w:rsid w:val="00B552D8"/>
    <w:rsid w:val="00B55AAA"/>
    <w:rsid w:val="00B55DAD"/>
    <w:rsid w:val="00B56A68"/>
    <w:rsid w:val="00B571B3"/>
    <w:rsid w:val="00B57D36"/>
    <w:rsid w:val="00B57D44"/>
    <w:rsid w:val="00B60D35"/>
    <w:rsid w:val="00B6106D"/>
    <w:rsid w:val="00B619E8"/>
    <w:rsid w:val="00B62681"/>
    <w:rsid w:val="00B62EB4"/>
    <w:rsid w:val="00B63641"/>
    <w:rsid w:val="00B637E3"/>
    <w:rsid w:val="00B637FA"/>
    <w:rsid w:val="00B63B41"/>
    <w:rsid w:val="00B63E18"/>
    <w:rsid w:val="00B6425A"/>
    <w:rsid w:val="00B64C2A"/>
    <w:rsid w:val="00B64C9D"/>
    <w:rsid w:val="00B64EA4"/>
    <w:rsid w:val="00B65245"/>
    <w:rsid w:val="00B655EC"/>
    <w:rsid w:val="00B65EB7"/>
    <w:rsid w:val="00B6643F"/>
    <w:rsid w:val="00B666E1"/>
    <w:rsid w:val="00B66E3C"/>
    <w:rsid w:val="00B66F4E"/>
    <w:rsid w:val="00B67233"/>
    <w:rsid w:val="00B6729E"/>
    <w:rsid w:val="00B677F0"/>
    <w:rsid w:val="00B70884"/>
    <w:rsid w:val="00B71C1B"/>
    <w:rsid w:val="00B732E1"/>
    <w:rsid w:val="00B73B01"/>
    <w:rsid w:val="00B73B1A"/>
    <w:rsid w:val="00B73D68"/>
    <w:rsid w:val="00B741B4"/>
    <w:rsid w:val="00B746C2"/>
    <w:rsid w:val="00B74B2F"/>
    <w:rsid w:val="00B759AB"/>
    <w:rsid w:val="00B7621A"/>
    <w:rsid w:val="00B76244"/>
    <w:rsid w:val="00B770EB"/>
    <w:rsid w:val="00B77142"/>
    <w:rsid w:val="00B77275"/>
    <w:rsid w:val="00B775F3"/>
    <w:rsid w:val="00B7792D"/>
    <w:rsid w:val="00B77A9F"/>
    <w:rsid w:val="00B8008F"/>
    <w:rsid w:val="00B8024A"/>
    <w:rsid w:val="00B80DF9"/>
    <w:rsid w:val="00B81B50"/>
    <w:rsid w:val="00B8211C"/>
    <w:rsid w:val="00B82151"/>
    <w:rsid w:val="00B823B2"/>
    <w:rsid w:val="00B829E7"/>
    <w:rsid w:val="00B82E2F"/>
    <w:rsid w:val="00B836E8"/>
    <w:rsid w:val="00B847C6"/>
    <w:rsid w:val="00B84D64"/>
    <w:rsid w:val="00B869AF"/>
    <w:rsid w:val="00B86B4E"/>
    <w:rsid w:val="00B86BAF"/>
    <w:rsid w:val="00B86DDC"/>
    <w:rsid w:val="00B87122"/>
    <w:rsid w:val="00B872E7"/>
    <w:rsid w:val="00B8785E"/>
    <w:rsid w:val="00B87B68"/>
    <w:rsid w:val="00B87BAF"/>
    <w:rsid w:val="00B87DE4"/>
    <w:rsid w:val="00B911B8"/>
    <w:rsid w:val="00B917AD"/>
    <w:rsid w:val="00B939B2"/>
    <w:rsid w:val="00B940B3"/>
    <w:rsid w:val="00B946CC"/>
    <w:rsid w:val="00B94918"/>
    <w:rsid w:val="00B94AFE"/>
    <w:rsid w:val="00B94D51"/>
    <w:rsid w:val="00B95304"/>
    <w:rsid w:val="00B954AD"/>
    <w:rsid w:val="00B95C7A"/>
    <w:rsid w:val="00B95D86"/>
    <w:rsid w:val="00B9692F"/>
    <w:rsid w:val="00B96AD9"/>
    <w:rsid w:val="00B97FC6"/>
    <w:rsid w:val="00BA0331"/>
    <w:rsid w:val="00BA0F61"/>
    <w:rsid w:val="00BA1965"/>
    <w:rsid w:val="00BA1CE4"/>
    <w:rsid w:val="00BA1D7B"/>
    <w:rsid w:val="00BA2973"/>
    <w:rsid w:val="00BA3D13"/>
    <w:rsid w:val="00BA430F"/>
    <w:rsid w:val="00BA43E8"/>
    <w:rsid w:val="00BA4453"/>
    <w:rsid w:val="00BA47F9"/>
    <w:rsid w:val="00BA4892"/>
    <w:rsid w:val="00BA5031"/>
    <w:rsid w:val="00BA50FC"/>
    <w:rsid w:val="00BA56F4"/>
    <w:rsid w:val="00BA5CC8"/>
    <w:rsid w:val="00BA5E2B"/>
    <w:rsid w:val="00BA65BF"/>
    <w:rsid w:val="00BA66B5"/>
    <w:rsid w:val="00BA6930"/>
    <w:rsid w:val="00BA6DCE"/>
    <w:rsid w:val="00BA72D3"/>
    <w:rsid w:val="00BA7B6D"/>
    <w:rsid w:val="00BB061C"/>
    <w:rsid w:val="00BB06D9"/>
    <w:rsid w:val="00BB1C5F"/>
    <w:rsid w:val="00BB1DC5"/>
    <w:rsid w:val="00BB1FBC"/>
    <w:rsid w:val="00BB2252"/>
    <w:rsid w:val="00BB256F"/>
    <w:rsid w:val="00BB30A1"/>
    <w:rsid w:val="00BB3DB4"/>
    <w:rsid w:val="00BB4CF6"/>
    <w:rsid w:val="00BB4E2B"/>
    <w:rsid w:val="00BB4FEA"/>
    <w:rsid w:val="00BB552E"/>
    <w:rsid w:val="00BB5EC6"/>
    <w:rsid w:val="00BB601E"/>
    <w:rsid w:val="00BB685A"/>
    <w:rsid w:val="00BB691A"/>
    <w:rsid w:val="00BB6B60"/>
    <w:rsid w:val="00BB6F00"/>
    <w:rsid w:val="00BB7C9B"/>
    <w:rsid w:val="00BB7F36"/>
    <w:rsid w:val="00BC0178"/>
    <w:rsid w:val="00BC0230"/>
    <w:rsid w:val="00BC0670"/>
    <w:rsid w:val="00BC09EE"/>
    <w:rsid w:val="00BC0A20"/>
    <w:rsid w:val="00BC10EF"/>
    <w:rsid w:val="00BC1B08"/>
    <w:rsid w:val="00BC23BF"/>
    <w:rsid w:val="00BC3216"/>
    <w:rsid w:val="00BC3505"/>
    <w:rsid w:val="00BC39F0"/>
    <w:rsid w:val="00BC3DF7"/>
    <w:rsid w:val="00BC3E41"/>
    <w:rsid w:val="00BC4625"/>
    <w:rsid w:val="00BC4A4A"/>
    <w:rsid w:val="00BC4AD4"/>
    <w:rsid w:val="00BC4D3A"/>
    <w:rsid w:val="00BC5665"/>
    <w:rsid w:val="00BC5F88"/>
    <w:rsid w:val="00BC6003"/>
    <w:rsid w:val="00BC68C1"/>
    <w:rsid w:val="00BC708E"/>
    <w:rsid w:val="00BC7E89"/>
    <w:rsid w:val="00BD08AB"/>
    <w:rsid w:val="00BD09BE"/>
    <w:rsid w:val="00BD11A5"/>
    <w:rsid w:val="00BD1A19"/>
    <w:rsid w:val="00BD2517"/>
    <w:rsid w:val="00BD2718"/>
    <w:rsid w:val="00BD2932"/>
    <w:rsid w:val="00BD32A9"/>
    <w:rsid w:val="00BD44B9"/>
    <w:rsid w:val="00BD4728"/>
    <w:rsid w:val="00BD4D54"/>
    <w:rsid w:val="00BD4EFB"/>
    <w:rsid w:val="00BD5284"/>
    <w:rsid w:val="00BD5A14"/>
    <w:rsid w:val="00BD65E1"/>
    <w:rsid w:val="00BD68A2"/>
    <w:rsid w:val="00BD7757"/>
    <w:rsid w:val="00BD7B46"/>
    <w:rsid w:val="00BD7FDA"/>
    <w:rsid w:val="00BE02B8"/>
    <w:rsid w:val="00BE06E8"/>
    <w:rsid w:val="00BE1221"/>
    <w:rsid w:val="00BE18B7"/>
    <w:rsid w:val="00BE2118"/>
    <w:rsid w:val="00BE28DC"/>
    <w:rsid w:val="00BE29D0"/>
    <w:rsid w:val="00BE2A87"/>
    <w:rsid w:val="00BE2BE6"/>
    <w:rsid w:val="00BE2F46"/>
    <w:rsid w:val="00BE31BC"/>
    <w:rsid w:val="00BE331A"/>
    <w:rsid w:val="00BE404A"/>
    <w:rsid w:val="00BE40CF"/>
    <w:rsid w:val="00BE41E2"/>
    <w:rsid w:val="00BE445C"/>
    <w:rsid w:val="00BE44D1"/>
    <w:rsid w:val="00BE45CE"/>
    <w:rsid w:val="00BE5592"/>
    <w:rsid w:val="00BE7524"/>
    <w:rsid w:val="00BE77A3"/>
    <w:rsid w:val="00BE77BC"/>
    <w:rsid w:val="00BF056F"/>
    <w:rsid w:val="00BF121C"/>
    <w:rsid w:val="00BF1D0E"/>
    <w:rsid w:val="00BF1E49"/>
    <w:rsid w:val="00BF2439"/>
    <w:rsid w:val="00BF279A"/>
    <w:rsid w:val="00BF2B36"/>
    <w:rsid w:val="00BF2C95"/>
    <w:rsid w:val="00BF2EAA"/>
    <w:rsid w:val="00BF31A1"/>
    <w:rsid w:val="00BF3711"/>
    <w:rsid w:val="00BF44B9"/>
    <w:rsid w:val="00BF4CCE"/>
    <w:rsid w:val="00BF4D44"/>
    <w:rsid w:val="00BF52B3"/>
    <w:rsid w:val="00BF5CD5"/>
    <w:rsid w:val="00BF619B"/>
    <w:rsid w:val="00BF79E0"/>
    <w:rsid w:val="00BF7A00"/>
    <w:rsid w:val="00BF7AAB"/>
    <w:rsid w:val="00C0045A"/>
    <w:rsid w:val="00C00917"/>
    <w:rsid w:val="00C00C0E"/>
    <w:rsid w:val="00C0135F"/>
    <w:rsid w:val="00C0155A"/>
    <w:rsid w:val="00C0188A"/>
    <w:rsid w:val="00C0196F"/>
    <w:rsid w:val="00C01B85"/>
    <w:rsid w:val="00C01C28"/>
    <w:rsid w:val="00C01D27"/>
    <w:rsid w:val="00C01E7D"/>
    <w:rsid w:val="00C02472"/>
    <w:rsid w:val="00C02501"/>
    <w:rsid w:val="00C02AC0"/>
    <w:rsid w:val="00C02CE3"/>
    <w:rsid w:val="00C0407E"/>
    <w:rsid w:val="00C0458D"/>
    <w:rsid w:val="00C05670"/>
    <w:rsid w:val="00C06332"/>
    <w:rsid w:val="00C07432"/>
    <w:rsid w:val="00C07907"/>
    <w:rsid w:val="00C079DF"/>
    <w:rsid w:val="00C10191"/>
    <w:rsid w:val="00C10236"/>
    <w:rsid w:val="00C103CD"/>
    <w:rsid w:val="00C1045E"/>
    <w:rsid w:val="00C117F2"/>
    <w:rsid w:val="00C11B6E"/>
    <w:rsid w:val="00C12546"/>
    <w:rsid w:val="00C126C7"/>
    <w:rsid w:val="00C128B1"/>
    <w:rsid w:val="00C12D80"/>
    <w:rsid w:val="00C12F4C"/>
    <w:rsid w:val="00C1369A"/>
    <w:rsid w:val="00C1406C"/>
    <w:rsid w:val="00C14D32"/>
    <w:rsid w:val="00C14F1B"/>
    <w:rsid w:val="00C15856"/>
    <w:rsid w:val="00C16169"/>
    <w:rsid w:val="00C16948"/>
    <w:rsid w:val="00C16A2D"/>
    <w:rsid w:val="00C16C94"/>
    <w:rsid w:val="00C1789B"/>
    <w:rsid w:val="00C17C7C"/>
    <w:rsid w:val="00C203E7"/>
    <w:rsid w:val="00C20DF0"/>
    <w:rsid w:val="00C21241"/>
    <w:rsid w:val="00C21F60"/>
    <w:rsid w:val="00C21FC7"/>
    <w:rsid w:val="00C222D5"/>
    <w:rsid w:val="00C22758"/>
    <w:rsid w:val="00C22B86"/>
    <w:rsid w:val="00C22BC9"/>
    <w:rsid w:val="00C22C70"/>
    <w:rsid w:val="00C22E57"/>
    <w:rsid w:val="00C235C0"/>
    <w:rsid w:val="00C237E9"/>
    <w:rsid w:val="00C24C2F"/>
    <w:rsid w:val="00C25430"/>
    <w:rsid w:val="00C25831"/>
    <w:rsid w:val="00C26A2F"/>
    <w:rsid w:val="00C26F42"/>
    <w:rsid w:val="00C273EE"/>
    <w:rsid w:val="00C27B15"/>
    <w:rsid w:val="00C27DC3"/>
    <w:rsid w:val="00C27EF8"/>
    <w:rsid w:val="00C30A9A"/>
    <w:rsid w:val="00C30E3C"/>
    <w:rsid w:val="00C30EBA"/>
    <w:rsid w:val="00C325BA"/>
    <w:rsid w:val="00C327AD"/>
    <w:rsid w:val="00C33BD1"/>
    <w:rsid w:val="00C33BE5"/>
    <w:rsid w:val="00C3449B"/>
    <w:rsid w:val="00C35059"/>
    <w:rsid w:val="00C35447"/>
    <w:rsid w:val="00C35704"/>
    <w:rsid w:val="00C357EB"/>
    <w:rsid w:val="00C35E19"/>
    <w:rsid w:val="00C375EA"/>
    <w:rsid w:val="00C375F0"/>
    <w:rsid w:val="00C37EE0"/>
    <w:rsid w:val="00C408A6"/>
    <w:rsid w:val="00C4103B"/>
    <w:rsid w:val="00C41D5C"/>
    <w:rsid w:val="00C41F92"/>
    <w:rsid w:val="00C4222C"/>
    <w:rsid w:val="00C4247C"/>
    <w:rsid w:val="00C429F9"/>
    <w:rsid w:val="00C42AAA"/>
    <w:rsid w:val="00C43A86"/>
    <w:rsid w:val="00C443D1"/>
    <w:rsid w:val="00C447EC"/>
    <w:rsid w:val="00C454D7"/>
    <w:rsid w:val="00C46404"/>
    <w:rsid w:val="00C46BBF"/>
    <w:rsid w:val="00C46DBE"/>
    <w:rsid w:val="00C47022"/>
    <w:rsid w:val="00C4733D"/>
    <w:rsid w:val="00C47D97"/>
    <w:rsid w:val="00C50592"/>
    <w:rsid w:val="00C506B0"/>
    <w:rsid w:val="00C51224"/>
    <w:rsid w:val="00C51B3A"/>
    <w:rsid w:val="00C51DF6"/>
    <w:rsid w:val="00C51F2B"/>
    <w:rsid w:val="00C52B05"/>
    <w:rsid w:val="00C53DF6"/>
    <w:rsid w:val="00C5436E"/>
    <w:rsid w:val="00C548FF"/>
    <w:rsid w:val="00C55505"/>
    <w:rsid w:val="00C5565D"/>
    <w:rsid w:val="00C55C90"/>
    <w:rsid w:val="00C55DCC"/>
    <w:rsid w:val="00C563EF"/>
    <w:rsid w:val="00C565C5"/>
    <w:rsid w:val="00C568D2"/>
    <w:rsid w:val="00C56F0E"/>
    <w:rsid w:val="00C57F19"/>
    <w:rsid w:val="00C605B3"/>
    <w:rsid w:val="00C609BD"/>
    <w:rsid w:val="00C60A3C"/>
    <w:rsid w:val="00C60E81"/>
    <w:rsid w:val="00C60F3B"/>
    <w:rsid w:val="00C616DF"/>
    <w:rsid w:val="00C61766"/>
    <w:rsid w:val="00C6214C"/>
    <w:rsid w:val="00C626E5"/>
    <w:rsid w:val="00C6284D"/>
    <w:rsid w:val="00C62A2B"/>
    <w:rsid w:val="00C62C89"/>
    <w:rsid w:val="00C6311C"/>
    <w:rsid w:val="00C634C4"/>
    <w:rsid w:val="00C63A6E"/>
    <w:rsid w:val="00C63AD4"/>
    <w:rsid w:val="00C63C73"/>
    <w:rsid w:val="00C63F28"/>
    <w:rsid w:val="00C63F51"/>
    <w:rsid w:val="00C64440"/>
    <w:rsid w:val="00C64898"/>
    <w:rsid w:val="00C6544D"/>
    <w:rsid w:val="00C65CC3"/>
    <w:rsid w:val="00C65F3B"/>
    <w:rsid w:val="00C65F6C"/>
    <w:rsid w:val="00C66099"/>
    <w:rsid w:val="00C667BA"/>
    <w:rsid w:val="00C6750F"/>
    <w:rsid w:val="00C677EE"/>
    <w:rsid w:val="00C67959"/>
    <w:rsid w:val="00C67F34"/>
    <w:rsid w:val="00C703EA"/>
    <w:rsid w:val="00C70607"/>
    <w:rsid w:val="00C70806"/>
    <w:rsid w:val="00C70A2B"/>
    <w:rsid w:val="00C70C5B"/>
    <w:rsid w:val="00C714AF"/>
    <w:rsid w:val="00C715ED"/>
    <w:rsid w:val="00C71AE1"/>
    <w:rsid w:val="00C720D4"/>
    <w:rsid w:val="00C72702"/>
    <w:rsid w:val="00C72988"/>
    <w:rsid w:val="00C72E97"/>
    <w:rsid w:val="00C72FB2"/>
    <w:rsid w:val="00C734E5"/>
    <w:rsid w:val="00C74D43"/>
    <w:rsid w:val="00C7506A"/>
    <w:rsid w:val="00C75208"/>
    <w:rsid w:val="00C752CC"/>
    <w:rsid w:val="00C75BFA"/>
    <w:rsid w:val="00C7635F"/>
    <w:rsid w:val="00C773EC"/>
    <w:rsid w:val="00C7784A"/>
    <w:rsid w:val="00C80AF5"/>
    <w:rsid w:val="00C80BE6"/>
    <w:rsid w:val="00C80F81"/>
    <w:rsid w:val="00C81529"/>
    <w:rsid w:val="00C8218C"/>
    <w:rsid w:val="00C8228A"/>
    <w:rsid w:val="00C82ADD"/>
    <w:rsid w:val="00C836BD"/>
    <w:rsid w:val="00C847D6"/>
    <w:rsid w:val="00C847D7"/>
    <w:rsid w:val="00C847E2"/>
    <w:rsid w:val="00C84918"/>
    <w:rsid w:val="00C84E51"/>
    <w:rsid w:val="00C854E4"/>
    <w:rsid w:val="00C8576F"/>
    <w:rsid w:val="00C86170"/>
    <w:rsid w:val="00C86348"/>
    <w:rsid w:val="00C86E19"/>
    <w:rsid w:val="00C873AB"/>
    <w:rsid w:val="00C90667"/>
    <w:rsid w:val="00C907B1"/>
    <w:rsid w:val="00C90992"/>
    <w:rsid w:val="00C90B60"/>
    <w:rsid w:val="00C90D8D"/>
    <w:rsid w:val="00C91508"/>
    <w:rsid w:val="00C91DE1"/>
    <w:rsid w:val="00C94884"/>
    <w:rsid w:val="00C94D04"/>
    <w:rsid w:val="00C95106"/>
    <w:rsid w:val="00C95535"/>
    <w:rsid w:val="00C96371"/>
    <w:rsid w:val="00C96537"/>
    <w:rsid w:val="00C96939"/>
    <w:rsid w:val="00C96ECB"/>
    <w:rsid w:val="00C97DF0"/>
    <w:rsid w:val="00CA058D"/>
    <w:rsid w:val="00CA0594"/>
    <w:rsid w:val="00CA05CA"/>
    <w:rsid w:val="00CA1684"/>
    <w:rsid w:val="00CA211F"/>
    <w:rsid w:val="00CA26F8"/>
    <w:rsid w:val="00CA27F1"/>
    <w:rsid w:val="00CA2D9C"/>
    <w:rsid w:val="00CA30E0"/>
    <w:rsid w:val="00CA34DF"/>
    <w:rsid w:val="00CA4042"/>
    <w:rsid w:val="00CA4566"/>
    <w:rsid w:val="00CA4980"/>
    <w:rsid w:val="00CA4A95"/>
    <w:rsid w:val="00CA4DC9"/>
    <w:rsid w:val="00CA5093"/>
    <w:rsid w:val="00CA583E"/>
    <w:rsid w:val="00CA5903"/>
    <w:rsid w:val="00CA62B9"/>
    <w:rsid w:val="00CA63B5"/>
    <w:rsid w:val="00CA6708"/>
    <w:rsid w:val="00CA67BD"/>
    <w:rsid w:val="00CA6B73"/>
    <w:rsid w:val="00CB1384"/>
    <w:rsid w:val="00CB1584"/>
    <w:rsid w:val="00CB1946"/>
    <w:rsid w:val="00CB23C1"/>
    <w:rsid w:val="00CB2EAD"/>
    <w:rsid w:val="00CB3168"/>
    <w:rsid w:val="00CB37DC"/>
    <w:rsid w:val="00CB3E46"/>
    <w:rsid w:val="00CB44EF"/>
    <w:rsid w:val="00CB4ED9"/>
    <w:rsid w:val="00CB5F75"/>
    <w:rsid w:val="00CB5FCE"/>
    <w:rsid w:val="00CB6FB6"/>
    <w:rsid w:val="00CB7124"/>
    <w:rsid w:val="00CB73D5"/>
    <w:rsid w:val="00CB73E8"/>
    <w:rsid w:val="00CB7A32"/>
    <w:rsid w:val="00CB7EE8"/>
    <w:rsid w:val="00CC0438"/>
    <w:rsid w:val="00CC0D75"/>
    <w:rsid w:val="00CC1320"/>
    <w:rsid w:val="00CC1E2A"/>
    <w:rsid w:val="00CC24F9"/>
    <w:rsid w:val="00CC29F6"/>
    <w:rsid w:val="00CC2BD9"/>
    <w:rsid w:val="00CC37E1"/>
    <w:rsid w:val="00CC3A10"/>
    <w:rsid w:val="00CC3AE3"/>
    <w:rsid w:val="00CC3BBB"/>
    <w:rsid w:val="00CC40D8"/>
    <w:rsid w:val="00CC452C"/>
    <w:rsid w:val="00CC468D"/>
    <w:rsid w:val="00CC567A"/>
    <w:rsid w:val="00CC5967"/>
    <w:rsid w:val="00CC59A1"/>
    <w:rsid w:val="00CC6D80"/>
    <w:rsid w:val="00CC7242"/>
    <w:rsid w:val="00CC79E6"/>
    <w:rsid w:val="00CC7D92"/>
    <w:rsid w:val="00CD0891"/>
    <w:rsid w:val="00CD0A03"/>
    <w:rsid w:val="00CD0B32"/>
    <w:rsid w:val="00CD0C31"/>
    <w:rsid w:val="00CD156F"/>
    <w:rsid w:val="00CD1681"/>
    <w:rsid w:val="00CD1742"/>
    <w:rsid w:val="00CD1BD9"/>
    <w:rsid w:val="00CD1D9F"/>
    <w:rsid w:val="00CD324E"/>
    <w:rsid w:val="00CD3D55"/>
    <w:rsid w:val="00CD41CE"/>
    <w:rsid w:val="00CD436B"/>
    <w:rsid w:val="00CD4922"/>
    <w:rsid w:val="00CD4BAD"/>
    <w:rsid w:val="00CD56F6"/>
    <w:rsid w:val="00CD61F2"/>
    <w:rsid w:val="00CD662A"/>
    <w:rsid w:val="00CD6E35"/>
    <w:rsid w:val="00CD7389"/>
    <w:rsid w:val="00CD7A2D"/>
    <w:rsid w:val="00CD7BC9"/>
    <w:rsid w:val="00CD7C4F"/>
    <w:rsid w:val="00CD7FB6"/>
    <w:rsid w:val="00CE08C3"/>
    <w:rsid w:val="00CE103E"/>
    <w:rsid w:val="00CE2226"/>
    <w:rsid w:val="00CE2A60"/>
    <w:rsid w:val="00CE2C13"/>
    <w:rsid w:val="00CE4953"/>
    <w:rsid w:val="00CE4E7C"/>
    <w:rsid w:val="00CE5212"/>
    <w:rsid w:val="00CE6A39"/>
    <w:rsid w:val="00CE6FB7"/>
    <w:rsid w:val="00CE77A6"/>
    <w:rsid w:val="00CE788D"/>
    <w:rsid w:val="00CF07DD"/>
    <w:rsid w:val="00CF087F"/>
    <w:rsid w:val="00CF0A31"/>
    <w:rsid w:val="00CF1161"/>
    <w:rsid w:val="00CF2158"/>
    <w:rsid w:val="00CF2913"/>
    <w:rsid w:val="00CF3025"/>
    <w:rsid w:val="00CF3A19"/>
    <w:rsid w:val="00CF41D1"/>
    <w:rsid w:val="00CF43B6"/>
    <w:rsid w:val="00CF4639"/>
    <w:rsid w:val="00CF4AD7"/>
    <w:rsid w:val="00CF4E3E"/>
    <w:rsid w:val="00CF4F15"/>
    <w:rsid w:val="00CF72D6"/>
    <w:rsid w:val="00CF76BC"/>
    <w:rsid w:val="00CF7787"/>
    <w:rsid w:val="00D00520"/>
    <w:rsid w:val="00D005D0"/>
    <w:rsid w:val="00D00FE4"/>
    <w:rsid w:val="00D0122D"/>
    <w:rsid w:val="00D01456"/>
    <w:rsid w:val="00D01551"/>
    <w:rsid w:val="00D0171B"/>
    <w:rsid w:val="00D01A26"/>
    <w:rsid w:val="00D01F6D"/>
    <w:rsid w:val="00D024DF"/>
    <w:rsid w:val="00D02A3A"/>
    <w:rsid w:val="00D02D74"/>
    <w:rsid w:val="00D03147"/>
    <w:rsid w:val="00D0371A"/>
    <w:rsid w:val="00D03860"/>
    <w:rsid w:val="00D0434A"/>
    <w:rsid w:val="00D0468A"/>
    <w:rsid w:val="00D04FAB"/>
    <w:rsid w:val="00D05B5F"/>
    <w:rsid w:val="00D06E30"/>
    <w:rsid w:val="00D07092"/>
    <w:rsid w:val="00D075DA"/>
    <w:rsid w:val="00D07DE3"/>
    <w:rsid w:val="00D07EC3"/>
    <w:rsid w:val="00D10AB9"/>
    <w:rsid w:val="00D111DD"/>
    <w:rsid w:val="00D11893"/>
    <w:rsid w:val="00D11C1F"/>
    <w:rsid w:val="00D12323"/>
    <w:rsid w:val="00D12740"/>
    <w:rsid w:val="00D12855"/>
    <w:rsid w:val="00D132C3"/>
    <w:rsid w:val="00D13A67"/>
    <w:rsid w:val="00D13CB3"/>
    <w:rsid w:val="00D13E2D"/>
    <w:rsid w:val="00D1494C"/>
    <w:rsid w:val="00D150E8"/>
    <w:rsid w:val="00D15484"/>
    <w:rsid w:val="00D158AC"/>
    <w:rsid w:val="00D15BF7"/>
    <w:rsid w:val="00D16AD6"/>
    <w:rsid w:val="00D16BBF"/>
    <w:rsid w:val="00D17448"/>
    <w:rsid w:val="00D17822"/>
    <w:rsid w:val="00D20115"/>
    <w:rsid w:val="00D20CCD"/>
    <w:rsid w:val="00D21C2B"/>
    <w:rsid w:val="00D21FD2"/>
    <w:rsid w:val="00D221FA"/>
    <w:rsid w:val="00D223F8"/>
    <w:rsid w:val="00D225E9"/>
    <w:rsid w:val="00D234D0"/>
    <w:rsid w:val="00D23A05"/>
    <w:rsid w:val="00D2425C"/>
    <w:rsid w:val="00D248A1"/>
    <w:rsid w:val="00D2497D"/>
    <w:rsid w:val="00D24E94"/>
    <w:rsid w:val="00D24F4A"/>
    <w:rsid w:val="00D253CB"/>
    <w:rsid w:val="00D26017"/>
    <w:rsid w:val="00D26ADC"/>
    <w:rsid w:val="00D27370"/>
    <w:rsid w:val="00D30B3A"/>
    <w:rsid w:val="00D30BB9"/>
    <w:rsid w:val="00D30D3A"/>
    <w:rsid w:val="00D30FD6"/>
    <w:rsid w:val="00D310E1"/>
    <w:rsid w:val="00D31946"/>
    <w:rsid w:val="00D31FDB"/>
    <w:rsid w:val="00D32036"/>
    <w:rsid w:val="00D32123"/>
    <w:rsid w:val="00D330E6"/>
    <w:rsid w:val="00D33588"/>
    <w:rsid w:val="00D33765"/>
    <w:rsid w:val="00D33C9F"/>
    <w:rsid w:val="00D33CFD"/>
    <w:rsid w:val="00D34611"/>
    <w:rsid w:val="00D35850"/>
    <w:rsid w:val="00D358A6"/>
    <w:rsid w:val="00D358FB"/>
    <w:rsid w:val="00D360D8"/>
    <w:rsid w:val="00D3613B"/>
    <w:rsid w:val="00D363B6"/>
    <w:rsid w:val="00D36612"/>
    <w:rsid w:val="00D36C1D"/>
    <w:rsid w:val="00D376A6"/>
    <w:rsid w:val="00D4008B"/>
    <w:rsid w:val="00D40191"/>
    <w:rsid w:val="00D40828"/>
    <w:rsid w:val="00D40DE3"/>
    <w:rsid w:val="00D410BC"/>
    <w:rsid w:val="00D41109"/>
    <w:rsid w:val="00D4242C"/>
    <w:rsid w:val="00D42A17"/>
    <w:rsid w:val="00D43034"/>
    <w:rsid w:val="00D43CD6"/>
    <w:rsid w:val="00D447AD"/>
    <w:rsid w:val="00D44D1C"/>
    <w:rsid w:val="00D45C05"/>
    <w:rsid w:val="00D466F4"/>
    <w:rsid w:val="00D469C2"/>
    <w:rsid w:val="00D46A3E"/>
    <w:rsid w:val="00D47649"/>
    <w:rsid w:val="00D47913"/>
    <w:rsid w:val="00D503EB"/>
    <w:rsid w:val="00D50C78"/>
    <w:rsid w:val="00D50CFF"/>
    <w:rsid w:val="00D51845"/>
    <w:rsid w:val="00D518D4"/>
    <w:rsid w:val="00D518EE"/>
    <w:rsid w:val="00D519A1"/>
    <w:rsid w:val="00D52457"/>
    <w:rsid w:val="00D54496"/>
    <w:rsid w:val="00D556D6"/>
    <w:rsid w:val="00D559A0"/>
    <w:rsid w:val="00D562AB"/>
    <w:rsid w:val="00D5643C"/>
    <w:rsid w:val="00D564EE"/>
    <w:rsid w:val="00D56894"/>
    <w:rsid w:val="00D56900"/>
    <w:rsid w:val="00D56944"/>
    <w:rsid w:val="00D56A7F"/>
    <w:rsid w:val="00D5745F"/>
    <w:rsid w:val="00D575A9"/>
    <w:rsid w:val="00D601F1"/>
    <w:rsid w:val="00D60A37"/>
    <w:rsid w:val="00D60BCE"/>
    <w:rsid w:val="00D61366"/>
    <w:rsid w:val="00D6143F"/>
    <w:rsid w:val="00D61A2C"/>
    <w:rsid w:val="00D61B2C"/>
    <w:rsid w:val="00D61F7E"/>
    <w:rsid w:val="00D62231"/>
    <w:rsid w:val="00D62AD6"/>
    <w:rsid w:val="00D62B6F"/>
    <w:rsid w:val="00D62C41"/>
    <w:rsid w:val="00D62C91"/>
    <w:rsid w:val="00D639F4"/>
    <w:rsid w:val="00D63D87"/>
    <w:rsid w:val="00D64068"/>
    <w:rsid w:val="00D64204"/>
    <w:rsid w:val="00D645F9"/>
    <w:rsid w:val="00D64700"/>
    <w:rsid w:val="00D64C1F"/>
    <w:rsid w:val="00D64F7A"/>
    <w:rsid w:val="00D66050"/>
    <w:rsid w:val="00D665C2"/>
    <w:rsid w:val="00D666D1"/>
    <w:rsid w:val="00D66925"/>
    <w:rsid w:val="00D66B52"/>
    <w:rsid w:val="00D66D45"/>
    <w:rsid w:val="00D675EA"/>
    <w:rsid w:val="00D67D4C"/>
    <w:rsid w:val="00D7030C"/>
    <w:rsid w:val="00D70558"/>
    <w:rsid w:val="00D7056C"/>
    <w:rsid w:val="00D70599"/>
    <w:rsid w:val="00D70680"/>
    <w:rsid w:val="00D70E84"/>
    <w:rsid w:val="00D711F8"/>
    <w:rsid w:val="00D71255"/>
    <w:rsid w:val="00D71391"/>
    <w:rsid w:val="00D7185F"/>
    <w:rsid w:val="00D71894"/>
    <w:rsid w:val="00D722C1"/>
    <w:rsid w:val="00D72435"/>
    <w:rsid w:val="00D727CE"/>
    <w:rsid w:val="00D73403"/>
    <w:rsid w:val="00D7390D"/>
    <w:rsid w:val="00D74242"/>
    <w:rsid w:val="00D755F3"/>
    <w:rsid w:val="00D75813"/>
    <w:rsid w:val="00D759C8"/>
    <w:rsid w:val="00D75A73"/>
    <w:rsid w:val="00D75E00"/>
    <w:rsid w:val="00D76900"/>
    <w:rsid w:val="00D76C40"/>
    <w:rsid w:val="00D770D9"/>
    <w:rsid w:val="00D7755E"/>
    <w:rsid w:val="00D7788C"/>
    <w:rsid w:val="00D778DC"/>
    <w:rsid w:val="00D77EF5"/>
    <w:rsid w:val="00D801E0"/>
    <w:rsid w:val="00D802EB"/>
    <w:rsid w:val="00D80BE1"/>
    <w:rsid w:val="00D81518"/>
    <w:rsid w:val="00D81548"/>
    <w:rsid w:val="00D8191E"/>
    <w:rsid w:val="00D81F1D"/>
    <w:rsid w:val="00D82261"/>
    <w:rsid w:val="00D82662"/>
    <w:rsid w:val="00D841F9"/>
    <w:rsid w:val="00D84488"/>
    <w:rsid w:val="00D8496A"/>
    <w:rsid w:val="00D84C9B"/>
    <w:rsid w:val="00D85484"/>
    <w:rsid w:val="00D85CD2"/>
    <w:rsid w:val="00D86020"/>
    <w:rsid w:val="00D863BC"/>
    <w:rsid w:val="00D8660F"/>
    <w:rsid w:val="00D867D5"/>
    <w:rsid w:val="00D86BAC"/>
    <w:rsid w:val="00D8728A"/>
    <w:rsid w:val="00D8783F"/>
    <w:rsid w:val="00D900CA"/>
    <w:rsid w:val="00D9203C"/>
    <w:rsid w:val="00D929D9"/>
    <w:rsid w:val="00D92FE1"/>
    <w:rsid w:val="00D93B52"/>
    <w:rsid w:val="00D94CF1"/>
    <w:rsid w:val="00D94D88"/>
    <w:rsid w:val="00D94F1D"/>
    <w:rsid w:val="00D950C0"/>
    <w:rsid w:val="00D957C8"/>
    <w:rsid w:val="00D9594C"/>
    <w:rsid w:val="00D96562"/>
    <w:rsid w:val="00D96ED0"/>
    <w:rsid w:val="00D979A0"/>
    <w:rsid w:val="00DA056B"/>
    <w:rsid w:val="00DA0C73"/>
    <w:rsid w:val="00DA18F4"/>
    <w:rsid w:val="00DA1AD8"/>
    <w:rsid w:val="00DA2175"/>
    <w:rsid w:val="00DA2A2D"/>
    <w:rsid w:val="00DA3202"/>
    <w:rsid w:val="00DA322E"/>
    <w:rsid w:val="00DA3DFD"/>
    <w:rsid w:val="00DA47BA"/>
    <w:rsid w:val="00DA4D35"/>
    <w:rsid w:val="00DA4FE5"/>
    <w:rsid w:val="00DA549F"/>
    <w:rsid w:val="00DA5597"/>
    <w:rsid w:val="00DA5622"/>
    <w:rsid w:val="00DA58B0"/>
    <w:rsid w:val="00DA5F7F"/>
    <w:rsid w:val="00DA6E1C"/>
    <w:rsid w:val="00DA6F4E"/>
    <w:rsid w:val="00DA7158"/>
    <w:rsid w:val="00DA78F5"/>
    <w:rsid w:val="00DB0669"/>
    <w:rsid w:val="00DB144E"/>
    <w:rsid w:val="00DB159F"/>
    <w:rsid w:val="00DB17AA"/>
    <w:rsid w:val="00DB1C58"/>
    <w:rsid w:val="00DB214F"/>
    <w:rsid w:val="00DB376F"/>
    <w:rsid w:val="00DB5214"/>
    <w:rsid w:val="00DB5EE5"/>
    <w:rsid w:val="00DB7159"/>
    <w:rsid w:val="00DB76F5"/>
    <w:rsid w:val="00DB7A56"/>
    <w:rsid w:val="00DB7C01"/>
    <w:rsid w:val="00DB7C9A"/>
    <w:rsid w:val="00DC00E1"/>
    <w:rsid w:val="00DC0C6D"/>
    <w:rsid w:val="00DC12BE"/>
    <w:rsid w:val="00DC1AAB"/>
    <w:rsid w:val="00DC1DC7"/>
    <w:rsid w:val="00DC25D8"/>
    <w:rsid w:val="00DC2E13"/>
    <w:rsid w:val="00DC3470"/>
    <w:rsid w:val="00DC3549"/>
    <w:rsid w:val="00DC37C6"/>
    <w:rsid w:val="00DC3F9D"/>
    <w:rsid w:val="00DC41FF"/>
    <w:rsid w:val="00DC4A25"/>
    <w:rsid w:val="00DC5829"/>
    <w:rsid w:val="00DC5BC8"/>
    <w:rsid w:val="00DC5CAF"/>
    <w:rsid w:val="00DC5D8C"/>
    <w:rsid w:val="00DC5F01"/>
    <w:rsid w:val="00DC5F68"/>
    <w:rsid w:val="00DC60AC"/>
    <w:rsid w:val="00DC7217"/>
    <w:rsid w:val="00DC7A0B"/>
    <w:rsid w:val="00DD03C1"/>
    <w:rsid w:val="00DD0F4E"/>
    <w:rsid w:val="00DD1399"/>
    <w:rsid w:val="00DD151C"/>
    <w:rsid w:val="00DD1640"/>
    <w:rsid w:val="00DD1E9A"/>
    <w:rsid w:val="00DD1F82"/>
    <w:rsid w:val="00DD21B4"/>
    <w:rsid w:val="00DD2489"/>
    <w:rsid w:val="00DD261F"/>
    <w:rsid w:val="00DD2807"/>
    <w:rsid w:val="00DD2AC1"/>
    <w:rsid w:val="00DD3012"/>
    <w:rsid w:val="00DD4CE0"/>
    <w:rsid w:val="00DD4F6F"/>
    <w:rsid w:val="00DD513C"/>
    <w:rsid w:val="00DD56BB"/>
    <w:rsid w:val="00DD5FC0"/>
    <w:rsid w:val="00DD6106"/>
    <w:rsid w:val="00DD6493"/>
    <w:rsid w:val="00DD695B"/>
    <w:rsid w:val="00DD6B0F"/>
    <w:rsid w:val="00DD6E75"/>
    <w:rsid w:val="00DD7045"/>
    <w:rsid w:val="00DD7069"/>
    <w:rsid w:val="00DD7D67"/>
    <w:rsid w:val="00DD7E32"/>
    <w:rsid w:val="00DE0612"/>
    <w:rsid w:val="00DE07C8"/>
    <w:rsid w:val="00DE095B"/>
    <w:rsid w:val="00DE1C05"/>
    <w:rsid w:val="00DE20F9"/>
    <w:rsid w:val="00DE2F6D"/>
    <w:rsid w:val="00DE419D"/>
    <w:rsid w:val="00DE475D"/>
    <w:rsid w:val="00DE4E74"/>
    <w:rsid w:val="00DE584E"/>
    <w:rsid w:val="00DE592D"/>
    <w:rsid w:val="00DE5CDA"/>
    <w:rsid w:val="00DE68A1"/>
    <w:rsid w:val="00DE6BF9"/>
    <w:rsid w:val="00DE6C6C"/>
    <w:rsid w:val="00DE6F80"/>
    <w:rsid w:val="00DE7402"/>
    <w:rsid w:val="00DE765B"/>
    <w:rsid w:val="00DF0433"/>
    <w:rsid w:val="00DF1341"/>
    <w:rsid w:val="00DF1901"/>
    <w:rsid w:val="00DF1DEA"/>
    <w:rsid w:val="00DF1DEF"/>
    <w:rsid w:val="00DF1E22"/>
    <w:rsid w:val="00DF3485"/>
    <w:rsid w:val="00DF3936"/>
    <w:rsid w:val="00DF402F"/>
    <w:rsid w:val="00DF4053"/>
    <w:rsid w:val="00DF4253"/>
    <w:rsid w:val="00DF462A"/>
    <w:rsid w:val="00DF4992"/>
    <w:rsid w:val="00DF4B97"/>
    <w:rsid w:val="00DF504F"/>
    <w:rsid w:val="00DF5087"/>
    <w:rsid w:val="00DF54D2"/>
    <w:rsid w:val="00DF6CFB"/>
    <w:rsid w:val="00DF6FD1"/>
    <w:rsid w:val="00DF76DB"/>
    <w:rsid w:val="00DF780B"/>
    <w:rsid w:val="00DF7E19"/>
    <w:rsid w:val="00E00E85"/>
    <w:rsid w:val="00E0232C"/>
    <w:rsid w:val="00E02774"/>
    <w:rsid w:val="00E028EC"/>
    <w:rsid w:val="00E02CBE"/>
    <w:rsid w:val="00E0394E"/>
    <w:rsid w:val="00E0455F"/>
    <w:rsid w:val="00E0461C"/>
    <w:rsid w:val="00E047B6"/>
    <w:rsid w:val="00E04D50"/>
    <w:rsid w:val="00E04ED2"/>
    <w:rsid w:val="00E055A7"/>
    <w:rsid w:val="00E055EC"/>
    <w:rsid w:val="00E0592B"/>
    <w:rsid w:val="00E0599C"/>
    <w:rsid w:val="00E05B7F"/>
    <w:rsid w:val="00E05BEF"/>
    <w:rsid w:val="00E05D13"/>
    <w:rsid w:val="00E05D1D"/>
    <w:rsid w:val="00E0603C"/>
    <w:rsid w:val="00E06C0A"/>
    <w:rsid w:val="00E06C90"/>
    <w:rsid w:val="00E06F7A"/>
    <w:rsid w:val="00E0723D"/>
    <w:rsid w:val="00E07705"/>
    <w:rsid w:val="00E07A19"/>
    <w:rsid w:val="00E07A25"/>
    <w:rsid w:val="00E07CCD"/>
    <w:rsid w:val="00E07F21"/>
    <w:rsid w:val="00E10839"/>
    <w:rsid w:val="00E10DD9"/>
    <w:rsid w:val="00E110B9"/>
    <w:rsid w:val="00E112F6"/>
    <w:rsid w:val="00E1135D"/>
    <w:rsid w:val="00E1199D"/>
    <w:rsid w:val="00E11D45"/>
    <w:rsid w:val="00E12340"/>
    <w:rsid w:val="00E12BAF"/>
    <w:rsid w:val="00E13487"/>
    <w:rsid w:val="00E13B01"/>
    <w:rsid w:val="00E1543C"/>
    <w:rsid w:val="00E15455"/>
    <w:rsid w:val="00E15A15"/>
    <w:rsid w:val="00E16822"/>
    <w:rsid w:val="00E16E8B"/>
    <w:rsid w:val="00E16E8E"/>
    <w:rsid w:val="00E17590"/>
    <w:rsid w:val="00E178B4"/>
    <w:rsid w:val="00E17FA8"/>
    <w:rsid w:val="00E211B3"/>
    <w:rsid w:val="00E21415"/>
    <w:rsid w:val="00E21866"/>
    <w:rsid w:val="00E21CC8"/>
    <w:rsid w:val="00E221D7"/>
    <w:rsid w:val="00E2328E"/>
    <w:rsid w:val="00E23858"/>
    <w:rsid w:val="00E23D55"/>
    <w:rsid w:val="00E241CA"/>
    <w:rsid w:val="00E245FD"/>
    <w:rsid w:val="00E246E3"/>
    <w:rsid w:val="00E248CE"/>
    <w:rsid w:val="00E24A8F"/>
    <w:rsid w:val="00E2500B"/>
    <w:rsid w:val="00E25B51"/>
    <w:rsid w:val="00E26277"/>
    <w:rsid w:val="00E26289"/>
    <w:rsid w:val="00E262AD"/>
    <w:rsid w:val="00E267BE"/>
    <w:rsid w:val="00E26F6D"/>
    <w:rsid w:val="00E27218"/>
    <w:rsid w:val="00E300EC"/>
    <w:rsid w:val="00E305F6"/>
    <w:rsid w:val="00E306FA"/>
    <w:rsid w:val="00E30932"/>
    <w:rsid w:val="00E312CB"/>
    <w:rsid w:val="00E31472"/>
    <w:rsid w:val="00E31852"/>
    <w:rsid w:val="00E318E4"/>
    <w:rsid w:val="00E31B61"/>
    <w:rsid w:val="00E32069"/>
    <w:rsid w:val="00E3214C"/>
    <w:rsid w:val="00E32EB1"/>
    <w:rsid w:val="00E32ECB"/>
    <w:rsid w:val="00E335BA"/>
    <w:rsid w:val="00E3390F"/>
    <w:rsid w:val="00E33AF2"/>
    <w:rsid w:val="00E33D28"/>
    <w:rsid w:val="00E33F83"/>
    <w:rsid w:val="00E34140"/>
    <w:rsid w:val="00E34298"/>
    <w:rsid w:val="00E3436E"/>
    <w:rsid w:val="00E343AD"/>
    <w:rsid w:val="00E3463D"/>
    <w:rsid w:val="00E34BA0"/>
    <w:rsid w:val="00E35FEA"/>
    <w:rsid w:val="00E36078"/>
    <w:rsid w:val="00E3620D"/>
    <w:rsid w:val="00E36314"/>
    <w:rsid w:val="00E36447"/>
    <w:rsid w:val="00E36AFB"/>
    <w:rsid w:val="00E36C27"/>
    <w:rsid w:val="00E36EF1"/>
    <w:rsid w:val="00E37185"/>
    <w:rsid w:val="00E37260"/>
    <w:rsid w:val="00E37490"/>
    <w:rsid w:val="00E37A33"/>
    <w:rsid w:val="00E400BD"/>
    <w:rsid w:val="00E40439"/>
    <w:rsid w:val="00E407A9"/>
    <w:rsid w:val="00E40A6C"/>
    <w:rsid w:val="00E40CF2"/>
    <w:rsid w:val="00E40DA7"/>
    <w:rsid w:val="00E41943"/>
    <w:rsid w:val="00E43132"/>
    <w:rsid w:val="00E437CC"/>
    <w:rsid w:val="00E437D6"/>
    <w:rsid w:val="00E441F6"/>
    <w:rsid w:val="00E450D0"/>
    <w:rsid w:val="00E46209"/>
    <w:rsid w:val="00E46625"/>
    <w:rsid w:val="00E467C5"/>
    <w:rsid w:val="00E469DF"/>
    <w:rsid w:val="00E46FDD"/>
    <w:rsid w:val="00E47694"/>
    <w:rsid w:val="00E47FCC"/>
    <w:rsid w:val="00E50723"/>
    <w:rsid w:val="00E507E3"/>
    <w:rsid w:val="00E50A65"/>
    <w:rsid w:val="00E5114A"/>
    <w:rsid w:val="00E51212"/>
    <w:rsid w:val="00E514BB"/>
    <w:rsid w:val="00E520AE"/>
    <w:rsid w:val="00E52536"/>
    <w:rsid w:val="00E52A89"/>
    <w:rsid w:val="00E53104"/>
    <w:rsid w:val="00E53532"/>
    <w:rsid w:val="00E544A6"/>
    <w:rsid w:val="00E54F89"/>
    <w:rsid w:val="00E555CE"/>
    <w:rsid w:val="00E55BB1"/>
    <w:rsid w:val="00E55DAB"/>
    <w:rsid w:val="00E56073"/>
    <w:rsid w:val="00E56131"/>
    <w:rsid w:val="00E5617C"/>
    <w:rsid w:val="00E5674D"/>
    <w:rsid w:val="00E56B0C"/>
    <w:rsid w:val="00E56C21"/>
    <w:rsid w:val="00E57D0B"/>
    <w:rsid w:val="00E6230D"/>
    <w:rsid w:val="00E62F0F"/>
    <w:rsid w:val="00E62FDD"/>
    <w:rsid w:val="00E6312B"/>
    <w:rsid w:val="00E63A7F"/>
    <w:rsid w:val="00E644F9"/>
    <w:rsid w:val="00E6451B"/>
    <w:rsid w:val="00E6476A"/>
    <w:rsid w:val="00E6479D"/>
    <w:rsid w:val="00E64EF1"/>
    <w:rsid w:val="00E655B4"/>
    <w:rsid w:val="00E660F1"/>
    <w:rsid w:val="00E66F43"/>
    <w:rsid w:val="00E67289"/>
    <w:rsid w:val="00E70677"/>
    <w:rsid w:val="00E70883"/>
    <w:rsid w:val="00E70A0C"/>
    <w:rsid w:val="00E70BA2"/>
    <w:rsid w:val="00E7135F"/>
    <w:rsid w:val="00E71487"/>
    <w:rsid w:val="00E7276D"/>
    <w:rsid w:val="00E72BAE"/>
    <w:rsid w:val="00E73513"/>
    <w:rsid w:val="00E73CC8"/>
    <w:rsid w:val="00E73F2D"/>
    <w:rsid w:val="00E748D0"/>
    <w:rsid w:val="00E74AEC"/>
    <w:rsid w:val="00E74D83"/>
    <w:rsid w:val="00E754A1"/>
    <w:rsid w:val="00E7563E"/>
    <w:rsid w:val="00E75AD7"/>
    <w:rsid w:val="00E75B6F"/>
    <w:rsid w:val="00E76ACE"/>
    <w:rsid w:val="00E77465"/>
    <w:rsid w:val="00E8017E"/>
    <w:rsid w:val="00E8100E"/>
    <w:rsid w:val="00E81151"/>
    <w:rsid w:val="00E8128F"/>
    <w:rsid w:val="00E813C9"/>
    <w:rsid w:val="00E814FB"/>
    <w:rsid w:val="00E81C3A"/>
    <w:rsid w:val="00E82AA9"/>
    <w:rsid w:val="00E8311A"/>
    <w:rsid w:val="00E831F7"/>
    <w:rsid w:val="00E83E0E"/>
    <w:rsid w:val="00E84275"/>
    <w:rsid w:val="00E84B9D"/>
    <w:rsid w:val="00E85356"/>
    <w:rsid w:val="00E86A20"/>
    <w:rsid w:val="00E86D09"/>
    <w:rsid w:val="00E86D7E"/>
    <w:rsid w:val="00E8740F"/>
    <w:rsid w:val="00E87E25"/>
    <w:rsid w:val="00E90178"/>
    <w:rsid w:val="00E905CC"/>
    <w:rsid w:val="00E90C18"/>
    <w:rsid w:val="00E90D26"/>
    <w:rsid w:val="00E91140"/>
    <w:rsid w:val="00E9144D"/>
    <w:rsid w:val="00E919A3"/>
    <w:rsid w:val="00E9209D"/>
    <w:rsid w:val="00E92647"/>
    <w:rsid w:val="00E945B9"/>
    <w:rsid w:val="00E948A5"/>
    <w:rsid w:val="00E94E2D"/>
    <w:rsid w:val="00E967DE"/>
    <w:rsid w:val="00E96EC6"/>
    <w:rsid w:val="00E97DCC"/>
    <w:rsid w:val="00EA040B"/>
    <w:rsid w:val="00EA09FB"/>
    <w:rsid w:val="00EA13B3"/>
    <w:rsid w:val="00EA153A"/>
    <w:rsid w:val="00EA171A"/>
    <w:rsid w:val="00EA1B0B"/>
    <w:rsid w:val="00EA243A"/>
    <w:rsid w:val="00EA2AAF"/>
    <w:rsid w:val="00EA303D"/>
    <w:rsid w:val="00EA3433"/>
    <w:rsid w:val="00EA450A"/>
    <w:rsid w:val="00EA4523"/>
    <w:rsid w:val="00EA48E5"/>
    <w:rsid w:val="00EA763A"/>
    <w:rsid w:val="00EA7671"/>
    <w:rsid w:val="00EA793C"/>
    <w:rsid w:val="00EA7D09"/>
    <w:rsid w:val="00EA7E6D"/>
    <w:rsid w:val="00EB1D2D"/>
    <w:rsid w:val="00EB2C9A"/>
    <w:rsid w:val="00EB2CF6"/>
    <w:rsid w:val="00EB2E6B"/>
    <w:rsid w:val="00EB2F96"/>
    <w:rsid w:val="00EB377B"/>
    <w:rsid w:val="00EB42D3"/>
    <w:rsid w:val="00EB43E0"/>
    <w:rsid w:val="00EB50B3"/>
    <w:rsid w:val="00EB55D3"/>
    <w:rsid w:val="00EB5A01"/>
    <w:rsid w:val="00EB64DF"/>
    <w:rsid w:val="00EB7294"/>
    <w:rsid w:val="00EB7B79"/>
    <w:rsid w:val="00EC0CC4"/>
    <w:rsid w:val="00EC0CF8"/>
    <w:rsid w:val="00EC2687"/>
    <w:rsid w:val="00EC2AB2"/>
    <w:rsid w:val="00EC2D83"/>
    <w:rsid w:val="00EC2E8B"/>
    <w:rsid w:val="00EC337A"/>
    <w:rsid w:val="00EC48F8"/>
    <w:rsid w:val="00EC4954"/>
    <w:rsid w:val="00EC4AB6"/>
    <w:rsid w:val="00EC4C65"/>
    <w:rsid w:val="00EC4C75"/>
    <w:rsid w:val="00EC4EEF"/>
    <w:rsid w:val="00EC5B06"/>
    <w:rsid w:val="00EC5B54"/>
    <w:rsid w:val="00EC7070"/>
    <w:rsid w:val="00EC77FF"/>
    <w:rsid w:val="00EC7EB6"/>
    <w:rsid w:val="00ED0271"/>
    <w:rsid w:val="00ED1389"/>
    <w:rsid w:val="00ED13C1"/>
    <w:rsid w:val="00ED1678"/>
    <w:rsid w:val="00ED1829"/>
    <w:rsid w:val="00ED19BE"/>
    <w:rsid w:val="00ED1AF4"/>
    <w:rsid w:val="00ED1D48"/>
    <w:rsid w:val="00ED295B"/>
    <w:rsid w:val="00ED3136"/>
    <w:rsid w:val="00ED3F06"/>
    <w:rsid w:val="00ED4134"/>
    <w:rsid w:val="00ED4FA2"/>
    <w:rsid w:val="00ED4FCE"/>
    <w:rsid w:val="00ED53F6"/>
    <w:rsid w:val="00ED57D2"/>
    <w:rsid w:val="00ED5979"/>
    <w:rsid w:val="00ED6619"/>
    <w:rsid w:val="00ED67C1"/>
    <w:rsid w:val="00ED6AC4"/>
    <w:rsid w:val="00ED77A9"/>
    <w:rsid w:val="00EE007B"/>
    <w:rsid w:val="00EE0487"/>
    <w:rsid w:val="00EE0667"/>
    <w:rsid w:val="00EE0692"/>
    <w:rsid w:val="00EE0983"/>
    <w:rsid w:val="00EE0C24"/>
    <w:rsid w:val="00EE0E6D"/>
    <w:rsid w:val="00EE0E8A"/>
    <w:rsid w:val="00EE14E3"/>
    <w:rsid w:val="00EE1689"/>
    <w:rsid w:val="00EE25CD"/>
    <w:rsid w:val="00EE2C85"/>
    <w:rsid w:val="00EE336A"/>
    <w:rsid w:val="00EE372E"/>
    <w:rsid w:val="00EE3C60"/>
    <w:rsid w:val="00EE40DD"/>
    <w:rsid w:val="00EE441E"/>
    <w:rsid w:val="00EE4589"/>
    <w:rsid w:val="00EE4626"/>
    <w:rsid w:val="00EE4A2A"/>
    <w:rsid w:val="00EE4AD7"/>
    <w:rsid w:val="00EE55F6"/>
    <w:rsid w:val="00EE5888"/>
    <w:rsid w:val="00EE5D79"/>
    <w:rsid w:val="00EE637F"/>
    <w:rsid w:val="00EE64B3"/>
    <w:rsid w:val="00EE69A3"/>
    <w:rsid w:val="00EE77DA"/>
    <w:rsid w:val="00EE7D39"/>
    <w:rsid w:val="00EF0741"/>
    <w:rsid w:val="00EF09E9"/>
    <w:rsid w:val="00EF10AD"/>
    <w:rsid w:val="00EF1905"/>
    <w:rsid w:val="00EF1E15"/>
    <w:rsid w:val="00EF3573"/>
    <w:rsid w:val="00EF37D6"/>
    <w:rsid w:val="00EF3912"/>
    <w:rsid w:val="00EF3B76"/>
    <w:rsid w:val="00EF3FCA"/>
    <w:rsid w:val="00EF41A6"/>
    <w:rsid w:val="00EF4EB8"/>
    <w:rsid w:val="00EF50AA"/>
    <w:rsid w:val="00EF53F2"/>
    <w:rsid w:val="00EF55E4"/>
    <w:rsid w:val="00EF592C"/>
    <w:rsid w:val="00EF6DEB"/>
    <w:rsid w:val="00EF74DB"/>
    <w:rsid w:val="00EF76BB"/>
    <w:rsid w:val="00EF77A1"/>
    <w:rsid w:val="00EF7889"/>
    <w:rsid w:val="00EF78C8"/>
    <w:rsid w:val="00EF79C6"/>
    <w:rsid w:val="00EF79FE"/>
    <w:rsid w:val="00EF7A1D"/>
    <w:rsid w:val="00EF7DC1"/>
    <w:rsid w:val="00EF7E7F"/>
    <w:rsid w:val="00F00574"/>
    <w:rsid w:val="00F00918"/>
    <w:rsid w:val="00F0095F"/>
    <w:rsid w:val="00F00C5D"/>
    <w:rsid w:val="00F013A2"/>
    <w:rsid w:val="00F015C8"/>
    <w:rsid w:val="00F01AAF"/>
    <w:rsid w:val="00F02164"/>
    <w:rsid w:val="00F02302"/>
    <w:rsid w:val="00F02A01"/>
    <w:rsid w:val="00F02D28"/>
    <w:rsid w:val="00F03257"/>
    <w:rsid w:val="00F032EA"/>
    <w:rsid w:val="00F0371A"/>
    <w:rsid w:val="00F045AD"/>
    <w:rsid w:val="00F04633"/>
    <w:rsid w:val="00F0485A"/>
    <w:rsid w:val="00F0498B"/>
    <w:rsid w:val="00F053E6"/>
    <w:rsid w:val="00F05B31"/>
    <w:rsid w:val="00F05C5B"/>
    <w:rsid w:val="00F06DE9"/>
    <w:rsid w:val="00F073FB"/>
    <w:rsid w:val="00F07645"/>
    <w:rsid w:val="00F07EA5"/>
    <w:rsid w:val="00F10396"/>
    <w:rsid w:val="00F1046E"/>
    <w:rsid w:val="00F1056E"/>
    <w:rsid w:val="00F109C8"/>
    <w:rsid w:val="00F1140F"/>
    <w:rsid w:val="00F1174B"/>
    <w:rsid w:val="00F126B2"/>
    <w:rsid w:val="00F13D56"/>
    <w:rsid w:val="00F13DB4"/>
    <w:rsid w:val="00F13F11"/>
    <w:rsid w:val="00F14294"/>
    <w:rsid w:val="00F14801"/>
    <w:rsid w:val="00F149CC"/>
    <w:rsid w:val="00F1516E"/>
    <w:rsid w:val="00F15F5A"/>
    <w:rsid w:val="00F16992"/>
    <w:rsid w:val="00F16C76"/>
    <w:rsid w:val="00F16C8F"/>
    <w:rsid w:val="00F16E74"/>
    <w:rsid w:val="00F16EC1"/>
    <w:rsid w:val="00F1755C"/>
    <w:rsid w:val="00F175D8"/>
    <w:rsid w:val="00F2035F"/>
    <w:rsid w:val="00F207DE"/>
    <w:rsid w:val="00F209CD"/>
    <w:rsid w:val="00F209EE"/>
    <w:rsid w:val="00F20AEF"/>
    <w:rsid w:val="00F20C64"/>
    <w:rsid w:val="00F20D95"/>
    <w:rsid w:val="00F20F1B"/>
    <w:rsid w:val="00F217AC"/>
    <w:rsid w:val="00F21E06"/>
    <w:rsid w:val="00F21FBC"/>
    <w:rsid w:val="00F22334"/>
    <w:rsid w:val="00F22EE9"/>
    <w:rsid w:val="00F22F00"/>
    <w:rsid w:val="00F23947"/>
    <w:rsid w:val="00F242C0"/>
    <w:rsid w:val="00F24EC3"/>
    <w:rsid w:val="00F25074"/>
    <w:rsid w:val="00F255AC"/>
    <w:rsid w:val="00F25DF3"/>
    <w:rsid w:val="00F2614C"/>
    <w:rsid w:val="00F2678A"/>
    <w:rsid w:val="00F26F2B"/>
    <w:rsid w:val="00F27143"/>
    <w:rsid w:val="00F2754C"/>
    <w:rsid w:val="00F27AEB"/>
    <w:rsid w:val="00F27EF2"/>
    <w:rsid w:val="00F300D5"/>
    <w:rsid w:val="00F30C2E"/>
    <w:rsid w:val="00F31060"/>
    <w:rsid w:val="00F31437"/>
    <w:rsid w:val="00F316D4"/>
    <w:rsid w:val="00F32053"/>
    <w:rsid w:val="00F3236D"/>
    <w:rsid w:val="00F32390"/>
    <w:rsid w:val="00F3242C"/>
    <w:rsid w:val="00F33538"/>
    <w:rsid w:val="00F33596"/>
    <w:rsid w:val="00F34087"/>
    <w:rsid w:val="00F34C8F"/>
    <w:rsid w:val="00F3580C"/>
    <w:rsid w:val="00F35FA0"/>
    <w:rsid w:val="00F361E1"/>
    <w:rsid w:val="00F3639D"/>
    <w:rsid w:val="00F37041"/>
    <w:rsid w:val="00F37BB0"/>
    <w:rsid w:val="00F423FB"/>
    <w:rsid w:val="00F42E08"/>
    <w:rsid w:val="00F438F7"/>
    <w:rsid w:val="00F43BAD"/>
    <w:rsid w:val="00F44104"/>
    <w:rsid w:val="00F44119"/>
    <w:rsid w:val="00F441A9"/>
    <w:rsid w:val="00F44CA6"/>
    <w:rsid w:val="00F45B55"/>
    <w:rsid w:val="00F46C94"/>
    <w:rsid w:val="00F473EA"/>
    <w:rsid w:val="00F479C0"/>
    <w:rsid w:val="00F51343"/>
    <w:rsid w:val="00F514E8"/>
    <w:rsid w:val="00F51FA0"/>
    <w:rsid w:val="00F52437"/>
    <w:rsid w:val="00F52892"/>
    <w:rsid w:val="00F52BFE"/>
    <w:rsid w:val="00F52DB7"/>
    <w:rsid w:val="00F52E50"/>
    <w:rsid w:val="00F53744"/>
    <w:rsid w:val="00F53813"/>
    <w:rsid w:val="00F53B8D"/>
    <w:rsid w:val="00F53D69"/>
    <w:rsid w:val="00F53D9C"/>
    <w:rsid w:val="00F54690"/>
    <w:rsid w:val="00F546D9"/>
    <w:rsid w:val="00F54F09"/>
    <w:rsid w:val="00F556DA"/>
    <w:rsid w:val="00F5667D"/>
    <w:rsid w:val="00F56E5B"/>
    <w:rsid w:val="00F570A6"/>
    <w:rsid w:val="00F57363"/>
    <w:rsid w:val="00F57E3C"/>
    <w:rsid w:val="00F60A5D"/>
    <w:rsid w:val="00F61BE9"/>
    <w:rsid w:val="00F621D9"/>
    <w:rsid w:val="00F627BB"/>
    <w:rsid w:val="00F63355"/>
    <w:rsid w:val="00F6344A"/>
    <w:rsid w:val="00F63A5E"/>
    <w:rsid w:val="00F63ADA"/>
    <w:rsid w:val="00F641F3"/>
    <w:rsid w:val="00F643AD"/>
    <w:rsid w:val="00F64638"/>
    <w:rsid w:val="00F64FF9"/>
    <w:rsid w:val="00F65F3F"/>
    <w:rsid w:val="00F662BB"/>
    <w:rsid w:val="00F66B0E"/>
    <w:rsid w:val="00F670B4"/>
    <w:rsid w:val="00F671C1"/>
    <w:rsid w:val="00F67529"/>
    <w:rsid w:val="00F67850"/>
    <w:rsid w:val="00F71F61"/>
    <w:rsid w:val="00F71FE6"/>
    <w:rsid w:val="00F72F3E"/>
    <w:rsid w:val="00F7310D"/>
    <w:rsid w:val="00F737ED"/>
    <w:rsid w:val="00F738CF"/>
    <w:rsid w:val="00F73E55"/>
    <w:rsid w:val="00F74716"/>
    <w:rsid w:val="00F74B12"/>
    <w:rsid w:val="00F74D88"/>
    <w:rsid w:val="00F753E7"/>
    <w:rsid w:val="00F760D4"/>
    <w:rsid w:val="00F761C0"/>
    <w:rsid w:val="00F7639F"/>
    <w:rsid w:val="00F779C9"/>
    <w:rsid w:val="00F77AD6"/>
    <w:rsid w:val="00F77E95"/>
    <w:rsid w:val="00F81476"/>
    <w:rsid w:val="00F816FF"/>
    <w:rsid w:val="00F82420"/>
    <w:rsid w:val="00F82BE7"/>
    <w:rsid w:val="00F83305"/>
    <w:rsid w:val="00F83557"/>
    <w:rsid w:val="00F8392E"/>
    <w:rsid w:val="00F83D40"/>
    <w:rsid w:val="00F843A7"/>
    <w:rsid w:val="00F8478E"/>
    <w:rsid w:val="00F84E0D"/>
    <w:rsid w:val="00F84F6E"/>
    <w:rsid w:val="00F853B4"/>
    <w:rsid w:val="00F8541F"/>
    <w:rsid w:val="00F87830"/>
    <w:rsid w:val="00F87D4F"/>
    <w:rsid w:val="00F9005D"/>
    <w:rsid w:val="00F90121"/>
    <w:rsid w:val="00F905CB"/>
    <w:rsid w:val="00F91E48"/>
    <w:rsid w:val="00F91EBF"/>
    <w:rsid w:val="00F91FEC"/>
    <w:rsid w:val="00F9240E"/>
    <w:rsid w:val="00F92812"/>
    <w:rsid w:val="00F928C3"/>
    <w:rsid w:val="00F92EBE"/>
    <w:rsid w:val="00F933F3"/>
    <w:rsid w:val="00F94170"/>
    <w:rsid w:val="00F959F6"/>
    <w:rsid w:val="00F9625F"/>
    <w:rsid w:val="00F978F0"/>
    <w:rsid w:val="00FA0009"/>
    <w:rsid w:val="00FA0C4C"/>
    <w:rsid w:val="00FA0C96"/>
    <w:rsid w:val="00FA11A2"/>
    <w:rsid w:val="00FA11E6"/>
    <w:rsid w:val="00FA129A"/>
    <w:rsid w:val="00FA16C0"/>
    <w:rsid w:val="00FA1C92"/>
    <w:rsid w:val="00FA1F96"/>
    <w:rsid w:val="00FA2948"/>
    <w:rsid w:val="00FA37F8"/>
    <w:rsid w:val="00FA38A2"/>
    <w:rsid w:val="00FA3E87"/>
    <w:rsid w:val="00FA45AB"/>
    <w:rsid w:val="00FA4BAC"/>
    <w:rsid w:val="00FA4F62"/>
    <w:rsid w:val="00FA610F"/>
    <w:rsid w:val="00FA630F"/>
    <w:rsid w:val="00FA69FB"/>
    <w:rsid w:val="00FA6A3E"/>
    <w:rsid w:val="00FA6B04"/>
    <w:rsid w:val="00FA704B"/>
    <w:rsid w:val="00FA734B"/>
    <w:rsid w:val="00FA73C9"/>
    <w:rsid w:val="00FA74DE"/>
    <w:rsid w:val="00FA766D"/>
    <w:rsid w:val="00FB04CC"/>
    <w:rsid w:val="00FB0522"/>
    <w:rsid w:val="00FB0892"/>
    <w:rsid w:val="00FB0916"/>
    <w:rsid w:val="00FB0ACF"/>
    <w:rsid w:val="00FB0E14"/>
    <w:rsid w:val="00FB1FF1"/>
    <w:rsid w:val="00FB220D"/>
    <w:rsid w:val="00FB2211"/>
    <w:rsid w:val="00FB260E"/>
    <w:rsid w:val="00FB29BC"/>
    <w:rsid w:val="00FB2A9E"/>
    <w:rsid w:val="00FB32DD"/>
    <w:rsid w:val="00FB33A1"/>
    <w:rsid w:val="00FB3A66"/>
    <w:rsid w:val="00FB3D79"/>
    <w:rsid w:val="00FB3F54"/>
    <w:rsid w:val="00FB41B6"/>
    <w:rsid w:val="00FB43E3"/>
    <w:rsid w:val="00FB448A"/>
    <w:rsid w:val="00FB4B9B"/>
    <w:rsid w:val="00FB53BD"/>
    <w:rsid w:val="00FB550E"/>
    <w:rsid w:val="00FB62B1"/>
    <w:rsid w:val="00FB6FE5"/>
    <w:rsid w:val="00FB718B"/>
    <w:rsid w:val="00FB7E7A"/>
    <w:rsid w:val="00FC0AE7"/>
    <w:rsid w:val="00FC0E29"/>
    <w:rsid w:val="00FC0E97"/>
    <w:rsid w:val="00FC11BE"/>
    <w:rsid w:val="00FC179A"/>
    <w:rsid w:val="00FC1E43"/>
    <w:rsid w:val="00FC1FAB"/>
    <w:rsid w:val="00FC3814"/>
    <w:rsid w:val="00FC5925"/>
    <w:rsid w:val="00FC5B72"/>
    <w:rsid w:val="00FC61BC"/>
    <w:rsid w:val="00FC61D9"/>
    <w:rsid w:val="00FC71C5"/>
    <w:rsid w:val="00FC734C"/>
    <w:rsid w:val="00FC7D1E"/>
    <w:rsid w:val="00FC7E1D"/>
    <w:rsid w:val="00FD0133"/>
    <w:rsid w:val="00FD08DE"/>
    <w:rsid w:val="00FD1403"/>
    <w:rsid w:val="00FD15F4"/>
    <w:rsid w:val="00FD1715"/>
    <w:rsid w:val="00FD17E3"/>
    <w:rsid w:val="00FD1A7B"/>
    <w:rsid w:val="00FD1C52"/>
    <w:rsid w:val="00FD3527"/>
    <w:rsid w:val="00FD45AB"/>
    <w:rsid w:val="00FD4F7C"/>
    <w:rsid w:val="00FD538D"/>
    <w:rsid w:val="00FD5430"/>
    <w:rsid w:val="00FD5970"/>
    <w:rsid w:val="00FD5D1E"/>
    <w:rsid w:val="00FD621F"/>
    <w:rsid w:val="00FD6302"/>
    <w:rsid w:val="00FD74F3"/>
    <w:rsid w:val="00FD7C04"/>
    <w:rsid w:val="00FD7FB7"/>
    <w:rsid w:val="00FE0874"/>
    <w:rsid w:val="00FE088D"/>
    <w:rsid w:val="00FE0CBE"/>
    <w:rsid w:val="00FE0D5A"/>
    <w:rsid w:val="00FE1359"/>
    <w:rsid w:val="00FE1479"/>
    <w:rsid w:val="00FE19DF"/>
    <w:rsid w:val="00FE1D6B"/>
    <w:rsid w:val="00FE249C"/>
    <w:rsid w:val="00FE25A4"/>
    <w:rsid w:val="00FE2CA6"/>
    <w:rsid w:val="00FE2CDF"/>
    <w:rsid w:val="00FE3301"/>
    <w:rsid w:val="00FE388D"/>
    <w:rsid w:val="00FE3C72"/>
    <w:rsid w:val="00FE48A2"/>
    <w:rsid w:val="00FE5C7D"/>
    <w:rsid w:val="00FE646D"/>
    <w:rsid w:val="00FE6539"/>
    <w:rsid w:val="00FE6D84"/>
    <w:rsid w:val="00FE7850"/>
    <w:rsid w:val="00FF029B"/>
    <w:rsid w:val="00FF0369"/>
    <w:rsid w:val="00FF0D11"/>
    <w:rsid w:val="00FF27CA"/>
    <w:rsid w:val="00FF2ED4"/>
    <w:rsid w:val="00FF3FF8"/>
    <w:rsid w:val="00FF48BA"/>
    <w:rsid w:val="00FF57BF"/>
    <w:rsid w:val="00FF5ACA"/>
    <w:rsid w:val="00FF653B"/>
    <w:rsid w:val="00FF7184"/>
    <w:rsid w:val="00FF72A3"/>
    <w:rsid w:val="00FF7F1B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5E"/>
    <w:pPr>
      <w:spacing w:after="0" w:line="240" w:lineRule="auto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9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9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9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946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946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946"/>
    <w:pPr>
      <w:spacing w:before="240" w:after="60"/>
      <w:outlineLvl w:val="5"/>
    </w:pPr>
    <w:rPr>
      <w:rFonts w:eastAsiaTheme="minorHAnsi" w:cstheme="majorBid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946"/>
    <w:pPr>
      <w:spacing w:before="240" w:after="60"/>
      <w:outlineLvl w:val="6"/>
    </w:pPr>
    <w:rPr>
      <w:rFonts w:eastAsia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946"/>
    <w:pPr>
      <w:spacing w:before="240" w:after="60"/>
      <w:outlineLvl w:val="7"/>
    </w:pPr>
    <w:rPr>
      <w:rFonts w:eastAsia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946"/>
    <w:pPr>
      <w:spacing w:before="240" w:after="60"/>
      <w:outlineLvl w:val="8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9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9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9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94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94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94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94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94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94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C29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C29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946"/>
    <w:pPr>
      <w:spacing w:after="60"/>
      <w:jc w:val="center"/>
      <w:outlineLvl w:val="1"/>
    </w:pPr>
    <w:rPr>
      <w:rFonts w:asciiTheme="majorHAnsi" w:eastAsiaTheme="majorEastAsia" w:hAnsiTheme="majorHAnsi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C294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C2946"/>
    <w:rPr>
      <w:b/>
      <w:bCs/>
    </w:rPr>
  </w:style>
  <w:style w:type="character" w:styleId="Emphasis">
    <w:name w:val="Emphasis"/>
    <w:basedOn w:val="DefaultParagraphFont"/>
    <w:uiPriority w:val="20"/>
    <w:qFormat/>
    <w:rsid w:val="00AC294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2946"/>
    <w:rPr>
      <w:rFonts w:eastAsia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C2946"/>
    <w:pPr>
      <w:ind w:left="720"/>
      <w:contextualSpacing/>
    </w:pPr>
    <w:rPr>
      <w:rFonts w:eastAsia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C2946"/>
    <w:rPr>
      <w:rFonts w:eastAsia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C29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946"/>
    <w:pPr>
      <w:ind w:left="720" w:right="720"/>
    </w:pPr>
    <w:rPr>
      <w:rFonts w:eastAsiaTheme="minorHAnsi" w:cstheme="majorBid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94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AC29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29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29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29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29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94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64C1F"/>
    <w:rPr>
      <w:rFonts w:eastAsiaTheme="minorEastAsia"/>
      <w:b/>
      <w:bCs/>
      <w:color w:val="943634" w:themeColor="accent2" w:themeShade="BF"/>
      <w:sz w:val="18"/>
      <w:szCs w:val="18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ED4FA2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B3319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9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F5E"/>
    <w:rPr>
      <w:rFonts w:eastAsia="Times New Roman"/>
      <w:lang w:bidi="ar-SA"/>
    </w:rPr>
  </w:style>
  <w:style w:type="paragraph" w:styleId="ListBullet">
    <w:name w:val="List Bullet"/>
    <w:basedOn w:val="Normal"/>
    <w:uiPriority w:val="99"/>
    <w:unhideWhenUsed/>
    <w:rsid w:val="0067430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A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BF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A2"/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lobalsecurity.org/military/world/russia/images/fan_song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Dfc-usa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Hammett</dc:creator>
  <cp:keywords/>
  <dc:description/>
  <cp:lastModifiedBy>Jack Hammett</cp:lastModifiedBy>
  <cp:revision>18</cp:revision>
  <cp:lastPrinted>2011-01-20T22:24:00Z</cp:lastPrinted>
  <dcterms:created xsi:type="dcterms:W3CDTF">2011-01-14T06:04:00Z</dcterms:created>
  <dcterms:modified xsi:type="dcterms:W3CDTF">2011-01-20T22:25:00Z</dcterms:modified>
</cp:coreProperties>
</file>